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3F6EF" w14:textId="77777777" w:rsidR="007E7982" w:rsidRDefault="007E7982" w:rsidP="007E7982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1E7C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14:paraId="20152A62" w14:textId="77777777" w:rsidR="007E7982" w:rsidRPr="00151E7C" w:rsidRDefault="007E7982" w:rsidP="007E7982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07B94E" w14:textId="77777777" w:rsidR="007E7982" w:rsidRPr="00151E7C" w:rsidRDefault="007E7982" w:rsidP="007E7982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2E5CDF05" w14:textId="77777777" w:rsidR="007E7982" w:rsidRPr="00151E7C" w:rsidRDefault="007E7982" w:rsidP="007E7982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3BE49C0E" w14:textId="77777777" w:rsidR="007E7982" w:rsidRDefault="007E7982" w:rsidP="007E7982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E2DEDB" w14:textId="77777777" w:rsidR="00492143" w:rsidRPr="00492143" w:rsidRDefault="00492143" w:rsidP="0049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143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1C8C5A3E" w14:textId="77777777" w:rsidR="00492143" w:rsidRDefault="00492143" w:rsidP="0049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2045A7" w14:textId="77777777" w:rsidR="007E7982" w:rsidRPr="00492143" w:rsidRDefault="007E7982" w:rsidP="0049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6EB88A" w14:textId="77777777" w:rsidR="00492143" w:rsidRPr="00492143" w:rsidRDefault="00492143" w:rsidP="00492143">
      <w:pPr>
        <w:tabs>
          <w:tab w:val="left" w:pos="21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143">
        <w:rPr>
          <w:rFonts w:ascii="Times New Roman" w:hAnsi="Times New Roman" w:cs="Times New Roman"/>
          <w:sz w:val="28"/>
          <w:szCs w:val="28"/>
        </w:rPr>
        <w:t>Председатель комитета   финансов                                        Т.Ю. Егорова</w:t>
      </w:r>
    </w:p>
    <w:p w14:paraId="769ED79D" w14:textId="77777777" w:rsidR="00492143" w:rsidRP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07E469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621E6C3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DFC9DB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4AD3F6" w14:textId="77777777" w:rsidR="00F029FB" w:rsidRDefault="00F029FB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E6673" w14:textId="77777777" w:rsidR="00092BDC" w:rsidRDefault="00092BDC" w:rsidP="00F029FB">
      <w:pPr>
        <w:spacing w:after="0" w:line="240" w:lineRule="auto"/>
        <w:ind w:firstLine="709"/>
        <w:jc w:val="both"/>
      </w:pPr>
    </w:p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31F95943" w14:textId="6E46D72F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79C2DBCA" w14:textId="41862805" w:rsidR="003203B6" w:rsidRPr="006E368F" w:rsidRDefault="003203B6" w:rsidP="003203B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A45FE2">
        <w:rPr>
          <w:rFonts w:ascii="Times New Roman" w:hAnsi="Times New Roman" w:cs="Times New Roman"/>
          <w:b/>
        </w:rPr>
        <w:t xml:space="preserve">1 КВАРТАЛ </w:t>
      </w:r>
      <w:r>
        <w:rPr>
          <w:rFonts w:ascii="Times New Roman" w:hAnsi="Times New Roman" w:cs="Times New Roman"/>
          <w:b/>
        </w:rPr>
        <w:t>2</w:t>
      </w:r>
      <w:r w:rsidR="00A45FE2">
        <w:rPr>
          <w:rFonts w:ascii="Times New Roman" w:hAnsi="Times New Roman" w:cs="Times New Roman"/>
          <w:b/>
        </w:rPr>
        <w:t>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1BAAB057" w14:textId="732B6D48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52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853"/>
        <w:gridCol w:w="2551"/>
        <w:gridCol w:w="1701"/>
        <w:gridCol w:w="1418"/>
      </w:tblGrid>
      <w:tr w:rsidR="00784D87" w:rsidRPr="00212891" w14:paraId="11A40EEA" w14:textId="77777777" w:rsidTr="00173BEB">
        <w:trPr>
          <w:trHeight w:val="251"/>
        </w:trPr>
        <w:tc>
          <w:tcPr>
            <w:tcW w:w="38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CFA4A" w14:textId="77777777" w:rsidR="00784D87" w:rsidRPr="006F6D2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6D2B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EAEB42" w14:textId="77777777" w:rsidR="00784D87" w:rsidRPr="006F6D2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6D2B">
              <w:rPr>
                <w:rFonts w:ascii="Times New Roman" w:hAnsi="Times New Roman" w:cs="Times New Roman"/>
                <w:b/>
                <w:bCs/>
                <w:color w:val="000000"/>
              </w:rPr>
              <w:t>Код дохода по бюджетной классификации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1EEB" w14:textId="77777777" w:rsidR="00784D87" w:rsidRPr="006F6D2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6D2B">
              <w:rPr>
                <w:rFonts w:ascii="Times New Roman" w:hAnsi="Times New Roman" w:cs="Times New Roman"/>
                <w:b/>
                <w:bCs/>
                <w:color w:val="000000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CBF9" w14:textId="77777777" w:rsidR="00784D87" w:rsidRPr="006F6D2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6D2B">
              <w:rPr>
                <w:rFonts w:ascii="Times New Roman" w:hAnsi="Times New Roman" w:cs="Times New Roman"/>
                <w:b/>
                <w:bCs/>
                <w:color w:val="000000"/>
              </w:rPr>
              <w:t>Исполнено</w:t>
            </w:r>
          </w:p>
        </w:tc>
      </w:tr>
      <w:tr w:rsidR="00784D87" w:rsidRPr="00212891" w14:paraId="6E41AAB6" w14:textId="77777777" w:rsidTr="00173BEB">
        <w:trPr>
          <w:trHeight w:val="251"/>
        </w:trPr>
        <w:tc>
          <w:tcPr>
            <w:tcW w:w="3853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CD96F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бюджета - всего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5A87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33D9C3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19 601 752,00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5FD4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1 689 414,19</w:t>
            </w:r>
          </w:p>
        </w:tc>
      </w:tr>
      <w:tr w:rsidR="00784D87" w:rsidRPr="00212891" w14:paraId="58659F3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83EEAF2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в том числе: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C8363B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D559F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EA0F9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4D87" w:rsidRPr="00212891" w14:paraId="0CA7E028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9944F6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Федеральная налоговая служба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77E9E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C1206E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6 603 430,00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5FC2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1 028 436,69</w:t>
            </w:r>
          </w:p>
        </w:tc>
      </w:tr>
      <w:tr w:rsidR="00784D87" w:rsidRPr="00212891" w14:paraId="14243DC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4F0C9D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3B1B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5625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6 603 430,00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F9970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1 028 436,69</w:t>
            </w:r>
          </w:p>
        </w:tc>
      </w:tr>
      <w:tr w:rsidR="00784D87" w:rsidRPr="00212891" w14:paraId="0E2FCD6D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24798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615F5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18210100000000000000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A31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625 700,00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8263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126 751,94</w:t>
            </w:r>
          </w:p>
        </w:tc>
      </w:tr>
      <w:tr w:rsidR="00784D87" w:rsidRPr="00212891" w14:paraId="2E4476F7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88B5D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37548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18210102000010000110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2FF3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ind w:hanging="299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625 700,00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771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126 751,94</w:t>
            </w:r>
          </w:p>
        </w:tc>
      </w:tr>
      <w:tr w:rsidR="00784D87" w:rsidRPr="00212891" w14:paraId="640A0245" w14:textId="77777777" w:rsidTr="00173BEB">
        <w:trPr>
          <w:trHeight w:val="155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94BD12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261F2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18210102010010000110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84E25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613 100,00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EB398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125 175,86</w:t>
            </w:r>
          </w:p>
        </w:tc>
      </w:tr>
      <w:tr w:rsidR="00784D87" w:rsidRPr="00212891" w14:paraId="0754FE5E" w14:textId="77777777" w:rsidTr="00173BEB">
        <w:trPr>
          <w:trHeight w:val="177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F060D4C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38FC97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18210102020010000110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F20EB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DEBF13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771,31</w:t>
            </w:r>
          </w:p>
        </w:tc>
      </w:tr>
      <w:tr w:rsidR="00784D87" w:rsidRPr="00212891" w14:paraId="6B9B1317" w14:textId="77777777" w:rsidTr="00173BEB">
        <w:trPr>
          <w:trHeight w:val="66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F140B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A0D72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18210102030010000110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6B590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405B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804,77</w:t>
            </w:r>
          </w:p>
        </w:tc>
      </w:tr>
      <w:tr w:rsidR="00784D87" w:rsidRPr="00212891" w14:paraId="19B4660E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38579C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5D81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E8FDE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2 668 430,00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1F804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717 429,98</w:t>
            </w:r>
          </w:p>
        </w:tc>
      </w:tr>
      <w:tr w:rsidR="00784D87" w:rsidRPr="00212891" w14:paraId="693E18EF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BBEE32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DB61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FD74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2 668 430,00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631589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717 429,98</w:t>
            </w:r>
          </w:p>
        </w:tc>
      </w:tr>
      <w:tr w:rsidR="00784D87" w:rsidRPr="00212891" w14:paraId="0561A8EB" w14:textId="77777777" w:rsidTr="00173BEB">
        <w:trPr>
          <w:trHeight w:val="125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4F85E2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FE8A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18210302230010000110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CEEF7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1 263 900,00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83838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368 816,21</w:t>
            </w:r>
          </w:p>
        </w:tc>
      </w:tr>
      <w:tr w:rsidR="00784D87" w:rsidRPr="00212891" w14:paraId="406EB07F" w14:textId="77777777" w:rsidTr="00173BEB">
        <w:trPr>
          <w:trHeight w:val="199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99FA7E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2B735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18210302231010000110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39F19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1 263 900,00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2B768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368 816,21</w:t>
            </w:r>
          </w:p>
        </w:tc>
      </w:tr>
      <w:tr w:rsidR="00784D87" w:rsidRPr="00212891" w14:paraId="5267A304" w14:textId="77777777" w:rsidTr="00173BEB">
        <w:trPr>
          <w:trHeight w:val="146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5CC5A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2D9F3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18210302240010000110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40F67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8 770,00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B062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1 513,66</w:t>
            </w:r>
          </w:p>
        </w:tc>
      </w:tr>
      <w:tr w:rsidR="00784D87" w:rsidRPr="00212891" w14:paraId="04DBE863" w14:textId="77777777" w:rsidTr="00173BEB">
        <w:trPr>
          <w:trHeight w:val="2219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E5A7BE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61155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18210302241010000110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B907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8 770,00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2802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1 513,66</w:t>
            </w:r>
          </w:p>
        </w:tc>
      </w:tr>
      <w:tr w:rsidR="00784D87" w:rsidRPr="00212891" w14:paraId="30A6DB22" w14:textId="77777777" w:rsidTr="00173BEB">
        <w:trPr>
          <w:trHeight w:val="125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6ECDA0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D3145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18210302250010000110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BF532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1 562 450,00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E6A077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394 361,99</w:t>
            </w:r>
          </w:p>
        </w:tc>
      </w:tr>
      <w:tr w:rsidR="00784D87" w:rsidRPr="00212891" w14:paraId="4066F49B" w14:textId="77777777" w:rsidTr="00173BEB">
        <w:trPr>
          <w:trHeight w:val="199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318265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640467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18210302251010000110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9C799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1 562 450,00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B0CC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394 361,99</w:t>
            </w:r>
          </w:p>
        </w:tc>
      </w:tr>
      <w:tr w:rsidR="00784D87" w:rsidRPr="00212891" w14:paraId="1F974936" w14:textId="77777777" w:rsidTr="00173BEB">
        <w:trPr>
          <w:trHeight w:val="125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C2B9DF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61788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18210302260010000110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8B43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-166 690,00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5B90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-47 261,88</w:t>
            </w:r>
          </w:p>
        </w:tc>
      </w:tr>
      <w:tr w:rsidR="00784D87" w:rsidRPr="00212891" w14:paraId="076D0E0A" w14:textId="77777777" w:rsidTr="00173BEB">
        <w:trPr>
          <w:trHeight w:val="199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E05B09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11278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18210302261010000110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58BC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-166 690,00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6F49BF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-47 261,88</w:t>
            </w:r>
          </w:p>
        </w:tc>
      </w:tr>
      <w:tr w:rsidR="00784D87" w:rsidRPr="00212891" w14:paraId="79AB0DF5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C04D73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684158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18210500000000000000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F9D8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168 300,00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6AB4E8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19 939,50</w:t>
            </w:r>
          </w:p>
        </w:tc>
      </w:tr>
      <w:tr w:rsidR="00784D87" w:rsidRPr="00212891" w14:paraId="156AFAED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35C80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4074F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18210503000010000110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D2FE3F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168 300,00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706F5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19 939,50</w:t>
            </w:r>
          </w:p>
        </w:tc>
      </w:tr>
      <w:tr w:rsidR="00784D87" w:rsidRPr="00212891" w14:paraId="33E66565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2905AD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CBA4C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18210503010010000110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E15F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168 300,00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DF90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19 939,50</w:t>
            </w:r>
          </w:p>
        </w:tc>
      </w:tr>
      <w:tr w:rsidR="00784D87" w:rsidRPr="00212891" w14:paraId="58D780E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CC98DA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10AFC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18210600000000000000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340AD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3 141 000,00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90674B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164 315,27</w:t>
            </w:r>
          </w:p>
        </w:tc>
      </w:tr>
      <w:tr w:rsidR="00784D87" w:rsidRPr="00212891" w14:paraId="5AF75CF1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7859BB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174FE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18210601000000000110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0F2C8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702 000,00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EE6C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43 156,25</w:t>
            </w:r>
          </w:p>
        </w:tc>
      </w:tr>
      <w:tr w:rsidR="00784D87" w:rsidRPr="00212891" w14:paraId="29C33AAB" w14:textId="77777777" w:rsidTr="00173BEB">
        <w:trPr>
          <w:trHeight w:val="66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B579CB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0E3E54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18210601030100000110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A17B4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702 000,00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EBF92E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43 156,25</w:t>
            </w:r>
          </w:p>
        </w:tc>
      </w:tr>
      <w:tr w:rsidR="00784D87" w:rsidRPr="00212891" w14:paraId="15B70ECE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AE8D9C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7B6B3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18210606000000000110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C289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2 439 000,00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F0BDE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121 159,02</w:t>
            </w:r>
          </w:p>
        </w:tc>
      </w:tr>
      <w:tr w:rsidR="00784D87" w:rsidRPr="00212891" w14:paraId="4B34D42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BFAF6E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Земельный налог с организаций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B9EA74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18210606030000000110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40F4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BC86E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71 533,00</w:t>
            </w:r>
          </w:p>
        </w:tc>
      </w:tr>
      <w:tr w:rsidR="00784D87" w:rsidRPr="00212891" w14:paraId="380A27CF" w14:textId="77777777" w:rsidTr="00173BEB">
        <w:trPr>
          <w:trHeight w:val="66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BB3B0D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D5309F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18210606033100000110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727D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813CE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71 533,00</w:t>
            </w:r>
          </w:p>
        </w:tc>
      </w:tr>
      <w:tr w:rsidR="00784D87" w:rsidRPr="00212891" w14:paraId="1B7BAB82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A60B62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Земельный налог с физических лиц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0FB0FB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18210606040000000110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542C3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1 789 000,00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DEE17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49 626,02</w:t>
            </w:r>
          </w:p>
        </w:tc>
      </w:tr>
      <w:tr w:rsidR="00784D87" w:rsidRPr="00212891" w14:paraId="50CFF602" w14:textId="77777777" w:rsidTr="00173BEB">
        <w:trPr>
          <w:trHeight w:val="66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6F4C93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D9A60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18210606043100000110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C23EE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1 789 000,00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48CF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49 626,02</w:t>
            </w:r>
          </w:p>
        </w:tc>
      </w:tr>
      <w:tr w:rsidR="00784D87" w:rsidRPr="00212891" w14:paraId="0784D75D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1D7940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C173E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73A3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154 430,00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1CBD1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35 619,00</w:t>
            </w:r>
          </w:p>
        </w:tc>
      </w:tr>
      <w:tr w:rsidR="00784D87" w:rsidRPr="00212891" w14:paraId="05938BB2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46B460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lastRenderedPageBreak/>
              <w:t>НАЛОГОВЫЕ И НЕНАЛОГОВЫЕ ДОХОДЫ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82731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80310000000000000000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5CCE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154 430,00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12F02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35 619,00</w:t>
            </w:r>
          </w:p>
        </w:tc>
      </w:tr>
      <w:tr w:rsidR="00784D87" w:rsidRPr="00212891" w14:paraId="746C94A3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62CD63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6DF86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80311100000000000000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F4C0E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75773F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619,00</w:t>
            </w:r>
          </w:p>
        </w:tc>
      </w:tr>
      <w:tr w:rsidR="00784D87" w:rsidRPr="00212891" w14:paraId="30D4B9DE" w14:textId="77777777" w:rsidTr="00173BEB">
        <w:trPr>
          <w:trHeight w:val="146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F1F83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B8A67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80311105000000000120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D67D0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6EA3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619,00</w:t>
            </w:r>
          </w:p>
        </w:tc>
      </w:tr>
      <w:tr w:rsidR="00784D87" w:rsidRPr="00212891" w14:paraId="2BD5FFBA" w14:textId="77777777" w:rsidTr="00173BEB">
        <w:trPr>
          <w:trHeight w:val="8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EB4ACB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A1431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80311105070000000120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767DB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7ED4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619,00</w:t>
            </w:r>
          </w:p>
        </w:tc>
      </w:tr>
      <w:tr w:rsidR="00784D87" w:rsidRPr="00212891" w14:paraId="7FDEDAC6" w14:textId="77777777" w:rsidTr="00173BEB">
        <w:trPr>
          <w:trHeight w:val="66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C05B0F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23C2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80311105075100000120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A2E49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E6E0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619,00</w:t>
            </w:r>
          </w:p>
        </w:tc>
      </w:tr>
      <w:tr w:rsidR="00784D87" w:rsidRPr="00212891" w14:paraId="0EA592F7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7BE9F9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CBBBA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80311700000000000000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EB4A2B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151 930,00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90C3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35 000,00</w:t>
            </w:r>
          </w:p>
        </w:tc>
      </w:tr>
      <w:tr w:rsidR="00784D87" w:rsidRPr="00212891" w14:paraId="0D73D11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03B539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Инициативные платежи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4BF49F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80311715000000000150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F431F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151 930,00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E54B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35 000,00</w:t>
            </w:r>
          </w:p>
        </w:tc>
      </w:tr>
      <w:tr w:rsidR="00784D87" w:rsidRPr="00212891" w14:paraId="31F059B3" w14:textId="77777777" w:rsidTr="00173BEB">
        <w:trPr>
          <w:trHeight w:val="4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287BC7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214BC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80311715030100000150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4B388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151 930,00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4868FB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35 000,00</w:t>
            </w:r>
          </w:p>
        </w:tc>
      </w:tr>
      <w:tr w:rsidR="00784D87" w:rsidRPr="00212891" w14:paraId="7F9E2A24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DECCF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МИНИСТЕРСТВО ФИНАНСОВ НОВГОРОДСКОЙ ОБЛАСТИ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62B7A9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2CAEF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12 843 892,00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18BD4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625 358,50</w:t>
            </w:r>
          </w:p>
        </w:tc>
      </w:tr>
      <w:tr w:rsidR="00784D87" w:rsidRPr="00212891" w14:paraId="5CE9339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C39705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85830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0109F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12 843 892,00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777B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625 358,50</w:t>
            </w:r>
          </w:p>
        </w:tc>
      </w:tr>
      <w:tr w:rsidR="00784D87" w:rsidRPr="00212891" w14:paraId="259FA85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6C64CB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63AA2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3249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12 843 892,00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1F4B7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625 358,50</w:t>
            </w:r>
          </w:p>
        </w:tc>
      </w:tr>
      <w:tr w:rsidR="00784D87" w:rsidRPr="00212891" w14:paraId="49E3B6F9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09F8B4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970F33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89220210000000000150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ECA1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2 110 700,00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C3897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597 000,00</w:t>
            </w:r>
          </w:p>
        </w:tc>
      </w:tr>
      <w:tr w:rsidR="00784D87" w:rsidRPr="00212891" w14:paraId="57300869" w14:textId="77777777" w:rsidTr="00173BEB">
        <w:trPr>
          <w:trHeight w:val="8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EF3830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4B591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89220216001000000150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57E0F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2 110 700,00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1A97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597 000,00</w:t>
            </w:r>
          </w:p>
        </w:tc>
      </w:tr>
      <w:tr w:rsidR="00784D87" w:rsidRPr="00212891" w14:paraId="11ADBF08" w14:textId="77777777" w:rsidTr="00173BEB">
        <w:trPr>
          <w:trHeight w:val="66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8BF8DF1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B542A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89220216001100000150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B9E7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2 110 700,00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8A4CB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597 000,00</w:t>
            </w:r>
          </w:p>
        </w:tc>
      </w:tr>
      <w:tr w:rsidR="00784D87" w:rsidRPr="00212891" w14:paraId="5F2199FC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86525F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12F6C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89220220000000000150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127B3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9 857 192,00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ACD2D8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10 458,50</w:t>
            </w:r>
          </w:p>
        </w:tc>
      </w:tr>
      <w:tr w:rsidR="00784D87" w:rsidRPr="00212891" w14:paraId="10A109F3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D3995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6C539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89220225555000000150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38E91B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513 192,00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53A30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12891" w14:paraId="0F3864A9" w14:textId="77777777" w:rsidTr="00173BEB">
        <w:trPr>
          <w:trHeight w:val="4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D0765AE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D472B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89220225555100000150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2B525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513 192,00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2C2947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12891" w14:paraId="2D9B17BF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7A4F09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lastRenderedPageBreak/>
              <w:t>Прочие субсидии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6C31E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89220229999000000150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E82E3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9 344 000,00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42C56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10 458,50</w:t>
            </w:r>
          </w:p>
        </w:tc>
      </w:tr>
      <w:tr w:rsidR="00784D87" w:rsidRPr="00212891" w14:paraId="78CB02FC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1EAB761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89D889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89220229999100000150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4C083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9 344 000,00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A12AA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10 458,50</w:t>
            </w:r>
          </w:p>
        </w:tc>
      </w:tr>
      <w:tr w:rsidR="00784D87" w:rsidRPr="00212891" w14:paraId="52C7E0E7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E67DF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23A643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89220240000000000150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E206C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E9F09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12891" w14:paraId="33336668" w14:textId="77777777" w:rsidTr="00173BEB">
        <w:trPr>
          <w:trHeight w:val="10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90BE671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9465CD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89220240014000000150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240C4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4B6A22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12891" w14:paraId="6E206B95" w14:textId="77777777" w:rsidTr="00173BEB">
        <w:trPr>
          <w:trHeight w:val="1109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EC6544" w14:textId="77777777" w:rsidR="00784D87" w:rsidRPr="00212891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F5D876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89220240014100000150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E2340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B15CF" w14:textId="77777777" w:rsidR="00784D87" w:rsidRPr="00212891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12891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</w:tbl>
    <w:p w14:paraId="258FE51B" w14:textId="228D2204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6A862D03" w14:textId="77777777" w:rsidR="009B2659" w:rsidRDefault="009B265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318B62D8" w14:textId="77777777" w:rsidR="009B2659" w:rsidRDefault="009B265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7073758C"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524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1"/>
        <w:gridCol w:w="2691"/>
        <w:gridCol w:w="83"/>
        <w:gridCol w:w="1482"/>
        <w:gridCol w:w="1417"/>
      </w:tblGrid>
      <w:tr w:rsidR="00784D87" w:rsidRPr="002507DB" w14:paraId="6074ACB1" w14:textId="77777777" w:rsidTr="00173BEB">
        <w:trPr>
          <w:trHeight w:val="251"/>
        </w:trPr>
        <w:tc>
          <w:tcPr>
            <w:tcW w:w="38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4F3D" w14:textId="77777777" w:rsidR="00784D87" w:rsidRPr="00A15C27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15C27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показателя</w:t>
            </w:r>
          </w:p>
          <w:p w14:paraId="064D803A" w14:textId="77777777" w:rsidR="00784D87" w:rsidRPr="00A15C27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77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3CD2DC" w14:textId="77777777" w:rsidR="00784D87" w:rsidRPr="00A15C27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15C27">
              <w:rPr>
                <w:rFonts w:ascii="Times New Roman" w:hAnsi="Times New Roman" w:cs="Times New Roman"/>
                <w:b/>
                <w:bCs/>
                <w:color w:val="000000"/>
              </w:rPr>
              <w:t>Код расхода по бюджетной</w:t>
            </w:r>
          </w:p>
          <w:p w14:paraId="46723F0D" w14:textId="77777777" w:rsidR="00784D87" w:rsidRPr="00A15C27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15C27">
              <w:rPr>
                <w:rFonts w:ascii="Times New Roman" w:hAnsi="Times New Roman" w:cs="Times New Roman"/>
                <w:b/>
                <w:bCs/>
                <w:color w:val="000000"/>
              </w:rPr>
              <w:t>классификации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E9BC9A" w14:textId="77777777" w:rsidR="00784D87" w:rsidRPr="00A15C27" w:rsidRDefault="00784D87" w:rsidP="00173BE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15C27">
              <w:rPr>
                <w:rFonts w:ascii="Times New Roman" w:hAnsi="Times New Roman" w:cs="Times New Roman"/>
                <w:b/>
                <w:bCs/>
                <w:color w:val="000000"/>
              </w:rPr>
              <w:t>Утвержденные бюджетные назначения</w:t>
            </w:r>
          </w:p>
          <w:p w14:paraId="4CF5227B" w14:textId="77777777" w:rsidR="00784D87" w:rsidRPr="00A15C27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38ADE9" w14:textId="77777777" w:rsidR="00784D87" w:rsidRPr="00A15C27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15C27">
              <w:rPr>
                <w:rFonts w:ascii="Times New Roman" w:hAnsi="Times New Roman" w:cs="Times New Roman"/>
                <w:b/>
                <w:bCs/>
                <w:color w:val="000000"/>
              </w:rPr>
              <w:t>Исполнено</w:t>
            </w:r>
          </w:p>
        </w:tc>
      </w:tr>
      <w:tr w:rsidR="00784D87" w:rsidRPr="002507DB" w14:paraId="26266155" w14:textId="77777777" w:rsidTr="00173BEB">
        <w:trPr>
          <w:trHeight w:val="251"/>
        </w:trPr>
        <w:tc>
          <w:tcPr>
            <w:tcW w:w="3853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11F59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Расходы бюджета - всего</w:t>
            </w:r>
          </w:p>
        </w:tc>
        <w:tc>
          <w:tcPr>
            <w:tcW w:w="2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0876C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83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C19C1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21 322 778,51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ECF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3 446 334,93</w:t>
            </w:r>
          </w:p>
        </w:tc>
      </w:tr>
      <w:tr w:rsidR="00784D87" w:rsidRPr="002507DB" w14:paraId="37231DBE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0AEE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в том числе:</w:t>
            </w:r>
          </w:p>
        </w:tc>
        <w:tc>
          <w:tcPr>
            <w:tcW w:w="2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3AB0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4880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34AA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4D87" w:rsidRPr="002507DB" w14:paraId="70EF5D0C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938C34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A8A96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80300000000000000000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76AA4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E6C7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21 322 778,51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44A80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3 446 334,93</w:t>
            </w:r>
          </w:p>
        </w:tc>
      </w:tr>
      <w:tr w:rsidR="00784D87" w:rsidRPr="002507DB" w14:paraId="6B1B6B51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D19843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CB026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80301000000000000000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80ED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F589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222 500,00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86F2C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4 601,50</w:t>
            </w:r>
          </w:p>
        </w:tc>
      </w:tr>
      <w:tr w:rsidR="00784D87" w:rsidRPr="002507DB" w14:paraId="21439855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F0EBC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91F3C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80301110000000000000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41116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4456A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BE440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2B6A7DE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37B0A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818E6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80301119900000000000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3FD53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263E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1EBFF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0DA1BAB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52BA4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C10C5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80301119990000000000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03113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839E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9150E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B7E567A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642FD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8CE25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80301119990028990000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4EE1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FB0B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EA59A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6D4260D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C854F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189D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80301119990028990800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C1B05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7763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DF53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C93708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C4A4F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F9E60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80301119990028990870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9B6D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72C7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A1C87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0FE993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504D2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AC726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EFF0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7AFFF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220 500,00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B998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4 601,50</w:t>
            </w:r>
          </w:p>
        </w:tc>
      </w:tr>
      <w:tr w:rsidR="00784D87" w:rsidRPr="002507DB" w14:paraId="4D41BCAC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4837B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8DF01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80301130500000000000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40C4B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7DEA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5607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F9C3F7D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EFE25B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CBAF0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80301130500028330000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065DA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43E61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0294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2031900" w14:textId="77777777" w:rsidTr="00173BEB">
        <w:trPr>
          <w:trHeight w:val="10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3C8F2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4D996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80301130500028330100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3A98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BDCC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1FA1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EB02EF1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E2B8A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D33D4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80301130500028330120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E2D6B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4D37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289E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66C6ACF" w14:textId="77777777" w:rsidTr="00173BEB">
        <w:trPr>
          <w:trHeight w:val="4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05A1D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1EFAE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80301130500028330123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8CD13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437F5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172 000,00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788AA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4C7BDF2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4A52E0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5A46C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8F26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7BA7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48 500,00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98D1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4 601,50</w:t>
            </w:r>
          </w:p>
        </w:tc>
      </w:tr>
      <w:tr w:rsidR="00784D87" w:rsidRPr="002507DB" w14:paraId="06BDAED6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CEC508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698EC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9693E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B5B0B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48 500,00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48DFC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4 601,50</w:t>
            </w:r>
          </w:p>
        </w:tc>
      </w:tr>
      <w:tr w:rsidR="00784D87" w:rsidRPr="002507DB" w14:paraId="418C8FCC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E8FD8B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538F6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80301139990028320000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0819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6923C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18 500,00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F390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4 601,50</w:t>
            </w:r>
          </w:p>
        </w:tc>
      </w:tr>
      <w:tr w:rsidR="00784D87" w:rsidRPr="002507DB" w14:paraId="6D6D8F8F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756A7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830E0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80301139990028320800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E33D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D72D9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18 500,00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FC26E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4 601,50</w:t>
            </w:r>
          </w:p>
        </w:tc>
      </w:tr>
      <w:tr w:rsidR="00784D87" w:rsidRPr="002507DB" w14:paraId="136EA7B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2955C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BFA9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80301139990028320850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589FF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E646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18 500,00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FC0A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4 601,50</w:t>
            </w:r>
          </w:p>
        </w:tc>
      </w:tr>
      <w:tr w:rsidR="00784D87" w:rsidRPr="002507DB" w14:paraId="175C63EC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24607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Уплата иных платежей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96427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80301139990028320853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0019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A6A4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18 500,00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5B1C6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4 601,50</w:t>
            </w:r>
          </w:p>
        </w:tc>
      </w:tr>
      <w:tr w:rsidR="00784D87" w:rsidRPr="002507DB" w14:paraId="7ED0E83A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20E6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Обеспечение ведения похозяйственного учета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0668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80301139990028330000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B323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11957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A0906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170C27E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6A025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8947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80301139990028330200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93FF9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C1B28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E9C67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41F8DC9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E212D8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F9D5B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80301139990028330240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8AC5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485DC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32CE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A4B3A82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8F445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E96C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80301139990028330244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C096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22AA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DA5DB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45CF068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106A0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C1C3A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80303000000000000000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C920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F9CEC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966 800,00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EC51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507DB" w14:paraId="0C373974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F9DD3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D66B8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E8565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50CD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90 800,00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0A67A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E99E289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A3CB11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B2204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80303100700000000000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8DC44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AF81E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90 800,00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7580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02EBB00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946655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26861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80303100700029160000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24D6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908C0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90 800,00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5A104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70E4ECB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C8AE9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DF9F0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80303100700029160200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E532F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78D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90 800,00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8541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9DE2AAD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F19F2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7494F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80303100700029160240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34E6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37F4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90 800,00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626E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8DCB0A7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181DB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D54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80303100700029160244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78A5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42F00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90 800,00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FE9D1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BA2A6F0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571CCD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CC033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80303140000000000000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A4F84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6843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9DC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507DB" w14:paraId="3E5AAB98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EB3D60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9E4CD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80303149900000000000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F69A1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230D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92CD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507DB" w14:paraId="5F9E8CC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75BE8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1C53B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80303149990000000000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425D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EC6FD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8B509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507DB" w14:paraId="27DE682D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8AF69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240D2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80303149990029170000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A41E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F0A7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259D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507DB" w14:paraId="23B7C469" w14:textId="77777777" w:rsidTr="00173BEB">
        <w:trPr>
          <w:trHeight w:val="10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4F5E9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ED85D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80303149990029170100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33D2D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D084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37B2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507DB" w14:paraId="1E475EA1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6A9B0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D8B1F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80303149990029170120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FE8D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5062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9016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507DB" w14:paraId="2EB45108" w14:textId="77777777" w:rsidTr="00173BEB">
        <w:trPr>
          <w:trHeight w:val="4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305FF4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1F613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80303149990029170123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1890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53D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876 000,00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C37D8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17 900,00</w:t>
            </w:r>
          </w:p>
        </w:tc>
      </w:tr>
      <w:tr w:rsidR="00784D87" w:rsidRPr="002507DB" w14:paraId="6A77269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956C55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НАЦИОНАЛЬНАЯ ЭКОНОМИКА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69DD3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81C6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6C00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12 233 456,51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F59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1 043 061,86</w:t>
            </w:r>
          </w:p>
        </w:tc>
      </w:tr>
      <w:tr w:rsidR="00784D87" w:rsidRPr="002507DB" w14:paraId="18B05D5F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FC03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F31D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7CFC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C15B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12 233 456,51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49B4F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1 043 061,86</w:t>
            </w:r>
          </w:p>
        </w:tc>
      </w:tr>
      <w:tr w:rsidR="00784D87" w:rsidRPr="002507DB" w14:paraId="0082F2DA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FABFBB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9A47F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6CEA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F3B2D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12 233 456,51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1B75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1 043 061,86</w:t>
            </w:r>
          </w:p>
        </w:tc>
      </w:tr>
      <w:tr w:rsidR="00784D87" w:rsidRPr="002507DB" w14:paraId="6ED3F2AC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AB46C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C7E36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80304090300029010000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B4C1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3FE1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8182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15 145,00</w:t>
            </w:r>
          </w:p>
        </w:tc>
      </w:tr>
      <w:tr w:rsidR="00784D87" w:rsidRPr="002507DB" w14:paraId="70BECAE8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11B482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BB2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80304090300029010200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70F3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5FFD2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7FE69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15 145,00</w:t>
            </w:r>
          </w:p>
        </w:tc>
      </w:tr>
      <w:tr w:rsidR="00784D87" w:rsidRPr="002507DB" w14:paraId="3147C0B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7B171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2EF6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80304090300029010240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6446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A763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A6C7B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15 145,00</w:t>
            </w:r>
          </w:p>
        </w:tc>
      </w:tr>
      <w:tr w:rsidR="00784D87" w:rsidRPr="002507DB" w14:paraId="10526E28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B93095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9808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80304090300029010244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14579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11D9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7F1C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15 145,00</w:t>
            </w:r>
          </w:p>
        </w:tc>
      </w:tr>
      <w:tr w:rsidR="00784D87" w:rsidRPr="002507DB" w14:paraId="5E1ED054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58A8D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5334E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80304090300029030000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21B22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C3E0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3 910 544,30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BE2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1 027 916,86</w:t>
            </w:r>
          </w:p>
        </w:tc>
      </w:tr>
      <w:tr w:rsidR="00784D87" w:rsidRPr="002507DB" w14:paraId="3CD6C2DC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2B064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9C8A8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80304090300029030200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AB0A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156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3 910 544,30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6AC2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1 027 916,86</w:t>
            </w:r>
          </w:p>
        </w:tc>
      </w:tr>
      <w:tr w:rsidR="00784D87" w:rsidRPr="002507DB" w14:paraId="33BF0C7A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FE4D6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C86A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80304090300029030240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7199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9CF2D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3 910 544,30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E200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1 027 916,86</w:t>
            </w:r>
          </w:p>
        </w:tc>
      </w:tr>
      <w:tr w:rsidR="00784D87" w:rsidRPr="002507DB" w14:paraId="02BF8C98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4E61B0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066DB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80304090300029030244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BB19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9AD5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3 910 544,30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C1CF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1 027 916,86</w:t>
            </w:r>
          </w:p>
        </w:tc>
      </w:tr>
      <w:tr w:rsidR="00784D87" w:rsidRPr="002507DB" w14:paraId="651BF93A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814F6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D0FFE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80304090300029040000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5338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C75D3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4F311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CDA2632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35222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6C043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80304090300029040200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A87E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6D4FC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99BC5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451D65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F843E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51B29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80304090300029040240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CEAC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7964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1E092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59EC71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891D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207EF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80304090300029040244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4701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E48A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75FE0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10D7D4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82C1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D183A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80304090300029050000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4177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46DB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21141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EE85491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8B86A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B96C5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80304090300029050200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7E1DD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4CCCC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59B7A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BFF481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012E0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4F4CA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80304090300029050240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CB6E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40942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8081C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B81867F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7D9F48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4497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80304090300029050244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93894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05B52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406B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0B2EA36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1199F0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4B8A4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80304090300071520000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52DB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B6E65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3 694 000,00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EBDC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080DC27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CFE393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5A3C9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80304090300071520200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D363E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CF9E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3 694 000,00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C9F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3E4C23E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8ABDE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A50D6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80304090300071520240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F2BB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DC1E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3 694 000,00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44CFC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9B886BA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FC850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932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80304090300071520244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82BDD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A16E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3 694 000,00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CA8E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4F8F08E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155B1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Проектирование,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507DB">
              <w:rPr>
                <w:rFonts w:ascii="Times New Roman" w:hAnsi="Times New Roman" w:cs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558E0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80304090300071540000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66D4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09E76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4 150 000,00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01E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4D9E87F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31582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1048A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80304090300071540200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F2E9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C2CF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4 150 000,00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65AE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D3EF5A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B919C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1F496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80304090300071540240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50BBC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0B1B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4 150 000,00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D721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E8A5D87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3204B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DD9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80304090300071540244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4164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706D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4 150 000,00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D712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626C67E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32C9A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6EDBB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803040903000S1520000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EEEED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D8A4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195 753,00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BE3C9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1E3475A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9A99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0CBDB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803040903000S1520200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D6A22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1733A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195 753,00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5F2E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62077CD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352895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628A4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803040903000S1520240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FE82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5A5E6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195 753,00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E4C32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4380D10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A0E73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D3DB0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803040903000S1520244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7CEB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128E3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195 753,00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E682E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FF7047B" w14:textId="77777777" w:rsidTr="00173BEB">
        <w:trPr>
          <w:trHeight w:val="8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5A0D68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Проектирование,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507DB">
              <w:rPr>
                <w:rFonts w:ascii="Times New Roman" w:hAnsi="Times New Roman" w:cs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C12C8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803040903000S1540000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D5A6B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9572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43 159,21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248F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A8894BF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738BB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C4E68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803040903000S1540200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D394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1AA65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43 159,21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6D349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46CBA8E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BF4D2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0F03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803040903000S1540240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0B8C2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B791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43 159,21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0926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126B51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3DBB38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420D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803040903000S1540244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BEB1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679E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43 159,21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F03F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5A9F7E6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FD7E2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DD9FB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531D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67A7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7 827 422,00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2F1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2 370 871,57</w:t>
            </w:r>
          </w:p>
        </w:tc>
      </w:tr>
      <w:tr w:rsidR="00784D87" w:rsidRPr="002507DB" w14:paraId="6347F1E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980B5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8122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80305020000000000000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DE0EB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6FEB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963 200,00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C748F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945 073,93</w:t>
            </w:r>
          </w:p>
        </w:tc>
      </w:tr>
      <w:tr w:rsidR="00784D87" w:rsidRPr="002507DB" w14:paraId="34CA9AA9" w14:textId="77777777" w:rsidTr="00173BEB">
        <w:trPr>
          <w:trHeight w:val="8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17ABD1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2751A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80305020400000000000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7486F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6B02B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963 200,00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3A41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945 073,93</w:t>
            </w:r>
          </w:p>
        </w:tc>
      </w:tr>
      <w:tr w:rsidR="00784D87" w:rsidRPr="002507DB" w14:paraId="508CFDCB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9C27D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B1A39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80305020400081010000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DF06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CBF1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963 200,00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BB21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945 073,93</w:t>
            </w:r>
          </w:p>
        </w:tc>
      </w:tr>
      <w:tr w:rsidR="00784D87" w:rsidRPr="002507DB" w14:paraId="4536264A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F126D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6CEF7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80305020400081010800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2C43E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60FC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963 200,00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8C9E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945 073,93</w:t>
            </w:r>
          </w:p>
        </w:tc>
      </w:tr>
      <w:tr w:rsidR="00784D87" w:rsidRPr="002507DB" w14:paraId="48C2A4F2" w14:textId="77777777" w:rsidTr="00173BEB">
        <w:trPr>
          <w:trHeight w:val="8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67C56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0C655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80305020400081010810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9B16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75F4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963 200,00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E529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945 073,93</w:t>
            </w:r>
          </w:p>
        </w:tc>
      </w:tr>
      <w:tr w:rsidR="00784D87" w:rsidRPr="002507DB" w14:paraId="5FF1CE6B" w14:textId="77777777" w:rsidTr="00173BEB">
        <w:trPr>
          <w:trHeight w:val="885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3EC60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4107B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80305020400081010811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D2B2D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24434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963 200,00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355B0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945 073,93</w:t>
            </w:r>
          </w:p>
        </w:tc>
      </w:tr>
      <w:tr w:rsidR="00784D87" w:rsidRPr="002507DB" w14:paraId="7BFD9167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88C59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11598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516F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6EEA0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6 864 222,00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1508C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1 425 797,64</w:t>
            </w:r>
          </w:p>
        </w:tc>
      </w:tr>
      <w:tr w:rsidR="00784D87" w:rsidRPr="002507DB" w14:paraId="79B39081" w14:textId="77777777" w:rsidTr="00173BEB">
        <w:trPr>
          <w:trHeight w:val="8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C00C9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AFC41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35C6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FCF3B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650 711,07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FCAC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B0D1557" w14:textId="77777777" w:rsidTr="00173BEB">
        <w:trPr>
          <w:trHeight w:val="84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B9EF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F797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80305030100029250000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73F2E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02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9 221,07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ACDF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C973423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F86772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A56D2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80305030100029250200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8A0B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9A35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9 221,07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9CB9F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7D79D92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B802C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4F3A8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80305030100029250240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5034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DC1B3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9 221,07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C745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2AF87E0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4C8D2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917E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80305030100029250244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5C25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C846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9 221,07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DF46E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76BC4E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FC5732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A9E33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8030503010F255552000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7DD15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4470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641 490,00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5A44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1DDC2E6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6DC9F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96F0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8030503010F255552200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5542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9681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641 490,00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B9FC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E07AF41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8AEC6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D5A5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8030503010F255552240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F39F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7F45F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641 490,00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D00E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6D5BCDE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DAF93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7EAC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8030503010F255552244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6C3C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61DAA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641 490,00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DE9F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413A393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BB482B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CC8A5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E3001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77B2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2 518 180,93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8D3AB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98 389,14</w:t>
            </w:r>
          </w:p>
        </w:tc>
      </w:tr>
      <w:tr w:rsidR="00784D87" w:rsidRPr="002507DB" w14:paraId="37F58A7A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7737B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A11DF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06F58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523D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3DB27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032137A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CE4A2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FFA03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26D5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8A8A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C0B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DA3177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220CC1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50355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BDDD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97B2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5A9E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48EE09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C844A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FF011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D9358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E67C8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3A7F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CED2435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4A7CA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lastRenderedPageBreak/>
              <w:t>Мероприятия по удалению сухостойных, больных и аварийных деревьев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9D32A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80305030200029231000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AC8FD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7629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150 500,00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7E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D2146F0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9301C8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B851A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80305030200029231200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1B1D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B038B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150 500,00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7D548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2EF3D1F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AB5B5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DC505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80305030200029231240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028F0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65B6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150 500,00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C95E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5FE964A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089A50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14D6E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80305030200029231244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59F6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12EC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150 500,00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D360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2F7F72A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D8765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41B3B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80305030200029233000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741F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CAF8E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247 380,93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B6AA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84 389,14</w:t>
            </w:r>
          </w:p>
        </w:tc>
      </w:tr>
      <w:tr w:rsidR="00784D87" w:rsidRPr="002507DB" w14:paraId="5C607988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D1E651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D860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80305030200029233200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B4A6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B324E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247 380,93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9C25B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84 389,14</w:t>
            </w:r>
          </w:p>
        </w:tc>
      </w:tr>
      <w:tr w:rsidR="00784D87" w:rsidRPr="002507DB" w14:paraId="2F64D9B3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23473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712AD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80305030200029233240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85EDD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2730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247 380,93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39B2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84 389,14</w:t>
            </w:r>
          </w:p>
        </w:tc>
      </w:tr>
      <w:tr w:rsidR="00784D87" w:rsidRPr="002507DB" w14:paraId="19DD8022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008563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0A0D3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80305030200029233244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ADB0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1EE7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247 380,93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6314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84 389,14</w:t>
            </w:r>
          </w:p>
        </w:tc>
      </w:tr>
      <w:tr w:rsidR="00784D87" w:rsidRPr="002507DB" w14:paraId="01A9B422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95E2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EF160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80305030200029234000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BF18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E189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15FE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D467C61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03632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DBFEB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80305030200029234200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6D28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6384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9524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D6A6402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1E887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66981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80305030200029234240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5C09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A1B9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A1A60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45F1802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B6CE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DEB5E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80305030200029234244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48D9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E38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A991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86C6EFB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290813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27AAC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80305030200076100000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CF611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CB68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3269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</w:tr>
      <w:tr w:rsidR="00784D87" w:rsidRPr="002507DB" w14:paraId="245C508F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A8441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E068C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80305030200076100200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FCEB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92B9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1986F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</w:tr>
      <w:tr w:rsidR="00784D87" w:rsidRPr="002507DB" w14:paraId="5F640976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B3DB8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CB5F0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80305030200076100240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0AAA8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BC0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75C1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</w:tr>
      <w:tr w:rsidR="00784D87" w:rsidRPr="002507DB" w14:paraId="2B45487A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CBD56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C77D1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80305030200076100244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174BB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C0ED0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1B97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</w:tr>
      <w:tr w:rsidR="00784D87" w:rsidRPr="002507DB" w14:paraId="74D3BCF9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FA2AEB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D2E7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803050302000S6100000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D8FA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D11D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2884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</w:tr>
      <w:tr w:rsidR="00784D87" w:rsidRPr="002507DB" w14:paraId="1E6AA141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0595D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523CD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803050302000S6100200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4AE9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B05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AB0EF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</w:tr>
      <w:tr w:rsidR="00784D87" w:rsidRPr="002507DB" w14:paraId="161CA7BE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B90DE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58631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803050302000S6100240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D438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4E01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C5E63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</w:tr>
      <w:tr w:rsidR="00784D87" w:rsidRPr="002507DB" w14:paraId="11AF8DFE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5BD181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258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803050302000S6100244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9291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B60E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C070A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</w:tr>
      <w:tr w:rsidR="00784D87" w:rsidRPr="002507DB" w14:paraId="660A0F7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E7076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13510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97C1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BAA82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2 918 400,00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D15DD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1 327 408,50</w:t>
            </w:r>
          </w:p>
        </w:tc>
      </w:tr>
      <w:tr w:rsidR="00784D87" w:rsidRPr="002507DB" w14:paraId="443A3627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004CE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Уличное освещение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94143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80305030300029211000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9307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529F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C6947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18 703,00</w:t>
            </w:r>
          </w:p>
        </w:tc>
      </w:tr>
      <w:tr w:rsidR="00784D87" w:rsidRPr="002507DB" w14:paraId="127AA76F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3C545B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CE6E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80305030300029211200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B2D61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876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339B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18 703,00</w:t>
            </w:r>
          </w:p>
        </w:tc>
      </w:tr>
      <w:tr w:rsidR="00784D87" w:rsidRPr="002507DB" w14:paraId="4AFFBFEE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76016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20891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80305030300029211240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8D5F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4E94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270BE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18 703,00</w:t>
            </w:r>
          </w:p>
        </w:tc>
      </w:tr>
      <w:tr w:rsidR="00784D87" w:rsidRPr="002507DB" w14:paraId="0C5EC852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72FDB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7BBFF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80305030300029211244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80AEA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894B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EAAE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18 703,00</w:t>
            </w:r>
          </w:p>
        </w:tc>
      </w:tr>
      <w:tr w:rsidR="00784D87" w:rsidRPr="002507DB" w14:paraId="711EE257" w14:textId="77777777" w:rsidTr="00173BEB">
        <w:trPr>
          <w:trHeight w:val="10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379CF3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8CE1B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80305030300029212000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996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5CF6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2 818 400,00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3354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1 308 705,50</w:t>
            </w:r>
          </w:p>
        </w:tc>
      </w:tr>
      <w:tr w:rsidR="00784D87" w:rsidRPr="002507DB" w14:paraId="2FED2EB4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DE1AB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B4BDA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80305030300029212200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D306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591E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2 818 400,00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AA87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1 308 705,50</w:t>
            </w:r>
          </w:p>
        </w:tc>
      </w:tr>
      <w:tr w:rsidR="00784D87" w:rsidRPr="002507DB" w14:paraId="6B9C6FE4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256A9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B76C2F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80305030300029212240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3ADE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3DED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2 818 400,00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7FEF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1 308 705,50</w:t>
            </w:r>
          </w:p>
        </w:tc>
      </w:tr>
      <w:tr w:rsidR="00784D87" w:rsidRPr="002507DB" w14:paraId="44DE3F0F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7D5FD5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D25EB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80305030300029212247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87B74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F8FE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2 818 400,00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0CB9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1 308 705,50</w:t>
            </w:r>
          </w:p>
        </w:tc>
      </w:tr>
      <w:tr w:rsidR="00784D87" w:rsidRPr="002507DB" w14:paraId="5BD785F8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2603E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71A75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2E75D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6AEDB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776 930,00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2EDCB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641AED1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3B5B3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279BA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80305030500029233000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8A6E7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BDAD0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151 930,00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44D9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73ECEE6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DC3F4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75295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80305030500029233200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C0BE3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DE6E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151 930,00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FD1C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6058BBC2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943C1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17BA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80305030500029233240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235F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5E608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151 930,00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AA4CF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88A2D9C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27FB9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EC6C5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80305030500029233244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5D35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9D39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151 930,00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68AD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A3CBD87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046DA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F03B9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80305030500075260000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A32F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13EC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984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7E10511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3FD20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6995F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80305030500075260200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BC1E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AC78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6907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2E09D83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8C1CD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C334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80305030500075260240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7572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2817E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A392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34637A9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E07717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99025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80305030500075260244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FC16E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077E7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AD62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4CB244B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D22FA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7AEAA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803050305000S2090000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9632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DE8D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CA953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2BD6A4F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3C056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A7DDB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803050305000S2090200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F1902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33AD0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822B2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E35A41E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A3F998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AB0C1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803050305000S2090240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BD75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0667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8B35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21D5FE8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E5E89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19C77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803050305000S2090244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5364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0484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E21A7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1C49D50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50E9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3E73E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803050305000S5260000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0464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C596F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3E86C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A72BC9F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D3E1E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8F0F1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803050305000S5260200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30F4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E889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ACDB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B2951B2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BB031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736A3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803050305000S5260240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BDC0E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E355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71E34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24D30EE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2FDBF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16D62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803050305000S5260244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2187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2657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65 000,00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AD82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7EAC646F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EECF4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9325E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80308000000000000000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219E2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C2CF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69 900,00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58C1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9 900,00</w:t>
            </w:r>
          </w:p>
        </w:tc>
      </w:tr>
      <w:tr w:rsidR="00784D87" w:rsidRPr="002507DB" w14:paraId="3FB2C00D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5EFD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1F966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80308010000000000000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D8B75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E75F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69 900,00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0A47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9 900,00</w:t>
            </w:r>
          </w:p>
        </w:tc>
      </w:tr>
      <w:tr w:rsidR="00784D87" w:rsidRPr="002507DB" w14:paraId="26AE798C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7E8392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8A518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80308010600000000000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65970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0E21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69 900,00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E0BF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9 900,00</w:t>
            </w:r>
          </w:p>
        </w:tc>
      </w:tr>
      <w:tr w:rsidR="00784D87" w:rsidRPr="002507DB" w14:paraId="52F52021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79AFC7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59167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80308010600029410000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EF34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69E0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69 900,00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8C90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9 900,00</w:t>
            </w:r>
          </w:p>
        </w:tc>
      </w:tr>
      <w:tr w:rsidR="00784D87" w:rsidRPr="002507DB" w14:paraId="1FFAF180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DE853B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A9E9D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80308010600029410200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CF34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D2B7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69 900,00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9D4F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9 900,00</w:t>
            </w:r>
          </w:p>
        </w:tc>
      </w:tr>
      <w:tr w:rsidR="00784D87" w:rsidRPr="002507DB" w14:paraId="5AD6A3EF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0F8E25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CD08B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80308010600029410240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353D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3CA9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69 900,00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BF4C1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9 900,00</w:t>
            </w:r>
          </w:p>
        </w:tc>
      </w:tr>
      <w:tr w:rsidR="00784D87" w:rsidRPr="002507DB" w14:paraId="2938E8A4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5BEDA6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B8F3B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80308010600029410244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B6C0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1B541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69 900,00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65F7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9 900,00</w:t>
            </w:r>
          </w:p>
        </w:tc>
      </w:tr>
      <w:tr w:rsidR="00784D87" w:rsidRPr="002507DB" w14:paraId="5B01F4A2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41ACF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ФИЗИЧЕСКАЯ КУЛЬТУРА И СПОРТ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4CA2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80311000000000000000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1C3F3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2F7C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8675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05FD4C3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12DE50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E79FB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80311010000000000000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81F7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0B807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CB245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4EE5C3D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721290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3EC9F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80311010600000000000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8118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461D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A8F7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E9DEC0D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5556BF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Проведение мероприятий по физической культуре и спорту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D94E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80311010600029420000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678F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BC97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3DA2D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8A242D0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757A8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B462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80311010600029420200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EFBC6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AD07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BD6A4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65819D6" w14:textId="77777777" w:rsidTr="00173BEB">
        <w:trPr>
          <w:trHeight w:val="634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EA016C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45809A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80311010600029420240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4AC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39261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6F9C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194745CE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E3ED7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1A26C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80311010600029420244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4E88B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0C2C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E343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D56E7FC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4DBF69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B4F53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80313000000000000000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30F3B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1683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74E6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C5A0FAB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0E74F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AA912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80313010000000000000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E97E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7192B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D57B1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2937915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180252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1DA62E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80313019900000000000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7D1AD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C563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0381B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526DBC7A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98F84A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Непрограммные расходы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A0AA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80313019990000000000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F82F8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43BC4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9B147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8310456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E46F95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998A1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80313019990028900000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2BF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85E40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92F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04E683C4" w14:textId="77777777" w:rsidTr="00173BEB">
        <w:trPr>
          <w:trHeight w:val="427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801CED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E28718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80313019990028900700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552C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5527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D98596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4986F859" w14:textId="77777777" w:rsidTr="00173BEB">
        <w:trPr>
          <w:trHeight w:val="251"/>
        </w:trPr>
        <w:tc>
          <w:tcPr>
            <w:tcW w:w="38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59B97E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2DCE97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80313019990028900730</w:t>
            </w:r>
          </w:p>
        </w:tc>
        <w:tc>
          <w:tcPr>
            <w:tcW w:w="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B836C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CD96C9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2 200,00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1E5A9D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4D87" w:rsidRPr="002507DB" w14:paraId="381C6980" w14:textId="77777777" w:rsidTr="00173BEB">
        <w:trPr>
          <w:trHeight w:val="562"/>
        </w:trPr>
        <w:tc>
          <w:tcPr>
            <w:tcW w:w="38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9F25AD4" w14:textId="77777777" w:rsidR="00784D87" w:rsidRPr="002507DB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77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1935174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7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BA8B232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-1 721 026,51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1C906F3" w14:textId="77777777" w:rsidR="00784D87" w:rsidRPr="002507DB" w:rsidRDefault="00784D87" w:rsidP="00173B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507DB">
              <w:rPr>
                <w:rFonts w:ascii="Times New Roman" w:hAnsi="Times New Roman" w:cs="Times New Roman"/>
                <w:color w:val="000000"/>
              </w:rPr>
              <w:t>-1 756 920,74</w:t>
            </w:r>
          </w:p>
        </w:tc>
      </w:tr>
    </w:tbl>
    <w:p w14:paraId="3060A8D1" w14:textId="0739314C" w:rsidR="002A7C91" w:rsidRDefault="002A7C91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46A860E2" w:rsidR="00693390" w:rsidRDefault="00693390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7B5D5228" w14:textId="77777777" w:rsidR="009B2659" w:rsidRDefault="009B2659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41F5433" w14:textId="77777777" w:rsidR="009B2659" w:rsidRDefault="009B2659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21AAD25" w14:textId="77777777" w:rsidR="009B2659" w:rsidRDefault="009B2659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4749C382" w14:textId="77777777" w:rsidR="009B2659" w:rsidRDefault="009B2659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2F83A05F" w14:textId="77777777" w:rsidR="009B2659" w:rsidRDefault="009B2659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53B0F7BF" w14:textId="77777777" w:rsidR="009B2659" w:rsidRDefault="009B2659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2CA522E2" w14:textId="77777777" w:rsidR="00311B3F" w:rsidRDefault="00311B3F" w:rsidP="00C3689B">
      <w:pPr>
        <w:jc w:val="center"/>
        <w:rPr>
          <w:rFonts w:ascii="Times New Roman" w:hAnsi="Times New Roman" w:cs="Times New Roman"/>
          <w:b/>
        </w:rPr>
      </w:pPr>
    </w:p>
    <w:p w14:paraId="39861BD4" w14:textId="0515B3F3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lastRenderedPageBreak/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38" w:type="dxa"/>
        <w:tblInd w:w="-30" w:type="dxa"/>
        <w:tblLook w:val="04A0" w:firstRow="1" w:lastRow="0" w:firstColumn="1" w:lastColumn="0" w:noHBand="0" w:noVBand="1"/>
      </w:tblPr>
      <w:tblGrid>
        <w:gridCol w:w="3699"/>
        <w:gridCol w:w="2550"/>
        <w:gridCol w:w="1716"/>
        <w:gridCol w:w="1558"/>
        <w:gridCol w:w="15"/>
      </w:tblGrid>
      <w:tr w:rsidR="00BD4CE3" w14:paraId="24735519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373516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A058C7E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EB9597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Утвержденные бюджетные назначения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69733" w14:textId="77777777" w:rsidR="00BD4CE3" w:rsidRDefault="00BD4CE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Исполнено</w:t>
            </w:r>
          </w:p>
        </w:tc>
      </w:tr>
      <w:tr w:rsidR="00BD4CE3" w14:paraId="4EE5D383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7946430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финансирования дефицита бюджета - всего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D489E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EBB8EE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1 721 026,51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52267" w14:textId="77777777" w:rsidR="00BD4CE3" w:rsidRDefault="00BD4CE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1 756 920,74</w:t>
            </w:r>
          </w:p>
        </w:tc>
      </w:tr>
      <w:tr w:rsidR="00BD4CE3" w14:paraId="57A83F6A" w14:textId="77777777" w:rsidTr="00BD4CE3">
        <w:trPr>
          <w:gridAfter w:val="2"/>
          <w:wAfter w:w="1573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1F01970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в том числе: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0CB727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DB285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5E5C57A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C95B838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внутреннего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C9401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ABB29B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FA366" w14:textId="77777777" w:rsidR="00BD4CE3" w:rsidRDefault="00BD4CE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4D8982D1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79B3BBF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4FC9F5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037EF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B9896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34CEFA7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F6C5AFA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AEAF47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80301020000100000710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29782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B3B4E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5856211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36AE2D3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68C725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89201030100100000810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B94E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D24B5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2274884A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B3FB043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источники внешнего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9FCC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3B45C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B2B9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D4CE3" w14:paraId="0A92A298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B9D5473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DAA41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376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08386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4CE3" w14:paraId="08137C3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6745EE3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Изменение остатков средств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8F0C0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00001000000000000000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8B7C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1 721 026,51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E8EA7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1 756 920,74</w:t>
            </w:r>
          </w:p>
        </w:tc>
      </w:tr>
      <w:tr w:rsidR="00BD4CE3" w14:paraId="1D666A24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E90A111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увеличение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002A3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00001000000000000500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1EB9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-19 601 752,00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92CB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-1 689 414,19</w:t>
            </w:r>
          </w:p>
        </w:tc>
      </w:tr>
      <w:tr w:rsidR="00BD4CE3" w14:paraId="4DE0CF70" w14:textId="77777777" w:rsidTr="00BD4CE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D0296E1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33198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89201050201100000510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277CC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-19 601 752,00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AB64F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-1 689 414,19</w:t>
            </w:r>
          </w:p>
        </w:tc>
      </w:tr>
      <w:tr w:rsidR="00BD4CE3" w14:paraId="5EBFA5A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482D441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58FE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00001000000000000600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ED6BA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21 322 778,51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08BC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3 446 334,93</w:t>
            </w:r>
          </w:p>
        </w:tc>
      </w:tr>
      <w:tr w:rsidR="00BD4CE3" w14:paraId="3A0BB989" w14:textId="77777777" w:rsidTr="00BD4CE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94255B9" w14:textId="77777777" w:rsidR="00BD4CE3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F8F8D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89201050201100000610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2B2B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21 322 778,51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F13E9" w14:textId="77777777" w:rsidR="00BD4CE3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3 446 334,93</w:t>
            </w:r>
          </w:p>
        </w:tc>
      </w:tr>
    </w:tbl>
    <w:p w14:paraId="5AF7645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3850E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67D4E559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7E140382" w14:textId="77777777" w:rsidR="00A45FE2" w:rsidRPr="006E368F" w:rsidRDefault="00A45FE2" w:rsidP="00A45F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2023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55F31813" w:rsidR="006E368F" w:rsidRDefault="006E368F" w:rsidP="00A4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A45FE2">
        <w:rPr>
          <w:rFonts w:ascii="Times New Roman" w:hAnsi="Times New Roman" w:cs="Times New Roman"/>
          <w:sz w:val="28"/>
          <w:szCs w:val="28"/>
        </w:rPr>
        <w:t>1 квартал 2023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3C3279DC" w14:textId="77777777" w:rsidR="00A45FE2" w:rsidRPr="006E368F" w:rsidRDefault="00A45FE2" w:rsidP="00A4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D79E6A" w14:textId="64355182" w:rsidR="00A45FE2" w:rsidRPr="006E368F" w:rsidRDefault="00BD0C49" w:rsidP="007C553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A45FE2">
        <w:rPr>
          <w:rFonts w:ascii="Times New Roman" w:hAnsi="Times New Roman" w:cs="Times New Roman"/>
          <w:b/>
        </w:rPr>
        <w:t>ЗА 1 КВАРТАЛ 2023</w:t>
      </w:r>
      <w:r w:rsidR="00A45FE2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68AC6D86" w:rsidR="00585BAE" w:rsidRDefault="00585BAE" w:rsidP="007C5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  <w:r w:rsidR="00A45F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3107A" w14:textId="77777777" w:rsidR="00A45FE2" w:rsidRPr="00544F81" w:rsidRDefault="00A45FE2" w:rsidP="00A45F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AE54304" w14:textId="77777777" w:rsidR="00A45FE2" w:rsidRPr="006E368F" w:rsidRDefault="00A45FE2" w:rsidP="00A45FE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2023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Default="006E368F" w:rsidP="00C80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785DA635" w14:textId="0D083239" w:rsidR="00C803C4" w:rsidRDefault="00C803C4" w:rsidP="00C803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5BEB5F1B" w14:textId="65C6441C" w:rsidR="001E7678" w:rsidRPr="006E368F" w:rsidRDefault="001E7678" w:rsidP="001E7678">
      <w:pPr>
        <w:spacing w:after="12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89DEF" w14:textId="77777777" w:rsidR="00AF2D37" w:rsidRDefault="00AF2D37" w:rsidP="000D50A3"/>
    <w:sectPr w:rsidR="00AF2D37" w:rsidSect="003319F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8A9D3" w14:textId="77777777" w:rsidR="009004B9" w:rsidRDefault="009004B9" w:rsidP="00431AB2">
      <w:pPr>
        <w:spacing w:after="0" w:line="240" w:lineRule="auto"/>
      </w:pPr>
      <w:r>
        <w:separator/>
      </w:r>
    </w:p>
  </w:endnote>
  <w:endnote w:type="continuationSeparator" w:id="0">
    <w:p w14:paraId="28AA6D55" w14:textId="77777777" w:rsidR="009004B9" w:rsidRDefault="009004B9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PetersburgCT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18D105" w14:textId="77777777" w:rsidR="009004B9" w:rsidRDefault="009004B9" w:rsidP="00431AB2">
      <w:pPr>
        <w:spacing w:after="0" w:line="240" w:lineRule="auto"/>
      </w:pPr>
      <w:r>
        <w:separator/>
      </w:r>
    </w:p>
  </w:footnote>
  <w:footnote w:type="continuationSeparator" w:id="0">
    <w:p w14:paraId="168778DD" w14:textId="77777777" w:rsidR="009004B9" w:rsidRDefault="009004B9" w:rsidP="00431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D24153"/>
    <w:multiLevelType w:val="hybridMultilevel"/>
    <w:tmpl w:val="BB729846"/>
    <w:lvl w:ilvl="0" w:tplc="1B2CC7B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B806DC0"/>
    <w:multiLevelType w:val="hybridMultilevel"/>
    <w:tmpl w:val="605E9106"/>
    <w:lvl w:ilvl="0" w:tplc="C0B6A368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071FC"/>
    <w:rsid w:val="001261AC"/>
    <w:rsid w:val="00146272"/>
    <w:rsid w:val="00151E7C"/>
    <w:rsid w:val="001B3EC3"/>
    <w:rsid w:val="001B4853"/>
    <w:rsid w:val="001D2DEB"/>
    <w:rsid w:val="001E757A"/>
    <w:rsid w:val="001E7678"/>
    <w:rsid w:val="001F036F"/>
    <w:rsid w:val="00213DF4"/>
    <w:rsid w:val="0021484B"/>
    <w:rsid w:val="00215334"/>
    <w:rsid w:val="002341BF"/>
    <w:rsid w:val="00243EC0"/>
    <w:rsid w:val="00253891"/>
    <w:rsid w:val="002548E2"/>
    <w:rsid w:val="00254D84"/>
    <w:rsid w:val="0025666D"/>
    <w:rsid w:val="00294300"/>
    <w:rsid w:val="002A7C91"/>
    <w:rsid w:val="002B20E7"/>
    <w:rsid w:val="002B2ECF"/>
    <w:rsid w:val="002C4262"/>
    <w:rsid w:val="002C7F9B"/>
    <w:rsid w:val="00301249"/>
    <w:rsid w:val="00311B3F"/>
    <w:rsid w:val="003203B6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2143"/>
    <w:rsid w:val="00493371"/>
    <w:rsid w:val="004A26AB"/>
    <w:rsid w:val="004A5ED8"/>
    <w:rsid w:val="004B3180"/>
    <w:rsid w:val="004B408F"/>
    <w:rsid w:val="005017E9"/>
    <w:rsid w:val="00503857"/>
    <w:rsid w:val="00531A0E"/>
    <w:rsid w:val="00544F81"/>
    <w:rsid w:val="0055075A"/>
    <w:rsid w:val="0055691E"/>
    <w:rsid w:val="00585BAE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5F4E83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84D87"/>
    <w:rsid w:val="00790A92"/>
    <w:rsid w:val="00790CA8"/>
    <w:rsid w:val="00791905"/>
    <w:rsid w:val="007A2946"/>
    <w:rsid w:val="007A40B2"/>
    <w:rsid w:val="007A58D3"/>
    <w:rsid w:val="007C4657"/>
    <w:rsid w:val="007C5531"/>
    <w:rsid w:val="007D11E4"/>
    <w:rsid w:val="007D503B"/>
    <w:rsid w:val="007E7982"/>
    <w:rsid w:val="00825FD4"/>
    <w:rsid w:val="00831700"/>
    <w:rsid w:val="00832769"/>
    <w:rsid w:val="00854CE5"/>
    <w:rsid w:val="00885049"/>
    <w:rsid w:val="008C35AC"/>
    <w:rsid w:val="008D1326"/>
    <w:rsid w:val="008D1576"/>
    <w:rsid w:val="008D4B64"/>
    <w:rsid w:val="008E05A5"/>
    <w:rsid w:val="008F74ED"/>
    <w:rsid w:val="009004B9"/>
    <w:rsid w:val="00920C5A"/>
    <w:rsid w:val="00922A0D"/>
    <w:rsid w:val="00931D5C"/>
    <w:rsid w:val="009468D5"/>
    <w:rsid w:val="00972EC5"/>
    <w:rsid w:val="0098377E"/>
    <w:rsid w:val="00995DB6"/>
    <w:rsid w:val="009A7A06"/>
    <w:rsid w:val="009B2659"/>
    <w:rsid w:val="009C1791"/>
    <w:rsid w:val="00A04B9F"/>
    <w:rsid w:val="00A22B4C"/>
    <w:rsid w:val="00A23652"/>
    <w:rsid w:val="00A33A5F"/>
    <w:rsid w:val="00A44DB9"/>
    <w:rsid w:val="00A45FE2"/>
    <w:rsid w:val="00A46428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BD4CE3"/>
    <w:rsid w:val="00C26953"/>
    <w:rsid w:val="00C26E4A"/>
    <w:rsid w:val="00C3689B"/>
    <w:rsid w:val="00C43B2A"/>
    <w:rsid w:val="00C67A86"/>
    <w:rsid w:val="00C739DE"/>
    <w:rsid w:val="00C75E51"/>
    <w:rsid w:val="00C803C4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1AAB"/>
    <w:rsid w:val="00F029FB"/>
    <w:rsid w:val="00F104F6"/>
    <w:rsid w:val="00F140DB"/>
    <w:rsid w:val="00F16A51"/>
    <w:rsid w:val="00F242BD"/>
    <w:rsid w:val="00F24A87"/>
    <w:rsid w:val="00F30BFD"/>
    <w:rsid w:val="00F311FA"/>
    <w:rsid w:val="00F45B85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  <w:style w:type="paragraph" w:customStyle="1" w:styleId="11">
    <w:name w:val="Заголовок 11"/>
    <w:basedOn w:val="a"/>
    <w:next w:val="a"/>
    <w:link w:val="1"/>
    <w:uiPriority w:val="99"/>
    <w:qFormat/>
    <w:rsid w:val="00784D8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next w:val="a"/>
    <w:uiPriority w:val="99"/>
    <w:qFormat/>
    <w:rsid w:val="00784D87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1">
    <w:name w:val="Заголовок 1 Знак"/>
    <w:link w:val="11"/>
    <w:uiPriority w:val="99"/>
    <w:qFormat/>
    <w:rsid w:val="00784D8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4514</Words>
  <Characters>25733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Maksim Aleksandrov</cp:lastModifiedBy>
  <cp:revision>2</cp:revision>
  <cp:lastPrinted>2022-11-15T09:44:00Z</cp:lastPrinted>
  <dcterms:created xsi:type="dcterms:W3CDTF">2023-05-18T05:58:00Z</dcterms:created>
  <dcterms:modified xsi:type="dcterms:W3CDTF">2023-05-18T05:58:00Z</dcterms:modified>
</cp:coreProperties>
</file>