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172EC" w14:textId="77777777" w:rsidR="002A091A" w:rsidRPr="002A091A" w:rsidRDefault="002A091A" w:rsidP="002A091A">
      <w:pPr>
        <w:keepNext/>
        <w:keepLines/>
        <w:tabs>
          <w:tab w:val="left" w:pos="0"/>
        </w:tabs>
        <w:spacing w:after="0" w:line="240" w:lineRule="auto"/>
        <w:jc w:val="center"/>
        <w:outlineLvl w:val="3"/>
        <w:rPr>
          <w:rFonts w:ascii="Times New Roman CYR" w:hAnsi="Times New Roman CYR" w:cs="Times New Roman CYR"/>
          <w:noProof/>
          <w:sz w:val="24"/>
          <w:szCs w:val="28"/>
        </w:rPr>
      </w:pPr>
      <w:r w:rsidRPr="002A091A">
        <w:rPr>
          <w:rFonts w:ascii="Times New Roman CYR" w:hAnsi="Times New Roman CYR" w:cs="Times New Roman CYR"/>
          <w:noProof/>
          <w:sz w:val="24"/>
          <w:szCs w:val="28"/>
        </w:rPr>
        <w:drawing>
          <wp:inline distT="0" distB="0" distL="0" distR="0" wp14:anchorId="477170BC" wp14:editId="65FEC725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32ACA9" w14:textId="77777777" w:rsidR="002A091A" w:rsidRPr="002A091A" w:rsidRDefault="002A091A" w:rsidP="002A091A">
      <w:pPr>
        <w:keepNext/>
        <w:keepLines/>
        <w:tabs>
          <w:tab w:val="left" w:pos="0"/>
        </w:tabs>
        <w:spacing w:after="0" w:line="240" w:lineRule="auto"/>
        <w:jc w:val="center"/>
        <w:outlineLvl w:val="3"/>
        <w:rPr>
          <w:rFonts w:ascii="Times New Roman CYR" w:hAnsi="Times New Roman CYR" w:cs="Times New Roman CYR"/>
          <w:noProof/>
          <w:sz w:val="16"/>
          <w:szCs w:val="16"/>
        </w:rPr>
      </w:pPr>
    </w:p>
    <w:p w14:paraId="5616C302" w14:textId="77777777" w:rsidR="002A091A" w:rsidRPr="002A091A" w:rsidRDefault="002A091A" w:rsidP="002A091A">
      <w:pPr>
        <w:keepNext/>
        <w:keepLines/>
        <w:tabs>
          <w:tab w:val="left" w:pos="0"/>
        </w:tabs>
        <w:spacing w:after="0" w:line="240" w:lineRule="auto"/>
        <w:jc w:val="center"/>
        <w:outlineLvl w:val="3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r w:rsidRPr="002A091A">
        <w:rPr>
          <w:rFonts w:ascii="Times New Roman" w:hAnsi="Times New Roman"/>
          <w:b/>
          <w:bCs/>
          <w:iCs/>
          <w:color w:val="000000"/>
          <w:sz w:val="28"/>
          <w:szCs w:val="28"/>
        </w:rPr>
        <w:t>Российская Федерация</w:t>
      </w:r>
    </w:p>
    <w:p w14:paraId="4244080E" w14:textId="77777777" w:rsidR="002A091A" w:rsidRPr="002A091A" w:rsidRDefault="002A091A" w:rsidP="002A09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A091A">
        <w:rPr>
          <w:rFonts w:ascii="Times New Roman" w:hAnsi="Times New Roman"/>
          <w:b/>
          <w:sz w:val="28"/>
          <w:szCs w:val="28"/>
        </w:rPr>
        <w:t>Новгородская область Батецкий муниципальный район</w:t>
      </w:r>
    </w:p>
    <w:p w14:paraId="46F5E33E" w14:textId="77777777" w:rsidR="002A091A" w:rsidRPr="002A091A" w:rsidRDefault="002A091A" w:rsidP="002A09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A091A">
        <w:rPr>
          <w:rFonts w:ascii="Times New Roman" w:hAnsi="Times New Roman"/>
          <w:b/>
          <w:sz w:val="28"/>
          <w:szCs w:val="28"/>
        </w:rPr>
        <w:t>СОВЕТ ДЕПУТАТОВ БАТЕЦКОГО СЕЛЬСКОГО ПОСЕЛЕНИЯ</w:t>
      </w:r>
    </w:p>
    <w:p w14:paraId="621B996A" w14:textId="77777777" w:rsidR="002A091A" w:rsidRPr="002A091A" w:rsidRDefault="002A091A" w:rsidP="002A091A">
      <w:pPr>
        <w:spacing w:after="0" w:line="240" w:lineRule="auto"/>
        <w:rPr>
          <w:rFonts w:ascii="Times New Roman" w:hAnsi="Times New Roman"/>
          <w:b/>
          <w:sz w:val="28"/>
          <w:szCs w:val="20"/>
        </w:rPr>
      </w:pPr>
    </w:p>
    <w:p w14:paraId="57D953D1" w14:textId="77777777" w:rsidR="002A091A" w:rsidRPr="002A091A" w:rsidRDefault="002A091A" w:rsidP="002A091A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2A091A">
        <w:rPr>
          <w:rFonts w:ascii="Times New Roman" w:hAnsi="Times New Roman"/>
          <w:b/>
          <w:sz w:val="28"/>
          <w:szCs w:val="28"/>
        </w:rPr>
        <w:t>Р Е Ш Е Н И Е</w:t>
      </w:r>
    </w:p>
    <w:p w14:paraId="2126208D" w14:textId="77777777" w:rsidR="006F2366" w:rsidRPr="00CE1C5A" w:rsidRDefault="006F2366" w:rsidP="00467B0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CC7B5E9" w14:textId="393EBAFF" w:rsidR="00E429D4" w:rsidRDefault="00E429D4" w:rsidP="002A091A">
      <w:pPr>
        <w:tabs>
          <w:tab w:val="left" w:pos="9893"/>
        </w:tabs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FF643F">
        <w:rPr>
          <w:rFonts w:ascii="Times New Roman" w:hAnsi="Times New Roman"/>
          <w:b/>
          <w:sz w:val="28"/>
          <w:szCs w:val="28"/>
        </w:rPr>
        <w:t>О внесении изменений в решение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F643F">
        <w:rPr>
          <w:rFonts w:ascii="Times New Roman" w:hAnsi="Times New Roman"/>
          <w:b/>
          <w:sz w:val="28"/>
          <w:szCs w:val="28"/>
        </w:rPr>
        <w:t>Совета депутатов Ба</w:t>
      </w:r>
      <w:r>
        <w:rPr>
          <w:rFonts w:ascii="Times New Roman" w:hAnsi="Times New Roman"/>
          <w:b/>
          <w:sz w:val="28"/>
          <w:szCs w:val="28"/>
        </w:rPr>
        <w:t xml:space="preserve">тецкого сельского поселения от </w:t>
      </w:r>
      <w:r w:rsidR="00DE026E">
        <w:rPr>
          <w:rFonts w:ascii="Times New Roman" w:hAnsi="Times New Roman"/>
          <w:b/>
          <w:sz w:val="28"/>
          <w:szCs w:val="28"/>
        </w:rPr>
        <w:t>2</w:t>
      </w:r>
      <w:r w:rsidR="009D4F5A">
        <w:rPr>
          <w:rFonts w:ascii="Times New Roman" w:hAnsi="Times New Roman"/>
          <w:b/>
          <w:sz w:val="28"/>
          <w:szCs w:val="28"/>
        </w:rPr>
        <w:t>1</w:t>
      </w:r>
      <w:r w:rsidRPr="00FF643F">
        <w:rPr>
          <w:rFonts w:ascii="Times New Roman" w:hAnsi="Times New Roman"/>
          <w:b/>
          <w:sz w:val="28"/>
          <w:szCs w:val="28"/>
        </w:rPr>
        <w:t>.12.20</w:t>
      </w:r>
      <w:r w:rsidR="00DE026E">
        <w:rPr>
          <w:rFonts w:ascii="Times New Roman" w:hAnsi="Times New Roman"/>
          <w:b/>
          <w:sz w:val="28"/>
          <w:szCs w:val="28"/>
        </w:rPr>
        <w:t>2</w:t>
      </w:r>
      <w:r w:rsidR="009D4F5A">
        <w:rPr>
          <w:rFonts w:ascii="Times New Roman" w:hAnsi="Times New Roman"/>
          <w:b/>
          <w:sz w:val="28"/>
          <w:szCs w:val="28"/>
        </w:rPr>
        <w:t>1</w:t>
      </w:r>
      <w:r w:rsidRPr="00FF643F">
        <w:rPr>
          <w:rFonts w:ascii="Times New Roman" w:hAnsi="Times New Roman"/>
          <w:b/>
          <w:sz w:val="28"/>
          <w:szCs w:val="28"/>
        </w:rPr>
        <w:t xml:space="preserve">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9D4F5A">
        <w:rPr>
          <w:rFonts w:ascii="Times New Roman" w:hAnsi="Times New Roman"/>
          <w:b/>
          <w:sz w:val="28"/>
          <w:szCs w:val="28"/>
        </w:rPr>
        <w:t>88</w:t>
      </w:r>
      <w:r w:rsidRPr="00FF643F">
        <w:rPr>
          <w:rFonts w:ascii="Times New Roman" w:hAnsi="Times New Roman"/>
          <w:b/>
          <w:sz w:val="28"/>
          <w:szCs w:val="28"/>
        </w:rPr>
        <w:t>-СД «О бюджете Батецкого сельского поселения на 20</w:t>
      </w:r>
      <w:r>
        <w:rPr>
          <w:rFonts w:ascii="Times New Roman" w:hAnsi="Times New Roman"/>
          <w:b/>
          <w:sz w:val="28"/>
          <w:szCs w:val="28"/>
        </w:rPr>
        <w:t>2</w:t>
      </w:r>
      <w:r w:rsidR="009D4F5A">
        <w:rPr>
          <w:rFonts w:ascii="Times New Roman" w:hAnsi="Times New Roman"/>
          <w:b/>
          <w:sz w:val="28"/>
          <w:szCs w:val="28"/>
        </w:rPr>
        <w:t>2</w:t>
      </w:r>
      <w:r w:rsidRPr="00FF643F">
        <w:rPr>
          <w:rFonts w:ascii="Times New Roman" w:hAnsi="Times New Roman"/>
          <w:b/>
          <w:sz w:val="28"/>
          <w:szCs w:val="28"/>
        </w:rPr>
        <w:t xml:space="preserve"> год</w:t>
      </w:r>
      <w:r>
        <w:rPr>
          <w:rFonts w:ascii="Times New Roman" w:hAnsi="Times New Roman"/>
          <w:b/>
          <w:sz w:val="28"/>
          <w:szCs w:val="28"/>
        </w:rPr>
        <w:t xml:space="preserve"> и на плановый период 202</w:t>
      </w:r>
      <w:r w:rsidR="009D4F5A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 и 202</w:t>
      </w:r>
      <w:r w:rsidR="009D4F5A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годов</w:t>
      </w:r>
      <w:r w:rsidRPr="00FF643F">
        <w:rPr>
          <w:rFonts w:ascii="Times New Roman" w:hAnsi="Times New Roman"/>
          <w:b/>
          <w:sz w:val="28"/>
          <w:szCs w:val="28"/>
        </w:rPr>
        <w:t>»</w:t>
      </w:r>
    </w:p>
    <w:p w14:paraId="6CC58FED" w14:textId="77777777" w:rsidR="006F2366" w:rsidRPr="00FF643F" w:rsidRDefault="006F2366" w:rsidP="00467B0E">
      <w:pPr>
        <w:tabs>
          <w:tab w:val="left" w:pos="98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49A8962" w14:textId="20E22092" w:rsidR="00E429D4" w:rsidRDefault="00E429D4" w:rsidP="00467B0E">
      <w:pPr>
        <w:pStyle w:val="3"/>
        <w:rPr>
          <w:b w:val="0"/>
          <w:sz w:val="24"/>
          <w:szCs w:val="24"/>
        </w:rPr>
      </w:pPr>
      <w:r w:rsidRPr="008D3E4C">
        <w:rPr>
          <w:b w:val="0"/>
          <w:sz w:val="24"/>
          <w:szCs w:val="24"/>
        </w:rPr>
        <w:t xml:space="preserve">Принято Советом депутатов Батецкого сельского </w:t>
      </w:r>
      <w:r w:rsidR="002A091A">
        <w:rPr>
          <w:b w:val="0"/>
          <w:sz w:val="24"/>
          <w:szCs w:val="24"/>
        </w:rPr>
        <w:t>поселения 22</w:t>
      </w:r>
      <w:r w:rsidR="002E2348">
        <w:rPr>
          <w:b w:val="0"/>
          <w:sz w:val="24"/>
          <w:szCs w:val="24"/>
        </w:rPr>
        <w:t xml:space="preserve"> сентября</w:t>
      </w:r>
      <w:r w:rsidRPr="008D3E4C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202</w:t>
      </w:r>
      <w:r w:rsidR="009D4F5A">
        <w:rPr>
          <w:b w:val="0"/>
          <w:sz w:val="24"/>
          <w:szCs w:val="24"/>
        </w:rPr>
        <w:t>2</w:t>
      </w:r>
      <w:r w:rsidRPr="008D3E4C">
        <w:rPr>
          <w:b w:val="0"/>
          <w:sz w:val="24"/>
          <w:szCs w:val="24"/>
        </w:rPr>
        <w:t xml:space="preserve"> года</w:t>
      </w:r>
    </w:p>
    <w:p w14:paraId="0179E39F" w14:textId="77777777" w:rsidR="00467B0E" w:rsidRPr="002A091A" w:rsidRDefault="00467B0E" w:rsidP="00467B0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9639B2C" w14:textId="77777777" w:rsidR="002A091A" w:rsidRPr="002A091A" w:rsidRDefault="002A091A" w:rsidP="00467B0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79530FF" w14:textId="10E2B91F" w:rsidR="00E429D4" w:rsidRPr="002A091A" w:rsidRDefault="002A091A" w:rsidP="00467B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091A">
        <w:rPr>
          <w:rFonts w:ascii="Times New Roman" w:hAnsi="Times New Roman"/>
          <w:sz w:val="28"/>
          <w:szCs w:val="28"/>
        </w:rPr>
        <w:t xml:space="preserve">В соответствии с пунктом </w:t>
      </w:r>
      <w:r w:rsidR="00E429D4" w:rsidRPr="002A091A">
        <w:rPr>
          <w:rFonts w:ascii="Times New Roman" w:hAnsi="Times New Roman"/>
          <w:sz w:val="28"/>
          <w:szCs w:val="28"/>
        </w:rPr>
        <w:t xml:space="preserve">11 Положения о бюджетном процессе в Батецком сельском поселении, утвержденного </w:t>
      </w:r>
      <w:r w:rsidR="00604B4E" w:rsidRPr="002A091A">
        <w:rPr>
          <w:rFonts w:ascii="Times New Roman" w:hAnsi="Times New Roman"/>
          <w:sz w:val="28"/>
          <w:szCs w:val="28"/>
        </w:rPr>
        <w:t>решением Совета</w:t>
      </w:r>
      <w:r w:rsidR="00E429D4" w:rsidRPr="002A091A">
        <w:rPr>
          <w:rFonts w:ascii="Times New Roman" w:hAnsi="Times New Roman"/>
          <w:sz w:val="28"/>
          <w:szCs w:val="28"/>
        </w:rPr>
        <w:t xml:space="preserve"> депутатов Батецкого сельского поселения 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E429D4" w:rsidRPr="002A091A">
        <w:rPr>
          <w:rFonts w:ascii="Times New Roman" w:hAnsi="Times New Roman"/>
          <w:sz w:val="28"/>
          <w:szCs w:val="28"/>
        </w:rPr>
        <w:t>11.09.2014 № 317-</w:t>
      </w:r>
      <w:r w:rsidR="00604B4E" w:rsidRPr="002A091A">
        <w:rPr>
          <w:rFonts w:ascii="Times New Roman" w:hAnsi="Times New Roman"/>
          <w:sz w:val="28"/>
          <w:szCs w:val="28"/>
        </w:rPr>
        <w:t>СД</w:t>
      </w:r>
      <w:r>
        <w:rPr>
          <w:rFonts w:ascii="Times New Roman" w:hAnsi="Times New Roman"/>
          <w:sz w:val="28"/>
          <w:szCs w:val="28"/>
        </w:rPr>
        <w:t>,</w:t>
      </w:r>
      <w:r w:rsidR="00604B4E" w:rsidRPr="002A091A">
        <w:rPr>
          <w:rFonts w:ascii="Times New Roman" w:hAnsi="Times New Roman"/>
          <w:sz w:val="28"/>
          <w:szCs w:val="28"/>
        </w:rPr>
        <w:t xml:space="preserve"> Совет</w:t>
      </w:r>
      <w:r w:rsidR="00E429D4" w:rsidRPr="002A091A">
        <w:rPr>
          <w:rFonts w:ascii="Times New Roman" w:hAnsi="Times New Roman"/>
          <w:sz w:val="28"/>
          <w:szCs w:val="28"/>
        </w:rPr>
        <w:t xml:space="preserve"> депутатов Батецкого сельского поселения</w:t>
      </w:r>
    </w:p>
    <w:p w14:paraId="7185698C" w14:textId="6EEA976C" w:rsidR="00E429D4" w:rsidRPr="002A091A" w:rsidRDefault="00E429D4" w:rsidP="002A091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A091A">
        <w:rPr>
          <w:rFonts w:ascii="Times New Roman" w:hAnsi="Times New Roman"/>
          <w:b/>
          <w:sz w:val="28"/>
          <w:szCs w:val="28"/>
        </w:rPr>
        <w:t>РЕШИЛ:</w:t>
      </w:r>
    </w:p>
    <w:p w14:paraId="38BFF502" w14:textId="77777777" w:rsidR="00467B0E" w:rsidRPr="002A091A" w:rsidRDefault="00467B0E" w:rsidP="00467B0E">
      <w:pPr>
        <w:spacing w:after="0" w:line="240" w:lineRule="auto"/>
        <w:ind w:firstLine="851"/>
        <w:jc w:val="both"/>
        <w:rPr>
          <w:rFonts w:ascii="Times New Roman" w:hAnsi="Times New Roman"/>
          <w:b/>
          <w:sz w:val="20"/>
          <w:szCs w:val="20"/>
        </w:rPr>
      </w:pPr>
    </w:p>
    <w:p w14:paraId="262F0191" w14:textId="0FBDD167" w:rsidR="00E429D4" w:rsidRPr="002A091A" w:rsidRDefault="00E429D4" w:rsidP="00467B0E">
      <w:pPr>
        <w:tabs>
          <w:tab w:val="center" w:pos="1105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091A">
        <w:rPr>
          <w:rFonts w:ascii="Times New Roman" w:hAnsi="Times New Roman"/>
          <w:sz w:val="28"/>
          <w:szCs w:val="28"/>
        </w:rPr>
        <w:t>1.</w:t>
      </w:r>
      <w:r w:rsidR="002A091A" w:rsidRPr="002A091A">
        <w:rPr>
          <w:rFonts w:ascii="Times New Roman" w:hAnsi="Times New Roman"/>
          <w:sz w:val="28"/>
          <w:szCs w:val="28"/>
        </w:rPr>
        <w:t xml:space="preserve"> </w:t>
      </w:r>
      <w:r w:rsidRPr="002A091A">
        <w:rPr>
          <w:rFonts w:ascii="Times New Roman" w:hAnsi="Times New Roman"/>
          <w:sz w:val="28"/>
          <w:szCs w:val="28"/>
        </w:rPr>
        <w:t xml:space="preserve">Внести изменения в решение Совета депутатов Батецкого </w:t>
      </w:r>
      <w:r w:rsidR="00604B4E" w:rsidRPr="002A091A">
        <w:rPr>
          <w:rFonts w:ascii="Times New Roman" w:hAnsi="Times New Roman"/>
          <w:sz w:val="28"/>
          <w:szCs w:val="28"/>
        </w:rPr>
        <w:t>сельского поселения</w:t>
      </w:r>
      <w:r w:rsidRPr="002A091A">
        <w:rPr>
          <w:rFonts w:ascii="Times New Roman" w:hAnsi="Times New Roman"/>
          <w:sz w:val="28"/>
          <w:szCs w:val="28"/>
        </w:rPr>
        <w:t xml:space="preserve"> от </w:t>
      </w:r>
      <w:r w:rsidR="00DE026E" w:rsidRPr="002A091A">
        <w:rPr>
          <w:rFonts w:ascii="Times New Roman" w:hAnsi="Times New Roman"/>
          <w:sz w:val="28"/>
          <w:szCs w:val="28"/>
        </w:rPr>
        <w:t>2</w:t>
      </w:r>
      <w:r w:rsidR="009D4F5A" w:rsidRPr="002A091A">
        <w:rPr>
          <w:rFonts w:ascii="Times New Roman" w:hAnsi="Times New Roman"/>
          <w:sz w:val="28"/>
          <w:szCs w:val="28"/>
        </w:rPr>
        <w:t>1</w:t>
      </w:r>
      <w:r w:rsidRPr="002A091A">
        <w:rPr>
          <w:rFonts w:ascii="Times New Roman" w:hAnsi="Times New Roman"/>
          <w:sz w:val="28"/>
          <w:szCs w:val="28"/>
        </w:rPr>
        <w:t>.12.20</w:t>
      </w:r>
      <w:r w:rsidR="00DE026E" w:rsidRPr="002A091A">
        <w:rPr>
          <w:rFonts w:ascii="Times New Roman" w:hAnsi="Times New Roman"/>
          <w:sz w:val="28"/>
          <w:szCs w:val="28"/>
        </w:rPr>
        <w:t>2</w:t>
      </w:r>
      <w:r w:rsidR="009D4F5A" w:rsidRPr="002A091A">
        <w:rPr>
          <w:rFonts w:ascii="Times New Roman" w:hAnsi="Times New Roman"/>
          <w:sz w:val="28"/>
          <w:szCs w:val="28"/>
        </w:rPr>
        <w:t>1</w:t>
      </w:r>
      <w:r w:rsidRPr="002A091A">
        <w:rPr>
          <w:rFonts w:ascii="Times New Roman" w:hAnsi="Times New Roman"/>
          <w:sz w:val="28"/>
          <w:szCs w:val="28"/>
        </w:rPr>
        <w:t xml:space="preserve"> № </w:t>
      </w:r>
      <w:r w:rsidR="009D4F5A" w:rsidRPr="002A091A">
        <w:rPr>
          <w:rFonts w:ascii="Times New Roman" w:hAnsi="Times New Roman"/>
          <w:sz w:val="28"/>
          <w:szCs w:val="28"/>
        </w:rPr>
        <w:t>88</w:t>
      </w:r>
      <w:r w:rsidRPr="002A091A">
        <w:rPr>
          <w:rFonts w:ascii="Times New Roman" w:hAnsi="Times New Roman"/>
          <w:sz w:val="28"/>
          <w:szCs w:val="28"/>
        </w:rPr>
        <w:t>-СД «</w:t>
      </w:r>
      <w:r w:rsidR="00604B4E" w:rsidRPr="002A091A">
        <w:rPr>
          <w:rFonts w:ascii="Times New Roman" w:hAnsi="Times New Roman"/>
          <w:sz w:val="28"/>
          <w:szCs w:val="28"/>
        </w:rPr>
        <w:t>О бюджете</w:t>
      </w:r>
      <w:r w:rsidRPr="002A091A">
        <w:rPr>
          <w:rFonts w:ascii="Times New Roman" w:hAnsi="Times New Roman"/>
          <w:sz w:val="28"/>
          <w:szCs w:val="28"/>
        </w:rPr>
        <w:t xml:space="preserve"> Батецкого сельского поселения на 202</w:t>
      </w:r>
      <w:r w:rsidR="009D4F5A" w:rsidRPr="002A091A">
        <w:rPr>
          <w:rFonts w:ascii="Times New Roman" w:hAnsi="Times New Roman"/>
          <w:sz w:val="28"/>
          <w:szCs w:val="28"/>
        </w:rPr>
        <w:t>2</w:t>
      </w:r>
      <w:r w:rsidRPr="002A091A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9D4F5A" w:rsidRPr="002A091A">
        <w:rPr>
          <w:rFonts w:ascii="Times New Roman" w:hAnsi="Times New Roman"/>
          <w:sz w:val="28"/>
          <w:szCs w:val="28"/>
        </w:rPr>
        <w:t>3</w:t>
      </w:r>
      <w:r w:rsidRPr="002A091A">
        <w:rPr>
          <w:rFonts w:ascii="Times New Roman" w:hAnsi="Times New Roman"/>
          <w:sz w:val="28"/>
          <w:szCs w:val="28"/>
        </w:rPr>
        <w:t xml:space="preserve"> и 202</w:t>
      </w:r>
      <w:r w:rsidR="009D4F5A" w:rsidRPr="002A091A">
        <w:rPr>
          <w:rFonts w:ascii="Times New Roman" w:hAnsi="Times New Roman"/>
          <w:sz w:val="28"/>
          <w:szCs w:val="28"/>
        </w:rPr>
        <w:t>4</w:t>
      </w:r>
      <w:r w:rsidRPr="002A091A">
        <w:rPr>
          <w:rFonts w:ascii="Times New Roman" w:hAnsi="Times New Roman"/>
          <w:sz w:val="28"/>
          <w:szCs w:val="28"/>
        </w:rPr>
        <w:t xml:space="preserve"> годов»:</w:t>
      </w:r>
    </w:p>
    <w:p w14:paraId="745BEC1E" w14:textId="1464F0B2" w:rsidR="00E429D4" w:rsidRPr="002A091A" w:rsidRDefault="00E429D4" w:rsidP="00071DD1">
      <w:pPr>
        <w:tabs>
          <w:tab w:val="center" w:pos="11057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A091A">
        <w:rPr>
          <w:rFonts w:ascii="Times New Roman" w:hAnsi="Times New Roman"/>
          <w:sz w:val="28"/>
          <w:szCs w:val="28"/>
        </w:rPr>
        <w:t xml:space="preserve">1) в разделе 1.1: </w:t>
      </w:r>
    </w:p>
    <w:p w14:paraId="46DB813F" w14:textId="74A71F44" w:rsidR="00485BAF" w:rsidRPr="002A091A" w:rsidRDefault="00485BAF" w:rsidP="00071DD1">
      <w:pPr>
        <w:tabs>
          <w:tab w:val="center" w:pos="11057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A091A">
        <w:rPr>
          <w:rFonts w:ascii="Times New Roman" w:hAnsi="Times New Roman"/>
          <w:sz w:val="28"/>
          <w:szCs w:val="28"/>
        </w:rPr>
        <w:t>а) в подпун</w:t>
      </w:r>
      <w:r w:rsidR="00A706AD" w:rsidRPr="002A091A">
        <w:rPr>
          <w:rFonts w:ascii="Times New Roman" w:hAnsi="Times New Roman"/>
          <w:sz w:val="28"/>
          <w:szCs w:val="28"/>
        </w:rPr>
        <w:t>кте</w:t>
      </w:r>
      <w:r w:rsidRPr="002A091A">
        <w:rPr>
          <w:rFonts w:ascii="Times New Roman" w:hAnsi="Times New Roman"/>
          <w:sz w:val="28"/>
          <w:szCs w:val="28"/>
        </w:rPr>
        <w:t xml:space="preserve"> 1 цифры «</w:t>
      </w:r>
      <w:r w:rsidR="009D4F5A" w:rsidRPr="002A091A">
        <w:rPr>
          <w:rFonts w:ascii="Times New Roman" w:hAnsi="Times New Roman"/>
          <w:sz w:val="28"/>
          <w:szCs w:val="28"/>
        </w:rPr>
        <w:t>13002,9</w:t>
      </w:r>
      <w:r w:rsidRPr="002A091A">
        <w:rPr>
          <w:rFonts w:ascii="Times New Roman" w:hAnsi="Times New Roman"/>
          <w:sz w:val="28"/>
          <w:szCs w:val="28"/>
        </w:rPr>
        <w:t>» заменить цифрами «</w:t>
      </w:r>
      <w:r w:rsidR="00A706AD" w:rsidRPr="002A091A">
        <w:rPr>
          <w:rFonts w:ascii="Times New Roman" w:hAnsi="Times New Roman"/>
          <w:sz w:val="28"/>
          <w:szCs w:val="28"/>
        </w:rPr>
        <w:t>21114,7</w:t>
      </w:r>
      <w:r w:rsidRPr="002A091A">
        <w:rPr>
          <w:rFonts w:ascii="Times New Roman" w:hAnsi="Times New Roman"/>
          <w:sz w:val="28"/>
          <w:szCs w:val="28"/>
        </w:rPr>
        <w:t>»</w:t>
      </w:r>
      <w:r w:rsidR="00A706AD" w:rsidRPr="002A091A">
        <w:rPr>
          <w:rFonts w:ascii="Times New Roman" w:hAnsi="Times New Roman"/>
          <w:sz w:val="28"/>
          <w:szCs w:val="28"/>
        </w:rPr>
        <w:t>;</w:t>
      </w:r>
    </w:p>
    <w:p w14:paraId="057E2FF1" w14:textId="75DF5540" w:rsidR="000E040F" w:rsidRPr="002A091A" w:rsidRDefault="00485BAF" w:rsidP="00071DD1">
      <w:pPr>
        <w:tabs>
          <w:tab w:val="center" w:pos="11057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A091A">
        <w:rPr>
          <w:rFonts w:ascii="Times New Roman" w:hAnsi="Times New Roman"/>
          <w:sz w:val="28"/>
          <w:szCs w:val="28"/>
        </w:rPr>
        <w:t>б</w:t>
      </w:r>
      <w:r w:rsidR="000E040F" w:rsidRPr="002A091A">
        <w:rPr>
          <w:rFonts w:ascii="Times New Roman" w:hAnsi="Times New Roman"/>
          <w:sz w:val="28"/>
          <w:szCs w:val="28"/>
        </w:rPr>
        <w:t>)</w:t>
      </w:r>
      <w:r w:rsidR="00A706AD" w:rsidRPr="002A091A">
        <w:rPr>
          <w:rFonts w:ascii="Times New Roman" w:hAnsi="Times New Roman"/>
          <w:sz w:val="28"/>
          <w:szCs w:val="28"/>
        </w:rPr>
        <w:t xml:space="preserve"> </w:t>
      </w:r>
      <w:r w:rsidR="000E040F" w:rsidRPr="002A091A">
        <w:rPr>
          <w:rFonts w:ascii="Times New Roman" w:hAnsi="Times New Roman"/>
          <w:sz w:val="28"/>
          <w:szCs w:val="28"/>
        </w:rPr>
        <w:t>в подпун</w:t>
      </w:r>
      <w:r w:rsidR="00A706AD" w:rsidRPr="002A091A">
        <w:rPr>
          <w:rFonts w:ascii="Times New Roman" w:hAnsi="Times New Roman"/>
          <w:sz w:val="28"/>
          <w:szCs w:val="28"/>
        </w:rPr>
        <w:t>кте</w:t>
      </w:r>
      <w:r w:rsidR="000E040F" w:rsidRPr="002A091A">
        <w:rPr>
          <w:rFonts w:ascii="Times New Roman" w:hAnsi="Times New Roman"/>
          <w:sz w:val="28"/>
          <w:szCs w:val="28"/>
        </w:rPr>
        <w:t xml:space="preserve"> </w:t>
      </w:r>
      <w:r w:rsidR="00DE026E" w:rsidRPr="002A091A">
        <w:rPr>
          <w:rFonts w:ascii="Times New Roman" w:hAnsi="Times New Roman"/>
          <w:sz w:val="28"/>
          <w:szCs w:val="28"/>
        </w:rPr>
        <w:t>2</w:t>
      </w:r>
      <w:r w:rsidR="000E040F" w:rsidRPr="002A091A">
        <w:rPr>
          <w:rFonts w:ascii="Times New Roman" w:hAnsi="Times New Roman"/>
          <w:sz w:val="28"/>
          <w:szCs w:val="28"/>
        </w:rPr>
        <w:t xml:space="preserve"> цифры </w:t>
      </w:r>
      <w:r w:rsidRPr="002A091A">
        <w:rPr>
          <w:rFonts w:ascii="Times New Roman" w:hAnsi="Times New Roman"/>
          <w:sz w:val="28"/>
          <w:szCs w:val="28"/>
        </w:rPr>
        <w:t>«</w:t>
      </w:r>
      <w:r w:rsidR="00A706AD" w:rsidRPr="002A091A">
        <w:rPr>
          <w:rFonts w:ascii="Times New Roman" w:hAnsi="Times New Roman"/>
          <w:sz w:val="28"/>
          <w:szCs w:val="28"/>
        </w:rPr>
        <w:t>13002,9</w:t>
      </w:r>
      <w:r w:rsidRPr="002A091A">
        <w:rPr>
          <w:rFonts w:ascii="Times New Roman" w:hAnsi="Times New Roman"/>
          <w:sz w:val="28"/>
          <w:szCs w:val="28"/>
        </w:rPr>
        <w:t xml:space="preserve">» </w:t>
      </w:r>
      <w:r w:rsidR="000E040F" w:rsidRPr="002A091A">
        <w:rPr>
          <w:rFonts w:ascii="Times New Roman" w:hAnsi="Times New Roman"/>
          <w:sz w:val="28"/>
          <w:szCs w:val="28"/>
        </w:rPr>
        <w:t>заменить цифрами «</w:t>
      </w:r>
      <w:r w:rsidR="00A706AD" w:rsidRPr="002A091A">
        <w:rPr>
          <w:rFonts w:ascii="Times New Roman" w:hAnsi="Times New Roman"/>
          <w:sz w:val="28"/>
          <w:szCs w:val="28"/>
        </w:rPr>
        <w:t>21876,9</w:t>
      </w:r>
      <w:r w:rsidR="000E040F" w:rsidRPr="002A091A">
        <w:rPr>
          <w:rFonts w:ascii="Times New Roman" w:hAnsi="Times New Roman"/>
          <w:sz w:val="28"/>
          <w:szCs w:val="28"/>
        </w:rPr>
        <w:t>»</w:t>
      </w:r>
      <w:r w:rsidR="00585BD0" w:rsidRPr="002A091A">
        <w:rPr>
          <w:rFonts w:ascii="Times New Roman" w:hAnsi="Times New Roman"/>
          <w:sz w:val="28"/>
          <w:szCs w:val="28"/>
        </w:rPr>
        <w:t>;</w:t>
      </w:r>
    </w:p>
    <w:p w14:paraId="19481B08" w14:textId="1A8569D0" w:rsidR="00A706AD" w:rsidRPr="002A091A" w:rsidRDefault="00A706AD" w:rsidP="00A706AD">
      <w:pPr>
        <w:tabs>
          <w:tab w:val="center" w:pos="1105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091A">
        <w:rPr>
          <w:rFonts w:ascii="Times New Roman" w:hAnsi="Times New Roman"/>
          <w:sz w:val="28"/>
          <w:szCs w:val="28"/>
        </w:rPr>
        <w:t>в) подпункт 3 изложить в редакции: «на 2022 год прогнозируется дефицит бюджета поселения в сумме 762,</w:t>
      </w:r>
      <w:r w:rsidR="00313B64" w:rsidRPr="002A091A">
        <w:rPr>
          <w:rFonts w:ascii="Times New Roman" w:hAnsi="Times New Roman"/>
          <w:sz w:val="28"/>
          <w:szCs w:val="28"/>
        </w:rPr>
        <w:t>2</w:t>
      </w:r>
      <w:r w:rsidRPr="002A091A">
        <w:rPr>
          <w:rFonts w:ascii="Times New Roman" w:hAnsi="Times New Roman"/>
          <w:sz w:val="28"/>
          <w:szCs w:val="28"/>
        </w:rPr>
        <w:t xml:space="preserve"> тыс. рублей»;</w:t>
      </w:r>
    </w:p>
    <w:p w14:paraId="741916C3" w14:textId="1B5684FE" w:rsidR="001E15A5" w:rsidRPr="002A091A" w:rsidRDefault="001E15A5" w:rsidP="001E15A5">
      <w:pPr>
        <w:tabs>
          <w:tab w:val="center" w:pos="10632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A091A">
        <w:rPr>
          <w:rFonts w:ascii="Times New Roman" w:hAnsi="Times New Roman"/>
          <w:sz w:val="28"/>
          <w:szCs w:val="28"/>
        </w:rPr>
        <w:t>2) в разделе 1.4:</w:t>
      </w:r>
    </w:p>
    <w:p w14:paraId="6138BF9E" w14:textId="217A72EF" w:rsidR="001E15A5" w:rsidRPr="002A091A" w:rsidRDefault="001E15A5" w:rsidP="001E15A5">
      <w:pPr>
        <w:tabs>
          <w:tab w:val="center" w:pos="10632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A091A">
        <w:rPr>
          <w:rFonts w:ascii="Times New Roman" w:hAnsi="Times New Roman"/>
          <w:sz w:val="28"/>
          <w:szCs w:val="28"/>
        </w:rPr>
        <w:t>а) в подпункте 1.4.1 цифры «6649,6» заменить цифрами «14628,2»</w:t>
      </w:r>
    </w:p>
    <w:p w14:paraId="76F0E311" w14:textId="2172C9CF" w:rsidR="00DE026E" w:rsidRPr="002A091A" w:rsidRDefault="001E15A5" w:rsidP="00071DD1">
      <w:pPr>
        <w:tabs>
          <w:tab w:val="center" w:pos="10632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A091A">
        <w:rPr>
          <w:rFonts w:ascii="Times New Roman" w:hAnsi="Times New Roman"/>
          <w:sz w:val="28"/>
          <w:szCs w:val="28"/>
        </w:rPr>
        <w:t>3</w:t>
      </w:r>
      <w:r w:rsidR="00DE026E" w:rsidRPr="002A091A">
        <w:rPr>
          <w:rFonts w:ascii="Times New Roman" w:hAnsi="Times New Roman"/>
          <w:sz w:val="28"/>
          <w:szCs w:val="28"/>
        </w:rPr>
        <w:t>)</w:t>
      </w:r>
      <w:r w:rsidR="00191EF9" w:rsidRPr="002A091A">
        <w:rPr>
          <w:rFonts w:ascii="Times New Roman" w:hAnsi="Times New Roman"/>
          <w:sz w:val="28"/>
          <w:szCs w:val="28"/>
        </w:rPr>
        <w:t xml:space="preserve"> в </w:t>
      </w:r>
      <w:r w:rsidR="001470FF" w:rsidRPr="002A091A">
        <w:rPr>
          <w:rFonts w:ascii="Times New Roman" w:hAnsi="Times New Roman"/>
          <w:sz w:val="28"/>
          <w:szCs w:val="28"/>
        </w:rPr>
        <w:t>разделе 1.6:</w:t>
      </w:r>
    </w:p>
    <w:p w14:paraId="6A0F4CAF" w14:textId="04CB098D" w:rsidR="001470FF" w:rsidRPr="002A091A" w:rsidRDefault="001470FF" w:rsidP="00071DD1">
      <w:pPr>
        <w:tabs>
          <w:tab w:val="center" w:pos="10632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A091A">
        <w:rPr>
          <w:rFonts w:ascii="Times New Roman" w:hAnsi="Times New Roman"/>
          <w:sz w:val="28"/>
          <w:szCs w:val="28"/>
        </w:rPr>
        <w:t>а) в подпункте 1.6.</w:t>
      </w:r>
      <w:r w:rsidR="001E15A5" w:rsidRPr="002A091A">
        <w:rPr>
          <w:rFonts w:ascii="Times New Roman" w:hAnsi="Times New Roman"/>
          <w:sz w:val="28"/>
          <w:szCs w:val="28"/>
        </w:rPr>
        <w:t>3</w:t>
      </w:r>
      <w:r w:rsidRPr="002A091A">
        <w:rPr>
          <w:rFonts w:ascii="Times New Roman" w:hAnsi="Times New Roman"/>
          <w:sz w:val="28"/>
          <w:szCs w:val="28"/>
        </w:rPr>
        <w:t xml:space="preserve"> цифры «</w:t>
      </w:r>
      <w:r w:rsidR="001E15A5" w:rsidRPr="002A091A">
        <w:rPr>
          <w:rFonts w:ascii="Times New Roman" w:hAnsi="Times New Roman"/>
          <w:sz w:val="28"/>
          <w:szCs w:val="28"/>
        </w:rPr>
        <w:t>6550,0</w:t>
      </w:r>
      <w:r w:rsidRPr="002A091A">
        <w:rPr>
          <w:rFonts w:ascii="Times New Roman" w:hAnsi="Times New Roman"/>
          <w:sz w:val="28"/>
          <w:szCs w:val="28"/>
        </w:rPr>
        <w:t>» заменить цифрами «</w:t>
      </w:r>
      <w:r w:rsidR="001E15A5" w:rsidRPr="002A091A">
        <w:rPr>
          <w:rFonts w:ascii="Times New Roman" w:hAnsi="Times New Roman"/>
          <w:sz w:val="28"/>
          <w:szCs w:val="28"/>
        </w:rPr>
        <w:t>13353,9</w:t>
      </w:r>
      <w:r w:rsidRPr="002A091A">
        <w:rPr>
          <w:rFonts w:ascii="Times New Roman" w:hAnsi="Times New Roman"/>
          <w:sz w:val="28"/>
          <w:szCs w:val="28"/>
        </w:rPr>
        <w:t>»;</w:t>
      </w:r>
    </w:p>
    <w:p w14:paraId="4C8EB955" w14:textId="3BDF4A92" w:rsidR="00E429D4" w:rsidRPr="002A091A" w:rsidRDefault="00C87B35" w:rsidP="002F711F">
      <w:pPr>
        <w:tabs>
          <w:tab w:val="center" w:pos="106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091A">
        <w:rPr>
          <w:rFonts w:ascii="Times New Roman" w:hAnsi="Times New Roman"/>
          <w:sz w:val="28"/>
          <w:szCs w:val="28"/>
        </w:rPr>
        <w:t>4</w:t>
      </w:r>
      <w:r w:rsidR="007D0C2A" w:rsidRPr="002A091A">
        <w:rPr>
          <w:rFonts w:ascii="Times New Roman" w:hAnsi="Times New Roman"/>
          <w:sz w:val="28"/>
          <w:szCs w:val="28"/>
        </w:rPr>
        <w:t>)</w:t>
      </w:r>
      <w:r w:rsidR="00E429D4" w:rsidRPr="002A091A">
        <w:rPr>
          <w:rFonts w:ascii="Times New Roman" w:hAnsi="Times New Roman"/>
          <w:sz w:val="28"/>
          <w:szCs w:val="28"/>
        </w:rPr>
        <w:t xml:space="preserve"> приложения</w:t>
      </w:r>
      <w:r w:rsidR="0003255B" w:rsidRPr="002A091A">
        <w:rPr>
          <w:rFonts w:ascii="Times New Roman" w:hAnsi="Times New Roman"/>
          <w:sz w:val="28"/>
          <w:szCs w:val="28"/>
        </w:rPr>
        <w:t xml:space="preserve"> </w:t>
      </w:r>
      <w:r w:rsidR="009D1132" w:rsidRPr="002A091A">
        <w:rPr>
          <w:rFonts w:ascii="Times New Roman" w:hAnsi="Times New Roman"/>
          <w:sz w:val="28"/>
          <w:szCs w:val="28"/>
        </w:rPr>
        <w:t>1,</w:t>
      </w:r>
      <w:r w:rsidR="002A091A">
        <w:rPr>
          <w:rFonts w:ascii="Times New Roman" w:hAnsi="Times New Roman"/>
          <w:sz w:val="28"/>
          <w:szCs w:val="28"/>
        </w:rPr>
        <w:t xml:space="preserve"> </w:t>
      </w:r>
      <w:r w:rsidR="00E61D8D" w:rsidRPr="002A091A">
        <w:rPr>
          <w:rFonts w:ascii="Times New Roman" w:hAnsi="Times New Roman"/>
          <w:sz w:val="28"/>
          <w:szCs w:val="28"/>
        </w:rPr>
        <w:t>3,</w:t>
      </w:r>
      <w:r w:rsidR="002A091A">
        <w:rPr>
          <w:rFonts w:ascii="Times New Roman" w:hAnsi="Times New Roman"/>
          <w:sz w:val="28"/>
          <w:szCs w:val="28"/>
        </w:rPr>
        <w:t xml:space="preserve"> </w:t>
      </w:r>
      <w:r w:rsidR="00921C19" w:rsidRPr="002A091A">
        <w:rPr>
          <w:rFonts w:ascii="Times New Roman" w:hAnsi="Times New Roman"/>
          <w:sz w:val="28"/>
          <w:szCs w:val="28"/>
        </w:rPr>
        <w:t>4,</w:t>
      </w:r>
      <w:r w:rsidR="002A091A">
        <w:rPr>
          <w:rFonts w:ascii="Times New Roman" w:hAnsi="Times New Roman"/>
          <w:sz w:val="28"/>
          <w:szCs w:val="28"/>
        </w:rPr>
        <w:t xml:space="preserve"> </w:t>
      </w:r>
      <w:r w:rsidR="003E3DAF" w:rsidRPr="002A091A">
        <w:rPr>
          <w:rFonts w:ascii="Times New Roman" w:hAnsi="Times New Roman"/>
          <w:sz w:val="28"/>
          <w:szCs w:val="28"/>
        </w:rPr>
        <w:t>6</w:t>
      </w:r>
      <w:r w:rsidR="00223C92" w:rsidRPr="002A091A">
        <w:rPr>
          <w:rFonts w:ascii="Times New Roman" w:hAnsi="Times New Roman"/>
          <w:sz w:val="28"/>
          <w:szCs w:val="28"/>
        </w:rPr>
        <w:t>,</w:t>
      </w:r>
      <w:r w:rsidR="002A091A">
        <w:rPr>
          <w:rFonts w:ascii="Times New Roman" w:hAnsi="Times New Roman"/>
          <w:sz w:val="28"/>
          <w:szCs w:val="28"/>
        </w:rPr>
        <w:t xml:space="preserve"> </w:t>
      </w:r>
      <w:r w:rsidR="00E429D4" w:rsidRPr="002A091A">
        <w:rPr>
          <w:rFonts w:ascii="Times New Roman" w:hAnsi="Times New Roman"/>
          <w:sz w:val="28"/>
          <w:szCs w:val="28"/>
        </w:rPr>
        <w:t>8 изложить в прилагаемой редакции.</w:t>
      </w:r>
    </w:p>
    <w:p w14:paraId="1A68D8E8" w14:textId="088D9CF5" w:rsidR="00E429D4" w:rsidRPr="002A091A" w:rsidRDefault="00E429D4" w:rsidP="002A091A">
      <w:pPr>
        <w:pStyle w:val="a4"/>
        <w:ind w:right="140" w:firstLine="709"/>
        <w:rPr>
          <w:szCs w:val="28"/>
        </w:rPr>
      </w:pPr>
      <w:r w:rsidRPr="002A091A">
        <w:rPr>
          <w:szCs w:val="28"/>
        </w:rPr>
        <w:t xml:space="preserve">2. Решение вступает в силу со дня, следующего за днем его </w:t>
      </w:r>
      <w:r w:rsidR="00604B4E" w:rsidRPr="002A091A">
        <w:rPr>
          <w:szCs w:val="28"/>
        </w:rPr>
        <w:t>официального опубликования</w:t>
      </w:r>
      <w:r w:rsidRPr="002A091A">
        <w:rPr>
          <w:szCs w:val="28"/>
        </w:rPr>
        <w:t>.</w:t>
      </w:r>
    </w:p>
    <w:p w14:paraId="43560CC1" w14:textId="77777777" w:rsidR="00E429D4" w:rsidRPr="002A091A" w:rsidRDefault="00E429D4" w:rsidP="002A091A">
      <w:pPr>
        <w:pStyle w:val="a4"/>
        <w:tabs>
          <w:tab w:val="left" w:pos="9356"/>
          <w:tab w:val="center" w:pos="10490"/>
        </w:tabs>
        <w:ind w:right="-1" w:firstLine="709"/>
        <w:rPr>
          <w:szCs w:val="28"/>
        </w:rPr>
      </w:pPr>
      <w:r w:rsidRPr="002A091A">
        <w:rPr>
          <w:szCs w:val="28"/>
        </w:rPr>
        <w:t>3. Опубликовать решение в муниципальной газете «Батецкие вести» и разместить на официальном сайте Администрации Батецкого муниципального района, в разделе Батецкое сельское поселение.</w:t>
      </w:r>
    </w:p>
    <w:p w14:paraId="0F4C43EC" w14:textId="77777777" w:rsidR="00514C5E" w:rsidRDefault="00514C5E" w:rsidP="002F1DBD">
      <w:pPr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14:paraId="23A951EB" w14:textId="77777777" w:rsidR="002A091A" w:rsidRDefault="002A091A" w:rsidP="002F1DBD">
      <w:pPr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14:paraId="58819B01" w14:textId="77777777" w:rsidR="00221684" w:rsidRPr="00221684" w:rsidRDefault="00221684" w:rsidP="00221684">
      <w:pPr>
        <w:spacing w:after="0" w:line="240" w:lineRule="exact"/>
        <w:ind w:left="1134" w:hanging="1134"/>
        <w:jc w:val="both"/>
        <w:rPr>
          <w:rFonts w:ascii="Times New Roman" w:hAnsi="Times New Roman"/>
          <w:b/>
          <w:sz w:val="28"/>
          <w:szCs w:val="28"/>
          <w:lang w:eastAsia="x-none"/>
        </w:rPr>
      </w:pPr>
      <w:r w:rsidRPr="00221684">
        <w:rPr>
          <w:rFonts w:ascii="Times New Roman" w:hAnsi="Times New Roman"/>
          <w:b/>
          <w:sz w:val="28"/>
          <w:szCs w:val="28"/>
          <w:lang w:eastAsia="x-none"/>
        </w:rPr>
        <w:t xml:space="preserve">Заместитель председателя </w:t>
      </w:r>
    </w:p>
    <w:p w14:paraId="7F244C5A" w14:textId="77777777" w:rsidR="00221684" w:rsidRPr="00221684" w:rsidRDefault="00221684" w:rsidP="00221684">
      <w:pPr>
        <w:spacing w:after="0" w:line="240" w:lineRule="exact"/>
        <w:ind w:left="1134" w:hanging="1134"/>
        <w:jc w:val="both"/>
        <w:rPr>
          <w:rFonts w:ascii="Times New Roman" w:hAnsi="Times New Roman"/>
          <w:b/>
          <w:sz w:val="28"/>
          <w:szCs w:val="28"/>
          <w:lang w:eastAsia="x-none"/>
        </w:rPr>
      </w:pPr>
      <w:r w:rsidRPr="00221684">
        <w:rPr>
          <w:rFonts w:ascii="Times New Roman" w:hAnsi="Times New Roman"/>
          <w:b/>
          <w:sz w:val="28"/>
          <w:szCs w:val="28"/>
          <w:lang w:eastAsia="x-none"/>
        </w:rPr>
        <w:t>Совета депутатов Батецкого</w:t>
      </w:r>
    </w:p>
    <w:p w14:paraId="2E92147A" w14:textId="77777777" w:rsidR="00221684" w:rsidRPr="00221684" w:rsidRDefault="00221684" w:rsidP="00221684">
      <w:pPr>
        <w:spacing w:after="0" w:line="240" w:lineRule="exact"/>
        <w:ind w:left="1134" w:hanging="1134"/>
        <w:jc w:val="both"/>
        <w:rPr>
          <w:rFonts w:ascii="Times New Roman" w:hAnsi="Times New Roman"/>
          <w:b/>
          <w:sz w:val="28"/>
          <w:szCs w:val="28"/>
          <w:lang w:eastAsia="x-none"/>
        </w:rPr>
      </w:pPr>
      <w:r w:rsidRPr="00221684">
        <w:rPr>
          <w:rFonts w:ascii="Times New Roman" w:hAnsi="Times New Roman"/>
          <w:b/>
          <w:sz w:val="28"/>
          <w:szCs w:val="28"/>
          <w:lang w:eastAsia="x-none"/>
        </w:rPr>
        <w:t xml:space="preserve">сельского поселения                                                     С.Г. </w:t>
      </w:r>
      <w:proofErr w:type="spellStart"/>
      <w:r w:rsidRPr="00221684">
        <w:rPr>
          <w:rFonts w:ascii="Times New Roman" w:hAnsi="Times New Roman"/>
          <w:b/>
          <w:sz w:val="28"/>
          <w:szCs w:val="28"/>
          <w:lang w:eastAsia="x-none"/>
        </w:rPr>
        <w:t>Гогишвили</w:t>
      </w:r>
      <w:proofErr w:type="spellEnd"/>
    </w:p>
    <w:p w14:paraId="70D1FA1E" w14:textId="77777777" w:rsidR="002A091A" w:rsidRPr="002A091A" w:rsidRDefault="002A091A" w:rsidP="002A091A">
      <w:pPr>
        <w:spacing w:after="0" w:line="240" w:lineRule="auto"/>
        <w:rPr>
          <w:rFonts w:ascii="Times New Roman" w:hAnsi="Times New Roman"/>
          <w:sz w:val="24"/>
          <w:szCs w:val="24"/>
          <w:lang w:eastAsia="x-none"/>
        </w:rPr>
      </w:pPr>
    </w:p>
    <w:p w14:paraId="42754723" w14:textId="77777777" w:rsidR="002A091A" w:rsidRPr="002A091A" w:rsidRDefault="002A091A" w:rsidP="002A091A">
      <w:pPr>
        <w:spacing w:after="0" w:line="240" w:lineRule="auto"/>
        <w:rPr>
          <w:rFonts w:ascii="Times New Roman" w:hAnsi="Times New Roman"/>
          <w:sz w:val="24"/>
          <w:szCs w:val="24"/>
          <w:lang w:eastAsia="x-none"/>
        </w:rPr>
      </w:pPr>
      <w:r w:rsidRPr="002A091A">
        <w:rPr>
          <w:rFonts w:ascii="Times New Roman" w:hAnsi="Times New Roman"/>
          <w:sz w:val="24"/>
          <w:szCs w:val="24"/>
          <w:lang w:eastAsia="x-none"/>
        </w:rPr>
        <w:t>п. Батецкий</w:t>
      </w:r>
    </w:p>
    <w:p w14:paraId="2836D578" w14:textId="30F61798" w:rsidR="002A091A" w:rsidRPr="002A091A" w:rsidRDefault="002A091A" w:rsidP="002A091A">
      <w:pPr>
        <w:spacing w:after="0" w:line="240" w:lineRule="auto"/>
        <w:rPr>
          <w:rFonts w:ascii="Times New Roman" w:hAnsi="Times New Roman"/>
          <w:sz w:val="24"/>
          <w:szCs w:val="24"/>
          <w:lang w:eastAsia="x-none"/>
        </w:rPr>
      </w:pPr>
      <w:r>
        <w:rPr>
          <w:rFonts w:ascii="Times New Roman" w:hAnsi="Times New Roman"/>
          <w:sz w:val="24"/>
          <w:szCs w:val="24"/>
          <w:lang w:eastAsia="x-none"/>
        </w:rPr>
        <w:t xml:space="preserve">20 сентября </w:t>
      </w:r>
      <w:r w:rsidRPr="002A091A">
        <w:rPr>
          <w:rFonts w:ascii="Times New Roman" w:hAnsi="Times New Roman"/>
          <w:sz w:val="24"/>
          <w:szCs w:val="24"/>
          <w:lang w:eastAsia="x-none"/>
        </w:rPr>
        <w:t>2022 года</w:t>
      </w:r>
    </w:p>
    <w:p w14:paraId="5AA82892" w14:textId="19BF8B3E" w:rsidR="002A091A" w:rsidRPr="002A091A" w:rsidRDefault="002A091A" w:rsidP="002A091A">
      <w:pPr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  <w:lang w:eastAsia="x-none"/>
        </w:rPr>
      </w:pPr>
      <w:r>
        <w:rPr>
          <w:rFonts w:ascii="Times New Roman" w:hAnsi="Times New Roman"/>
          <w:sz w:val="24"/>
          <w:szCs w:val="24"/>
          <w:lang w:eastAsia="x-none"/>
        </w:rPr>
        <w:t>№ 111</w:t>
      </w:r>
      <w:r w:rsidRPr="002A091A">
        <w:rPr>
          <w:rFonts w:ascii="Times New Roman" w:hAnsi="Times New Roman"/>
          <w:sz w:val="24"/>
          <w:szCs w:val="24"/>
          <w:lang w:eastAsia="x-none"/>
        </w:rPr>
        <w:t>-СД</w:t>
      </w:r>
    </w:p>
    <w:p w14:paraId="31B87525" w14:textId="77777777" w:rsidR="002A091A" w:rsidRDefault="002A091A" w:rsidP="002F1DBD">
      <w:pPr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14:paraId="2467FCDA" w14:textId="77777777" w:rsidR="009D1132" w:rsidRDefault="009D1132" w:rsidP="006D4FC2">
      <w:pPr>
        <w:spacing w:after="0"/>
        <w:jc w:val="right"/>
        <w:rPr>
          <w:rFonts w:ascii="Times New Roman" w:hAnsi="Times New Roman"/>
        </w:rPr>
      </w:pPr>
    </w:p>
    <w:p w14:paraId="0600AF58" w14:textId="77777777" w:rsidR="0090462D" w:rsidRPr="00A6537C" w:rsidRDefault="0090462D" w:rsidP="002A091A">
      <w:pPr>
        <w:spacing w:after="0" w:line="240" w:lineRule="exact"/>
        <w:ind w:left="5670" w:firstLine="567"/>
        <w:jc w:val="both"/>
        <w:rPr>
          <w:rFonts w:ascii="Times New Roman" w:hAnsi="Times New Roman"/>
        </w:rPr>
      </w:pPr>
      <w:r w:rsidRPr="00A6537C">
        <w:rPr>
          <w:rFonts w:ascii="Times New Roman" w:hAnsi="Times New Roman"/>
        </w:rPr>
        <w:t>Приложение 1</w:t>
      </w:r>
    </w:p>
    <w:p w14:paraId="6353825B" w14:textId="77777777" w:rsidR="0090462D" w:rsidRPr="00A6537C" w:rsidRDefault="0090462D" w:rsidP="002A091A">
      <w:pPr>
        <w:spacing w:after="0" w:line="240" w:lineRule="exact"/>
        <w:ind w:left="5670" w:firstLine="567"/>
        <w:jc w:val="both"/>
        <w:rPr>
          <w:rFonts w:ascii="Times New Roman" w:hAnsi="Times New Roman"/>
        </w:rPr>
      </w:pPr>
      <w:r w:rsidRPr="00A6537C">
        <w:rPr>
          <w:rFonts w:ascii="Times New Roman" w:hAnsi="Times New Roman"/>
        </w:rPr>
        <w:t>к решению Совета депутатов</w:t>
      </w:r>
    </w:p>
    <w:p w14:paraId="15BCD087" w14:textId="55575B20" w:rsidR="0090462D" w:rsidRPr="00A6537C" w:rsidRDefault="0090462D" w:rsidP="002A091A">
      <w:pPr>
        <w:spacing w:after="0" w:line="240" w:lineRule="exact"/>
        <w:ind w:left="5670" w:firstLine="567"/>
        <w:jc w:val="both"/>
        <w:rPr>
          <w:rFonts w:ascii="Times New Roman" w:hAnsi="Times New Roman"/>
        </w:rPr>
      </w:pPr>
      <w:r w:rsidRPr="00A6537C">
        <w:rPr>
          <w:rFonts w:ascii="Times New Roman" w:hAnsi="Times New Roman"/>
        </w:rPr>
        <w:t xml:space="preserve">Батецкого </w:t>
      </w:r>
      <w:proofErr w:type="gramStart"/>
      <w:r w:rsidRPr="00A6537C">
        <w:rPr>
          <w:rFonts w:ascii="Times New Roman" w:hAnsi="Times New Roman"/>
        </w:rPr>
        <w:t xml:space="preserve">сельского </w:t>
      </w:r>
      <w:r w:rsidR="00A13924" w:rsidRPr="00A6537C">
        <w:rPr>
          <w:rFonts w:ascii="Times New Roman" w:hAnsi="Times New Roman"/>
        </w:rPr>
        <w:t xml:space="preserve"> </w:t>
      </w:r>
      <w:r w:rsidRPr="00A6537C">
        <w:rPr>
          <w:rFonts w:ascii="Times New Roman" w:hAnsi="Times New Roman"/>
        </w:rPr>
        <w:t>поселения</w:t>
      </w:r>
      <w:proofErr w:type="gramEnd"/>
    </w:p>
    <w:p w14:paraId="07987B00" w14:textId="54E2999A" w:rsidR="0090462D" w:rsidRPr="00A6537C" w:rsidRDefault="0090462D" w:rsidP="002A091A">
      <w:pPr>
        <w:spacing w:after="0" w:line="240" w:lineRule="exact"/>
        <w:ind w:left="6237"/>
        <w:jc w:val="both"/>
        <w:rPr>
          <w:rFonts w:ascii="Times New Roman" w:hAnsi="Times New Roman"/>
        </w:rPr>
      </w:pPr>
      <w:r w:rsidRPr="00A6537C">
        <w:rPr>
          <w:rFonts w:ascii="Times New Roman" w:hAnsi="Times New Roman"/>
        </w:rPr>
        <w:t>«О бюджете</w:t>
      </w:r>
      <w:r w:rsidR="002A091A">
        <w:rPr>
          <w:rFonts w:ascii="Times New Roman" w:hAnsi="Times New Roman"/>
        </w:rPr>
        <w:t xml:space="preserve"> Батецкого сельского поселения на 2022 год </w:t>
      </w:r>
      <w:r w:rsidRPr="00A6537C">
        <w:rPr>
          <w:rFonts w:ascii="Times New Roman" w:hAnsi="Times New Roman"/>
        </w:rPr>
        <w:t>и плановый период 2023 и 2024 годов»</w:t>
      </w:r>
    </w:p>
    <w:p w14:paraId="7FB36C10" w14:textId="77777777" w:rsidR="0090462D" w:rsidRPr="0090462D" w:rsidRDefault="0090462D" w:rsidP="0090462D">
      <w:pPr>
        <w:ind w:left="5670"/>
        <w:rPr>
          <w:rFonts w:ascii="Times New Roman" w:hAnsi="Times New Roman"/>
          <w:sz w:val="20"/>
          <w:szCs w:val="20"/>
        </w:rPr>
      </w:pPr>
    </w:p>
    <w:p w14:paraId="7C2A2927" w14:textId="77777777" w:rsidR="002B6C5F" w:rsidRDefault="0090462D" w:rsidP="0090462D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 w:rsidRPr="002A091A">
        <w:rPr>
          <w:rFonts w:ascii="Times New Roman" w:hAnsi="Times New Roman"/>
          <w:b/>
          <w:bCs/>
          <w:sz w:val="24"/>
          <w:szCs w:val="24"/>
        </w:rPr>
        <w:t xml:space="preserve">Поступление налоговых и неналоговых доходов в бюджет </w:t>
      </w:r>
    </w:p>
    <w:p w14:paraId="079BE2D2" w14:textId="70B35F38" w:rsidR="0090462D" w:rsidRDefault="002B6C5F" w:rsidP="002B6C5F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сельского поселения </w:t>
      </w:r>
      <w:r w:rsidR="0090462D" w:rsidRPr="002A091A">
        <w:rPr>
          <w:rFonts w:ascii="Times New Roman" w:hAnsi="Times New Roman"/>
          <w:b/>
          <w:bCs/>
          <w:sz w:val="24"/>
          <w:szCs w:val="24"/>
        </w:rPr>
        <w:t xml:space="preserve">на 2022 год </w:t>
      </w:r>
    </w:p>
    <w:p w14:paraId="142B7F91" w14:textId="77777777" w:rsidR="002A091A" w:rsidRPr="002A091A" w:rsidRDefault="002A091A" w:rsidP="0090462D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457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95"/>
        <w:gridCol w:w="2593"/>
        <w:gridCol w:w="1369"/>
      </w:tblGrid>
      <w:tr w:rsidR="0090462D" w:rsidRPr="00A6537C" w14:paraId="7E6FC5C1" w14:textId="77777777" w:rsidTr="001E1870">
        <w:trPr>
          <w:trHeight w:val="20"/>
        </w:trPr>
        <w:tc>
          <w:tcPr>
            <w:tcW w:w="5495" w:type="dxa"/>
          </w:tcPr>
          <w:p w14:paraId="379F4D50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Доходы</w:t>
            </w:r>
          </w:p>
        </w:tc>
        <w:tc>
          <w:tcPr>
            <w:tcW w:w="2593" w:type="dxa"/>
          </w:tcPr>
          <w:p w14:paraId="7565CC61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1369" w:type="dxa"/>
          </w:tcPr>
          <w:p w14:paraId="5D5E9FAB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2022 год</w:t>
            </w:r>
          </w:p>
          <w:p w14:paraId="12205BD5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  <w:color w:val="000000"/>
              </w:rPr>
              <w:t>(тыс. рублей)</w:t>
            </w:r>
          </w:p>
        </w:tc>
      </w:tr>
      <w:tr w:rsidR="0090462D" w:rsidRPr="00A6537C" w14:paraId="6F006C1B" w14:textId="77777777" w:rsidTr="001E1870">
        <w:trPr>
          <w:trHeight w:val="20"/>
        </w:trPr>
        <w:tc>
          <w:tcPr>
            <w:tcW w:w="5495" w:type="dxa"/>
          </w:tcPr>
          <w:p w14:paraId="210272FA" w14:textId="77777777" w:rsidR="0090462D" w:rsidRPr="00A6537C" w:rsidRDefault="0090462D" w:rsidP="0090462D">
            <w:pPr>
              <w:keepNext/>
              <w:spacing w:after="0" w:line="240" w:lineRule="exact"/>
              <w:jc w:val="center"/>
              <w:outlineLvl w:val="3"/>
              <w:rPr>
                <w:rFonts w:ascii="Times New Roman" w:hAnsi="Times New Roman"/>
                <w:b/>
                <w:bCs/>
              </w:rPr>
            </w:pPr>
            <w:r w:rsidRPr="00A6537C">
              <w:rPr>
                <w:rFonts w:ascii="Times New Roman" w:hAnsi="Times New Roman"/>
                <w:b/>
                <w:bCs/>
              </w:rPr>
              <w:t>Налоговые доходы</w:t>
            </w:r>
          </w:p>
          <w:p w14:paraId="7601B004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</w:p>
        </w:tc>
        <w:tc>
          <w:tcPr>
            <w:tcW w:w="2593" w:type="dxa"/>
          </w:tcPr>
          <w:p w14:paraId="39CA896E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69" w:type="dxa"/>
          </w:tcPr>
          <w:p w14:paraId="2A072418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A6537C">
              <w:rPr>
                <w:rFonts w:ascii="Times New Roman" w:hAnsi="Times New Roman"/>
                <w:b/>
                <w:bCs/>
              </w:rPr>
              <w:t>6350,8</w:t>
            </w:r>
          </w:p>
        </w:tc>
      </w:tr>
      <w:tr w:rsidR="0090462D" w:rsidRPr="00A6537C" w14:paraId="646C0F0C" w14:textId="77777777" w:rsidTr="001E1870">
        <w:trPr>
          <w:trHeight w:val="20"/>
        </w:trPr>
        <w:tc>
          <w:tcPr>
            <w:tcW w:w="5495" w:type="dxa"/>
          </w:tcPr>
          <w:p w14:paraId="7E403B45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 xml:space="preserve">Доходы от уплаты акцизов на нефтепродукты </w:t>
            </w:r>
          </w:p>
          <w:p w14:paraId="012EC2D4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</w:p>
        </w:tc>
        <w:tc>
          <w:tcPr>
            <w:tcW w:w="2593" w:type="dxa"/>
          </w:tcPr>
          <w:p w14:paraId="79F4DCC2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10302000010000110</w:t>
            </w:r>
          </w:p>
        </w:tc>
        <w:tc>
          <w:tcPr>
            <w:tcW w:w="1369" w:type="dxa"/>
          </w:tcPr>
          <w:p w14:paraId="41C602F3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2574,0</w:t>
            </w:r>
          </w:p>
        </w:tc>
      </w:tr>
      <w:tr w:rsidR="0090462D" w:rsidRPr="00A6537C" w14:paraId="0C7AF8BD" w14:textId="77777777" w:rsidTr="001E1870">
        <w:trPr>
          <w:trHeight w:val="20"/>
        </w:trPr>
        <w:tc>
          <w:tcPr>
            <w:tcW w:w="5495" w:type="dxa"/>
          </w:tcPr>
          <w:p w14:paraId="208A3958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Налог на доходы физических лиц</w:t>
            </w:r>
          </w:p>
        </w:tc>
        <w:tc>
          <w:tcPr>
            <w:tcW w:w="2593" w:type="dxa"/>
          </w:tcPr>
          <w:p w14:paraId="71C6B3B7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10102000010000110</w:t>
            </w:r>
          </w:p>
        </w:tc>
        <w:tc>
          <w:tcPr>
            <w:tcW w:w="1369" w:type="dxa"/>
          </w:tcPr>
          <w:p w14:paraId="6EE97002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591,5</w:t>
            </w:r>
          </w:p>
        </w:tc>
      </w:tr>
      <w:tr w:rsidR="0090462D" w:rsidRPr="00A6537C" w14:paraId="415DC28B" w14:textId="77777777" w:rsidTr="001E1870">
        <w:trPr>
          <w:trHeight w:val="20"/>
        </w:trPr>
        <w:tc>
          <w:tcPr>
            <w:tcW w:w="5495" w:type="dxa"/>
          </w:tcPr>
          <w:p w14:paraId="64A50F73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Единый сельскохозяйственный налог</w:t>
            </w:r>
          </w:p>
        </w:tc>
        <w:tc>
          <w:tcPr>
            <w:tcW w:w="2593" w:type="dxa"/>
          </w:tcPr>
          <w:p w14:paraId="2B4E8FBC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10503000010000110</w:t>
            </w:r>
          </w:p>
        </w:tc>
        <w:tc>
          <w:tcPr>
            <w:tcW w:w="1369" w:type="dxa"/>
          </w:tcPr>
          <w:p w14:paraId="7FECFAC8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57,3</w:t>
            </w:r>
          </w:p>
        </w:tc>
      </w:tr>
      <w:tr w:rsidR="0090462D" w:rsidRPr="00A6537C" w14:paraId="44480E59" w14:textId="77777777" w:rsidTr="001E1870">
        <w:trPr>
          <w:trHeight w:val="20"/>
        </w:trPr>
        <w:tc>
          <w:tcPr>
            <w:tcW w:w="5495" w:type="dxa"/>
          </w:tcPr>
          <w:p w14:paraId="44FD19F3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Налог на имущество физических лиц</w:t>
            </w:r>
          </w:p>
        </w:tc>
        <w:tc>
          <w:tcPr>
            <w:tcW w:w="2593" w:type="dxa"/>
          </w:tcPr>
          <w:p w14:paraId="3CD955BF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10601000000000110</w:t>
            </w:r>
          </w:p>
        </w:tc>
        <w:tc>
          <w:tcPr>
            <w:tcW w:w="1369" w:type="dxa"/>
          </w:tcPr>
          <w:p w14:paraId="78BB4B63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612,0</w:t>
            </w:r>
          </w:p>
        </w:tc>
      </w:tr>
      <w:tr w:rsidR="0090462D" w:rsidRPr="00A6537C" w14:paraId="47655539" w14:textId="77777777" w:rsidTr="001E1870">
        <w:trPr>
          <w:trHeight w:val="20"/>
        </w:trPr>
        <w:tc>
          <w:tcPr>
            <w:tcW w:w="5495" w:type="dxa"/>
          </w:tcPr>
          <w:p w14:paraId="1B5B5010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Земельный налог</w:t>
            </w:r>
          </w:p>
        </w:tc>
        <w:tc>
          <w:tcPr>
            <w:tcW w:w="2593" w:type="dxa"/>
          </w:tcPr>
          <w:p w14:paraId="191B4697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10606000000000110</w:t>
            </w:r>
          </w:p>
        </w:tc>
        <w:tc>
          <w:tcPr>
            <w:tcW w:w="1369" w:type="dxa"/>
          </w:tcPr>
          <w:p w14:paraId="466FBAFD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2516,0</w:t>
            </w:r>
          </w:p>
        </w:tc>
      </w:tr>
      <w:tr w:rsidR="0090462D" w:rsidRPr="00A6537C" w14:paraId="6EDC635A" w14:textId="77777777" w:rsidTr="001E1870">
        <w:trPr>
          <w:trHeight w:val="475"/>
        </w:trPr>
        <w:tc>
          <w:tcPr>
            <w:tcW w:w="5495" w:type="dxa"/>
          </w:tcPr>
          <w:p w14:paraId="15835954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A6537C">
              <w:rPr>
                <w:rFonts w:ascii="Times New Roman" w:hAnsi="Times New Roman"/>
                <w:b/>
                <w:bCs/>
              </w:rPr>
              <w:t>Неналоговые доходы</w:t>
            </w:r>
          </w:p>
          <w:p w14:paraId="6B06BB63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</w:p>
        </w:tc>
        <w:tc>
          <w:tcPr>
            <w:tcW w:w="2593" w:type="dxa"/>
          </w:tcPr>
          <w:p w14:paraId="7C4FB6ED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69" w:type="dxa"/>
          </w:tcPr>
          <w:p w14:paraId="1929ACF1" w14:textId="717E2AAD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A6537C">
              <w:rPr>
                <w:rFonts w:ascii="Times New Roman" w:hAnsi="Times New Roman"/>
                <w:b/>
                <w:bCs/>
              </w:rPr>
              <w:t>135,7</w:t>
            </w:r>
          </w:p>
        </w:tc>
      </w:tr>
      <w:tr w:rsidR="0090462D" w:rsidRPr="00A6537C" w14:paraId="48C7B686" w14:textId="77777777" w:rsidTr="001E1870">
        <w:trPr>
          <w:trHeight w:val="20"/>
        </w:trPr>
        <w:tc>
          <w:tcPr>
            <w:tcW w:w="5495" w:type="dxa"/>
          </w:tcPr>
          <w:p w14:paraId="17DC70AE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Доходы от сдачи в аренду имущества</w:t>
            </w:r>
          </w:p>
        </w:tc>
        <w:tc>
          <w:tcPr>
            <w:tcW w:w="2593" w:type="dxa"/>
          </w:tcPr>
          <w:p w14:paraId="7EDB75C9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11105000000000120</w:t>
            </w:r>
          </w:p>
        </w:tc>
        <w:tc>
          <w:tcPr>
            <w:tcW w:w="1369" w:type="dxa"/>
          </w:tcPr>
          <w:p w14:paraId="44429129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2,5</w:t>
            </w:r>
          </w:p>
        </w:tc>
      </w:tr>
      <w:tr w:rsidR="0090462D" w:rsidRPr="00A6537C" w14:paraId="193A1ABD" w14:textId="77777777" w:rsidTr="001E1870">
        <w:trPr>
          <w:trHeight w:val="20"/>
        </w:trPr>
        <w:tc>
          <w:tcPr>
            <w:tcW w:w="5495" w:type="dxa"/>
          </w:tcPr>
          <w:p w14:paraId="39FE4925" w14:textId="23C4BAA1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Инициативные платежи</w:t>
            </w:r>
          </w:p>
        </w:tc>
        <w:tc>
          <w:tcPr>
            <w:tcW w:w="2593" w:type="dxa"/>
          </w:tcPr>
          <w:p w14:paraId="6B48D8F8" w14:textId="6F428E68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11715030100000150</w:t>
            </w:r>
          </w:p>
        </w:tc>
        <w:tc>
          <w:tcPr>
            <w:tcW w:w="1369" w:type="dxa"/>
          </w:tcPr>
          <w:p w14:paraId="64B89BB3" w14:textId="3E2C71FD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133,2</w:t>
            </w:r>
          </w:p>
        </w:tc>
      </w:tr>
      <w:tr w:rsidR="0090462D" w:rsidRPr="00A6537C" w14:paraId="11694C52" w14:textId="77777777" w:rsidTr="001E1870">
        <w:trPr>
          <w:trHeight w:val="20"/>
        </w:trPr>
        <w:tc>
          <w:tcPr>
            <w:tcW w:w="5495" w:type="dxa"/>
          </w:tcPr>
          <w:p w14:paraId="30B20A59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  <w:b/>
                <w:bCs/>
              </w:rPr>
              <w:t>Всего доходов:</w:t>
            </w:r>
          </w:p>
        </w:tc>
        <w:tc>
          <w:tcPr>
            <w:tcW w:w="2593" w:type="dxa"/>
          </w:tcPr>
          <w:p w14:paraId="3943BFBD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69" w:type="dxa"/>
          </w:tcPr>
          <w:p w14:paraId="771F9378" w14:textId="52BB0651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A6537C">
              <w:rPr>
                <w:rFonts w:ascii="Times New Roman" w:hAnsi="Times New Roman"/>
                <w:b/>
                <w:bCs/>
              </w:rPr>
              <w:t>6486,5</w:t>
            </w:r>
          </w:p>
        </w:tc>
      </w:tr>
    </w:tbl>
    <w:p w14:paraId="572FC372" w14:textId="77777777" w:rsidR="0090462D" w:rsidRDefault="0090462D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1A63433D" w14:textId="68DE77C2" w:rsidR="0090462D" w:rsidRDefault="0090462D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6317B5ED" w14:textId="0B1A1967" w:rsidR="001D7525" w:rsidRPr="00A6537C" w:rsidRDefault="001D7525" w:rsidP="002A091A">
      <w:pPr>
        <w:autoSpaceDE w:val="0"/>
        <w:autoSpaceDN w:val="0"/>
        <w:adjustRightInd w:val="0"/>
        <w:spacing w:after="0" w:line="240" w:lineRule="exact"/>
        <w:ind w:left="5670" w:firstLine="567"/>
        <w:jc w:val="both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Приложение 3</w:t>
      </w:r>
    </w:p>
    <w:p w14:paraId="1FAB2FF3" w14:textId="77777777" w:rsidR="001D7525" w:rsidRPr="00A6537C" w:rsidRDefault="001D7525" w:rsidP="002A091A">
      <w:pPr>
        <w:autoSpaceDE w:val="0"/>
        <w:autoSpaceDN w:val="0"/>
        <w:adjustRightInd w:val="0"/>
        <w:spacing w:after="0" w:line="240" w:lineRule="exact"/>
        <w:ind w:left="5670" w:firstLine="567"/>
        <w:jc w:val="both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к   решению Совета депутатов</w:t>
      </w:r>
    </w:p>
    <w:p w14:paraId="055B3182" w14:textId="134FBD02" w:rsidR="001D7525" w:rsidRPr="00A6537C" w:rsidRDefault="001D7525" w:rsidP="002A091A">
      <w:pPr>
        <w:autoSpaceDE w:val="0"/>
        <w:autoSpaceDN w:val="0"/>
        <w:adjustRightInd w:val="0"/>
        <w:spacing w:after="0" w:line="240" w:lineRule="exact"/>
        <w:ind w:left="5669" w:firstLine="567"/>
        <w:jc w:val="both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Батецкого сельского поселения</w:t>
      </w:r>
    </w:p>
    <w:p w14:paraId="1686EC7F" w14:textId="77777777" w:rsidR="001D7525" w:rsidRPr="00A6537C" w:rsidRDefault="001D7525" w:rsidP="002A091A">
      <w:pPr>
        <w:autoSpaceDE w:val="0"/>
        <w:autoSpaceDN w:val="0"/>
        <w:adjustRightInd w:val="0"/>
        <w:spacing w:after="0" w:line="240" w:lineRule="exact"/>
        <w:ind w:left="6237"/>
        <w:jc w:val="both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«О бюджете Батецкого сельского поселения на 2022 год и плановый период 2023 и 2024 годов»</w:t>
      </w:r>
    </w:p>
    <w:p w14:paraId="39A52C69" w14:textId="10A5974F" w:rsidR="001D7525" w:rsidRPr="00A6537C" w:rsidRDefault="001D7525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</w:p>
    <w:p w14:paraId="3BAA590A" w14:textId="112695F9" w:rsidR="001D7525" w:rsidRPr="00A6537C" w:rsidRDefault="001D7525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</w:p>
    <w:p w14:paraId="3B567B75" w14:textId="4B53E49D" w:rsidR="001D7525" w:rsidRPr="002A091A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 w:rsidRPr="002A091A">
        <w:rPr>
          <w:rFonts w:ascii="Times New Roman" w:hAnsi="Times New Roman"/>
          <w:b/>
          <w:bCs/>
          <w:sz w:val="24"/>
          <w:szCs w:val="24"/>
        </w:rPr>
        <w:t>Источники внутреннего финансирования дефицита</w:t>
      </w:r>
    </w:p>
    <w:p w14:paraId="7FCB0ABF" w14:textId="6C76310D" w:rsidR="001D7525" w:rsidRPr="002A091A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 w:rsidRPr="002A091A">
        <w:rPr>
          <w:rFonts w:ascii="Times New Roman" w:hAnsi="Times New Roman"/>
          <w:b/>
          <w:bCs/>
          <w:sz w:val="24"/>
          <w:szCs w:val="24"/>
        </w:rPr>
        <w:t>бюджета Батецкого сельского поселения на 2022 год</w:t>
      </w:r>
    </w:p>
    <w:p w14:paraId="2B683A06" w14:textId="0D44ADA5" w:rsidR="001D7525" w:rsidRPr="002A091A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 w:rsidRPr="002A091A">
        <w:rPr>
          <w:rFonts w:ascii="Times New Roman" w:hAnsi="Times New Roman"/>
          <w:b/>
          <w:bCs/>
          <w:sz w:val="24"/>
          <w:szCs w:val="24"/>
        </w:rPr>
        <w:t>и плановый период 2023 и 2024 годов</w:t>
      </w:r>
    </w:p>
    <w:p w14:paraId="5886BCBD" w14:textId="77777777" w:rsidR="001D7525" w:rsidRPr="004E4448" w:rsidRDefault="001D7525" w:rsidP="001D7525">
      <w:pPr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</w:p>
    <w:p w14:paraId="44038038" w14:textId="77777777" w:rsidR="001D7525" w:rsidRPr="004E4448" w:rsidRDefault="001D7525" w:rsidP="001D7525">
      <w:pPr>
        <w:spacing w:after="0" w:line="240" w:lineRule="exact"/>
        <w:jc w:val="right"/>
        <w:rPr>
          <w:rFonts w:ascii="Times New Roman" w:hAnsi="Times New Roman"/>
        </w:rPr>
      </w:pPr>
      <w:r w:rsidRPr="004E4448">
        <w:rPr>
          <w:rFonts w:ascii="Times New Roman" w:hAnsi="Times New Roman"/>
        </w:rPr>
        <w:t>тыс. рублей</w:t>
      </w:r>
    </w:p>
    <w:tbl>
      <w:tblPr>
        <w:tblW w:w="974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362"/>
        <w:gridCol w:w="2835"/>
        <w:gridCol w:w="1275"/>
        <w:gridCol w:w="1134"/>
        <w:gridCol w:w="1134"/>
      </w:tblGrid>
      <w:tr w:rsidR="00A6537C" w:rsidRPr="004E4448" w14:paraId="61170975" w14:textId="77777777" w:rsidTr="002B6C5F">
        <w:trPr>
          <w:trHeight w:val="57"/>
        </w:trPr>
        <w:tc>
          <w:tcPr>
            <w:tcW w:w="3362" w:type="dxa"/>
          </w:tcPr>
          <w:p w14:paraId="555AAADA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14:paraId="1259441E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Код группы, подгруппы, статьи и вида источников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0596DAFD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2022</w:t>
            </w:r>
          </w:p>
          <w:p w14:paraId="075BD635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год</w:t>
            </w:r>
          </w:p>
          <w:p w14:paraId="69356EDE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1EB1CA8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2023 год</w:t>
            </w:r>
          </w:p>
          <w:p w14:paraId="73B722FC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3C6021A" w14:textId="532CE63C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2024</w:t>
            </w:r>
          </w:p>
          <w:p w14:paraId="6E4B704A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год</w:t>
            </w:r>
          </w:p>
          <w:p w14:paraId="5F1FC6B5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</w:tr>
      <w:tr w:rsidR="00A6537C" w:rsidRPr="004E4448" w14:paraId="0223E6A8" w14:textId="77777777" w:rsidTr="002B6C5F">
        <w:trPr>
          <w:trHeight w:val="787"/>
        </w:trPr>
        <w:tc>
          <w:tcPr>
            <w:tcW w:w="3362" w:type="dxa"/>
          </w:tcPr>
          <w:tbl>
            <w:tblPr>
              <w:tblW w:w="4536" w:type="dxa"/>
              <w:tblLayout w:type="fixed"/>
              <w:tblLook w:val="00A0" w:firstRow="1" w:lastRow="0" w:firstColumn="1" w:lastColumn="0" w:noHBand="0" w:noVBand="0"/>
            </w:tblPr>
            <w:tblGrid>
              <w:gridCol w:w="4536"/>
            </w:tblGrid>
            <w:tr w:rsidR="00A6537C" w:rsidRPr="004E4448" w14:paraId="67821E82" w14:textId="77777777" w:rsidTr="002A091A">
              <w:trPr>
                <w:trHeight w:val="1041"/>
              </w:trPr>
              <w:tc>
                <w:tcPr>
                  <w:tcW w:w="4536" w:type="dxa"/>
                  <w:vAlign w:val="bottom"/>
                </w:tcPr>
                <w:p w14:paraId="4BD2C96F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 xml:space="preserve">Источники внутреннего           </w:t>
                  </w:r>
                </w:p>
                <w:p w14:paraId="708691CB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 xml:space="preserve">финансирования дефицитов </w:t>
                  </w:r>
                </w:p>
                <w:p w14:paraId="75941D37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>бюджетов</w:t>
                  </w:r>
                </w:p>
                <w:p w14:paraId="4E31CC94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</w:tr>
          </w:tbl>
          <w:p w14:paraId="05D94BC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35" w:type="dxa"/>
          </w:tcPr>
          <w:p w14:paraId="7C3CD00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404B7D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000 01 00 00 00 00 0000 000</w:t>
            </w:r>
          </w:p>
          <w:p w14:paraId="040D882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162CF9DE" w14:textId="2EC1BC75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762,2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67A67E1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0EFFF5A" w14:textId="3D971531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</w:p>
        </w:tc>
      </w:tr>
      <w:tr w:rsidR="00A6537C" w:rsidRPr="004E4448" w14:paraId="68DA70DF" w14:textId="77777777" w:rsidTr="002B6C5F">
        <w:trPr>
          <w:trHeight w:val="57"/>
        </w:trPr>
        <w:tc>
          <w:tcPr>
            <w:tcW w:w="3362" w:type="dxa"/>
          </w:tcPr>
          <w:p w14:paraId="36546F08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</w:tcPr>
          <w:p w14:paraId="603461F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54A0472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000 01 02 00 00 00 0000 000</w:t>
            </w:r>
          </w:p>
          <w:p w14:paraId="23D79DDC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21CFB4D9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  <w:p w14:paraId="3859BDF4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1062,74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5D8FA4D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  <w:p w14:paraId="500752CF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1105,20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400AC2F" w14:textId="7E669756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441,0</w:t>
            </w:r>
          </w:p>
        </w:tc>
      </w:tr>
      <w:tr w:rsidR="00A6537C" w:rsidRPr="004E4448" w14:paraId="084DB02B" w14:textId="77777777" w:rsidTr="002B6C5F">
        <w:trPr>
          <w:trHeight w:val="57"/>
        </w:trPr>
        <w:tc>
          <w:tcPr>
            <w:tcW w:w="3362" w:type="dxa"/>
          </w:tcPr>
          <w:p w14:paraId="1F290723" w14:textId="2BB16DCD" w:rsidR="00A6537C" w:rsidRPr="004E4448" w:rsidRDefault="002A091A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Привлечение</w:t>
            </w:r>
            <w:r w:rsidR="00A6537C" w:rsidRPr="004E4448">
              <w:rPr>
                <w:rFonts w:ascii="Times New Roman" w:hAnsi="Times New Roman"/>
              </w:rPr>
              <w:t xml:space="preserve"> кредитов от кредитных организаций в</w:t>
            </w:r>
          </w:p>
          <w:p w14:paraId="0403815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14:paraId="1584AB5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1DAEC556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000 01 02 00 00 00 0000 700</w:t>
            </w:r>
          </w:p>
          <w:p w14:paraId="54D530B5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11BA8000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  <w:p w14:paraId="3ACD3739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1062,74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DCC5A86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  <w:p w14:paraId="53B9B832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2167,94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6DC3733" w14:textId="71E85A05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  <w:p w14:paraId="193E5B9F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2 608,94</w:t>
            </w:r>
          </w:p>
        </w:tc>
      </w:tr>
      <w:tr w:rsidR="00A6537C" w:rsidRPr="004E4448" w14:paraId="2E25ED7F" w14:textId="77777777" w:rsidTr="002B6C5F">
        <w:trPr>
          <w:trHeight w:val="57"/>
        </w:trPr>
        <w:tc>
          <w:tcPr>
            <w:tcW w:w="3362" w:type="dxa"/>
          </w:tcPr>
          <w:p w14:paraId="276C0716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14:paraId="7658A9EF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27C38F3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000 01 02 00 00 10 0000 710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32A19752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  <w:p w14:paraId="7C3704D8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1062,74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5C1CD6D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  <w:p w14:paraId="56F2AB48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2167,94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6A1DD72" w14:textId="153CCBE1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  <w:p w14:paraId="7AB934A7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2 608,94</w:t>
            </w:r>
          </w:p>
        </w:tc>
      </w:tr>
      <w:tr w:rsidR="00A6537C" w:rsidRPr="004E4448" w14:paraId="3065C846" w14:textId="77777777" w:rsidTr="002B6C5F">
        <w:trPr>
          <w:trHeight w:val="57"/>
        </w:trPr>
        <w:tc>
          <w:tcPr>
            <w:tcW w:w="3362" w:type="dxa"/>
          </w:tcPr>
          <w:p w14:paraId="0014DA50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кредитов от кредитных организаций в</w:t>
            </w:r>
          </w:p>
          <w:p w14:paraId="3B07D2E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14:paraId="3631D4D6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0BEE7B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000 01 02 00 00 00 0000 800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26CC2662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  <w:p w14:paraId="00E93B59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2A31A1A" w14:textId="77777777" w:rsidR="002B6C5F" w:rsidRDefault="002B6C5F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  <w:p w14:paraId="0E966C39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-1062,74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62D1303" w14:textId="77777777" w:rsidR="002B6C5F" w:rsidRDefault="002B6C5F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  <w:p w14:paraId="3BC28499" w14:textId="64DB35B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-2167,94</w:t>
            </w:r>
          </w:p>
        </w:tc>
      </w:tr>
      <w:tr w:rsidR="00A6537C" w:rsidRPr="004E4448" w14:paraId="2BC4DC57" w14:textId="77777777" w:rsidTr="002B6C5F">
        <w:trPr>
          <w:trHeight w:val="57"/>
        </w:trPr>
        <w:tc>
          <w:tcPr>
            <w:tcW w:w="3362" w:type="dxa"/>
          </w:tcPr>
          <w:p w14:paraId="4BC0E9C4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lastRenderedPageBreak/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14:paraId="42D4D0DB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95D346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 xml:space="preserve">000 01 02 00 00 10 0000 810 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07B135C2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  <w:p w14:paraId="34680634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A3F4371" w14:textId="77777777" w:rsidR="002B6C5F" w:rsidRDefault="002B6C5F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  <w:p w14:paraId="15C2D19C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-1062,74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80B1F5D" w14:textId="77777777" w:rsidR="002B6C5F" w:rsidRDefault="002B6C5F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  <w:p w14:paraId="6DF0038B" w14:textId="08DFB27A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-2167,94</w:t>
            </w:r>
          </w:p>
        </w:tc>
      </w:tr>
      <w:tr w:rsidR="00A6537C" w:rsidRPr="004E4448" w14:paraId="34DFC137" w14:textId="77777777" w:rsidTr="002B6C5F">
        <w:trPr>
          <w:trHeight w:val="57"/>
        </w:trPr>
        <w:tc>
          <w:tcPr>
            <w:tcW w:w="3362" w:type="dxa"/>
          </w:tcPr>
          <w:p w14:paraId="3A45BE5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14:paraId="20A4B793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6A23484F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000 01 03 00 00 00 0000 000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6699EA98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  <w:p w14:paraId="39C9B8A3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-1062,74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BD22E1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-1105,20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4EFC72A" w14:textId="799BE1B6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  <w:p w14:paraId="4DB85D4A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-441,0</w:t>
            </w:r>
          </w:p>
        </w:tc>
      </w:tr>
      <w:tr w:rsidR="00A6537C" w:rsidRPr="004E4448" w14:paraId="0A3A0CE5" w14:textId="77777777" w:rsidTr="002B6C5F">
        <w:trPr>
          <w:trHeight w:val="57"/>
        </w:trPr>
        <w:tc>
          <w:tcPr>
            <w:tcW w:w="3362" w:type="dxa"/>
          </w:tcPr>
          <w:p w14:paraId="070432F3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47235132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0EEB87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000 01 03 01 00 00 0000 800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51287EA2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-1062,74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8EE3EC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-1105,20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9CA8AC3" w14:textId="61128462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-441,0</w:t>
            </w:r>
          </w:p>
        </w:tc>
      </w:tr>
      <w:tr w:rsidR="00A6537C" w:rsidRPr="004E4448" w14:paraId="2EA3DAA0" w14:textId="77777777" w:rsidTr="002B6C5F">
        <w:trPr>
          <w:trHeight w:val="57"/>
        </w:trPr>
        <w:tc>
          <w:tcPr>
            <w:tcW w:w="3362" w:type="dxa"/>
          </w:tcPr>
          <w:p w14:paraId="700D6D8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4E30BB8C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E97D77B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000 01 03 01 00 10 0000 810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6232598E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  <w:p w14:paraId="37439BA1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-1062,74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7B63240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  <w:p w14:paraId="550BBD80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-1105,20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C122B89" w14:textId="77777777" w:rsidR="002A091A" w:rsidRDefault="002A091A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  <w:p w14:paraId="3E71CBCA" w14:textId="696C69FB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-441,0</w:t>
            </w:r>
          </w:p>
        </w:tc>
      </w:tr>
      <w:tr w:rsidR="00A6537C" w:rsidRPr="004E4448" w14:paraId="0F462A66" w14:textId="77777777" w:rsidTr="002B6C5F">
        <w:trPr>
          <w:trHeight w:val="57"/>
        </w:trPr>
        <w:tc>
          <w:tcPr>
            <w:tcW w:w="3362" w:type="dxa"/>
          </w:tcPr>
          <w:p w14:paraId="3D47C864" w14:textId="4B66CE0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b/>
                <w:bCs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</w:tcPr>
          <w:p w14:paraId="41FAC72C" w14:textId="77777777" w:rsidR="00A6537C" w:rsidRPr="004E4448" w:rsidRDefault="00A6537C" w:rsidP="00567CCB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4E4448">
              <w:rPr>
                <w:rFonts w:ascii="Times New Roman" w:hAnsi="Times New Roman"/>
                <w:b/>
                <w:bCs/>
                <w:lang w:eastAsia="en-US"/>
              </w:rPr>
              <w:t>000 01 05 00 00 00 0000 000</w:t>
            </w:r>
          </w:p>
          <w:p w14:paraId="05DF721C" w14:textId="7777777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68293E1D" w14:textId="625DA5EA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762,2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F806013" w14:textId="77777777" w:rsidR="00A6537C" w:rsidRPr="004E4448" w:rsidRDefault="00A6537C" w:rsidP="002A091A">
            <w:pPr>
              <w:spacing w:after="0" w:line="240" w:lineRule="atLeast"/>
              <w:jc w:val="center"/>
              <w:rPr>
                <w:rFonts w:ascii="Times New Roman" w:hAnsi="Times New Roman"/>
                <w:lang w:eastAsia="en-US"/>
              </w:rPr>
            </w:pPr>
          </w:p>
          <w:p w14:paraId="1140C33E" w14:textId="3AF296B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C8ED9CB" w14:textId="21DB566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</w:tr>
      <w:tr w:rsidR="00A6537C" w:rsidRPr="004E4448" w14:paraId="6F3CC84C" w14:textId="77777777" w:rsidTr="002B6C5F">
        <w:trPr>
          <w:trHeight w:val="57"/>
        </w:trPr>
        <w:tc>
          <w:tcPr>
            <w:tcW w:w="3362" w:type="dxa"/>
          </w:tcPr>
          <w:p w14:paraId="7A1A675E" w14:textId="3AF5F642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Изменение прочих остатков денежных средств бюджетов сельских поселений</w:t>
            </w:r>
          </w:p>
        </w:tc>
        <w:tc>
          <w:tcPr>
            <w:tcW w:w="2835" w:type="dxa"/>
          </w:tcPr>
          <w:p w14:paraId="08F52410" w14:textId="77777777" w:rsidR="00A6537C" w:rsidRPr="004E4448" w:rsidRDefault="00A6537C" w:rsidP="00567CCB">
            <w:pPr>
              <w:spacing w:after="0" w:line="240" w:lineRule="auto"/>
              <w:ind w:left="-221"/>
              <w:rPr>
                <w:rFonts w:ascii="Times New Roman" w:hAnsi="Times New Roman"/>
                <w:lang w:eastAsia="en-US"/>
              </w:rPr>
            </w:pPr>
            <w:r w:rsidRPr="004E4448">
              <w:rPr>
                <w:rFonts w:ascii="Times New Roman" w:hAnsi="Times New Roman"/>
                <w:lang w:eastAsia="en-US"/>
              </w:rPr>
              <w:t>0000 01 05 02 01 10 0000 000</w:t>
            </w:r>
          </w:p>
          <w:p w14:paraId="61FC8CAA" w14:textId="7777777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30AD37FD" w14:textId="3DB2F134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762,2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049C3C6" w14:textId="0C0130F3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8E834C2" w14:textId="53DF4C8C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</w:tr>
    </w:tbl>
    <w:p w14:paraId="105433EC" w14:textId="09589CA2" w:rsidR="001D7525" w:rsidRPr="004E4448" w:rsidRDefault="001D7525" w:rsidP="001D752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color w:val="000000"/>
        </w:rPr>
      </w:pPr>
    </w:p>
    <w:p w14:paraId="277DB9A9" w14:textId="1D4854D3" w:rsidR="001D7525" w:rsidRPr="004E4448" w:rsidRDefault="001D7525" w:rsidP="001D752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color w:val="000000"/>
        </w:rPr>
      </w:pPr>
    </w:p>
    <w:p w14:paraId="114E8BF4" w14:textId="77777777" w:rsidR="00CE071D" w:rsidRPr="00FD3BE4" w:rsidRDefault="00CE071D" w:rsidP="00CE071D">
      <w:pPr>
        <w:autoSpaceDE w:val="0"/>
        <w:autoSpaceDN w:val="0"/>
        <w:adjustRightInd w:val="0"/>
        <w:spacing w:after="0" w:line="240" w:lineRule="exact"/>
        <w:ind w:left="5670" w:firstLine="56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Приложение 4</w:t>
      </w:r>
    </w:p>
    <w:p w14:paraId="0D5BC7B1" w14:textId="77777777" w:rsidR="00CE071D" w:rsidRPr="00FD3BE4" w:rsidRDefault="00CE071D" w:rsidP="00CE071D">
      <w:pPr>
        <w:autoSpaceDE w:val="0"/>
        <w:autoSpaceDN w:val="0"/>
        <w:adjustRightInd w:val="0"/>
        <w:spacing w:after="0" w:line="240" w:lineRule="exact"/>
        <w:ind w:left="5670" w:firstLine="56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к   решению Совета депутатов</w:t>
      </w:r>
    </w:p>
    <w:p w14:paraId="15087FAF" w14:textId="7512BC28" w:rsidR="00CE071D" w:rsidRPr="00FD3BE4" w:rsidRDefault="00CE071D" w:rsidP="002E2348">
      <w:pPr>
        <w:autoSpaceDE w:val="0"/>
        <w:autoSpaceDN w:val="0"/>
        <w:adjustRightInd w:val="0"/>
        <w:spacing w:after="0" w:line="240" w:lineRule="exact"/>
        <w:ind w:left="5669" w:firstLine="56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Батецкого сельского поселения</w:t>
      </w:r>
    </w:p>
    <w:p w14:paraId="021720C3" w14:textId="77777777" w:rsidR="00CE071D" w:rsidRPr="00FD3BE4" w:rsidRDefault="00CE071D" w:rsidP="00CE071D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«О бюджете Батецкого сельского поселения на 2022 год и плановый период 2023 и 2024 годов»</w:t>
      </w:r>
    </w:p>
    <w:p w14:paraId="4C50978E" w14:textId="77777777" w:rsidR="00CE071D" w:rsidRPr="00FD3BE4" w:rsidRDefault="00CE071D" w:rsidP="00CE071D">
      <w:pPr>
        <w:autoSpaceDE w:val="0"/>
        <w:autoSpaceDN w:val="0"/>
        <w:adjustRightInd w:val="0"/>
        <w:ind w:left="6237"/>
        <w:rPr>
          <w:color w:val="000000"/>
        </w:rPr>
      </w:pPr>
    </w:p>
    <w:p w14:paraId="4AD2FDB3" w14:textId="77777777" w:rsidR="00CE071D" w:rsidRPr="00CE071D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D3BE4">
        <w:rPr>
          <w:rFonts w:ascii="Times New Roman" w:hAnsi="Times New Roman"/>
          <w:b/>
          <w:bCs/>
          <w:color w:val="000000"/>
        </w:rPr>
        <w:t>Объем межбюджетных трансфертов, получаемых из</w:t>
      </w:r>
      <w:r w:rsidRPr="00CE071D">
        <w:rPr>
          <w:rFonts w:ascii="Times New Roman" w:hAnsi="Times New Roman"/>
          <w:b/>
          <w:bCs/>
          <w:color w:val="000000"/>
          <w:sz w:val="24"/>
          <w:szCs w:val="24"/>
        </w:rPr>
        <w:t xml:space="preserve"> других бюджетов  </w:t>
      </w:r>
    </w:p>
    <w:p w14:paraId="1B5BA814" w14:textId="77777777" w:rsidR="00CE071D" w:rsidRPr="00CE071D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E071D">
        <w:rPr>
          <w:rFonts w:ascii="Times New Roman" w:hAnsi="Times New Roman"/>
          <w:b/>
          <w:bCs/>
          <w:color w:val="000000"/>
          <w:sz w:val="24"/>
          <w:szCs w:val="24"/>
        </w:rPr>
        <w:t xml:space="preserve">  на 2022 год</w:t>
      </w:r>
    </w:p>
    <w:p w14:paraId="264BB7E5" w14:textId="06943C1C" w:rsidR="00CE071D" w:rsidRPr="00CE071D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color w:val="000000"/>
          <w:sz w:val="24"/>
          <w:szCs w:val="24"/>
        </w:rPr>
      </w:pPr>
      <w:r w:rsidRPr="00CE071D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8E5181"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Pr="00CE071D">
        <w:rPr>
          <w:rFonts w:ascii="Times New Roman" w:hAnsi="Times New Roman"/>
          <w:color w:val="000000"/>
          <w:sz w:val="24"/>
          <w:szCs w:val="24"/>
        </w:rPr>
        <w:t xml:space="preserve"> тыс.руб.</w:t>
      </w:r>
    </w:p>
    <w:tbl>
      <w:tblPr>
        <w:tblW w:w="963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86"/>
        <w:gridCol w:w="5671"/>
        <w:gridCol w:w="1277"/>
      </w:tblGrid>
      <w:tr w:rsidR="00CE071D" w:rsidRPr="00FD3BE4" w14:paraId="5A973033" w14:textId="77777777" w:rsidTr="002A091A">
        <w:trPr>
          <w:trHeight w:val="89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AA19C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BA34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Наименование доходов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2699C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2022 год</w:t>
            </w:r>
          </w:p>
          <w:p w14:paraId="672A3DF1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E071D" w:rsidRPr="00FD3BE4" w14:paraId="78CF7F32" w14:textId="77777777" w:rsidTr="002A091A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0F2B6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C1653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11856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CE071D" w:rsidRPr="00FD3BE4" w14:paraId="4C06548C" w14:textId="77777777" w:rsidTr="002A091A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F86D7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2 00 00000 00 0000 000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4D2AD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Безвозмездные поступления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31840" w14:textId="295FED9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highlight w:val="yellow"/>
              </w:rPr>
            </w:pPr>
            <w:r w:rsidRPr="00FD3BE4">
              <w:rPr>
                <w:rFonts w:ascii="Times New Roman" w:hAnsi="Times New Roman"/>
                <w:color w:val="000000"/>
              </w:rPr>
              <w:t>14628,2</w:t>
            </w:r>
          </w:p>
        </w:tc>
      </w:tr>
      <w:tr w:rsidR="00CE071D" w:rsidRPr="00FD3BE4" w14:paraId="09F85DB3" w14:textId="77777777" w:rsidTr="002A091A">
        <w:trPr>
          <w:trHeight w:val="50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65E18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2 02 00000 00 0000 000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49364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208B" w14:textId="40D38586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14628,2</w:t>
            </w:r>
          </w:p>
        </w:tc>
      </w:tr>
      <w:tr w:rsidR="00CE071D" w:rsidRPr="00FD3BE4" w14:paraId="001D538F" w14:textId="77777777" w:rsidTr="002A091A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F5068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2 02 10000 00 0000 150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57FB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82CD9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1967,2</w:t>
            </w:r>
          </w:p>
        </w:tc>
      </w:tr>
      <w:tr w:rsidR="00CE071D" w:rsidRPr="00FD3BE4" w14:paraId="5FBE0B7C" w14:textId="77777777" w:rsidTr="002A091A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B3672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202 16 001 10 0000 150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46E4F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FD3BE4">
              <w:rPr>
                <w:rFonts w:ascii="Times New Roman" w:hAnsi="Times New Roman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8AC12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1967,2</w:t>
            </w:r>
          </w:p>
        </w:tc>
      </w:tr>
      <w:tr w:rsidR="00CE071D" w:rsidRPr="00FD3BE4" w14:paraId="69313ECD" w14:textId="77777777" w:rsidTr="002A091A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B8D95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202 25555 10 0000 150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3586E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462DB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706,4</w:t>
            </w:r>
          </w:p>
        </w:tc>
      </w:tr>
      <w:tr w:rsidR="00CE071D" w:rsidRPr="00FD3BE4" w14:paraId="1D1D1CAC" w14:textId="77777777" w:rsidTr="002A091A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3371C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202 29999 10 0000 150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5F195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Прочие субсидии бюджетам сельских поселений</w:t>
            </w:r>
          </w:p>
          <w:p w14:paraId="3B31B4C0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FF87F" w14:textId="36C7A9EB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11027,7</w:t>
            </w:r>
          </w:p>
        </w:tc>
      </w:tr>
      <w:tr w:rsidR="00CE071D" w:rsidRPr="00FD3BE4" w14:paraId="1A451D92" w14:textId="77777777" w:rsidTr="002A091A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0E7A1" w14:textId="0CE9B2C2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202 40014 10 0000 150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2D0F3" w14:textId="775EADF5" w:rsidR="00CE071D" w:rsidRPr="00FD3BE4" w:rsidRDefault="00475D30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6BC5E" w14:textId="727984D9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510,0</w:t>
            </w:r>
          </w:p>
        </w:tc>
      </w:tr>
      <w:tr w:rsidR="00CE071D" w:rsidRPr="00FD3BE4" w14:paraId="40EB6CB8" w14:textId="77777777" w:rsidTr="002A091A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94659" w14:textId="39A033D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202 49999 10 0000 150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C8080" w14:textId="14B927EA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Иные межбюджетные трансферты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A82DE" w14:textId="054D2511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416,9</w:t>
            </w:r>
          </w:p>
        </w:tc>
      </w:tr>
    </w:tbl>
    <w:p w14:paraId="3B61E1B3" w14:textId="351C7675" w:rsidR="0090462D" w:rsidRDefault="0090462D" w:rsidP="00B41FE5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AC940D7" w14:textId="77777777" w:rsidR="002E2348" w:rsidRDefault="002E2348" w:rsidP="00B41FE5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551625D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lastRenderedPageBreak/>
        <w:t>Приложение 6</w:t>
      </w:r>
    </w:p>
    <w:p w14:paraId="0E375EE8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к   решению Совета депутатов</w:t>
      </w:r>
    </w:p>
    <w:p w14:paraId="7D40AAF1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Батецкого сельского поселения</w:t>
      </w:r>
    </w:p>
    <w:p w14:paraId="302F711A" w14:textId="4F65EA98" w:rsidR="002916BA" w:rsidRPr="00FD3BE4" w:rsidRDefault="002916BA" w:rsidP="002A091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«О бюджете Батецкого сельского поселения на 2022 год и плановый период 2023 и 2024 годов»</w:t>
      </w:r>
    </w:p>
    <w:p w14:paraId="2712C3D2" w14:textId="77777777" w:rsidR="002916BA" w:rsidRPr="002B6C5F" w:rsidRDefault="002916BA" w:rsidP="002916BA">
      <w:pPr>
        <w:autoSpaceDE w:val="0"/>
        <w:autoSpaceDN w:val="0"/>
        <w:adjustRightInd w:val="0"/>
        <w:spacing w:after="0" w:line="240" w:lineRule="exact"/>
        <w:ind w:left="5954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15EF0CCF" w14:textId="77777777" w:rsidR="002916BA" w:rsidRPr="002B6C5F" w:rsidRDefault="002916BA" w:rsidP="002916BA">
      <w:pPr>
        <w:autoSpaceDE w:val="0"/>
        <w:autoSpaceDN w:val="0"/>
        <w:adjustRightInd w:val="0"/>
        <w:spacing w:after="0" w:line="240" w:lineRule="exact"/>
        <w:ind w:right="113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2B6C5F">
        <w:rPr>
          <w:rFonts w:ascii="Times New Roman" w:hAnsi="Times New Roman"/>
          <w:b/>
          <w:bCs/>
          <w:color w:val="000000"/>
          <w:sz w:val="24"/>
          <w:szCs w:val="24"/>
        </w:rPr>
        <w:t>Ведомственная структура расходов бюджета Батецкого сельского</w:t>
      </w:r>
    </w:p>
    <w:p w14:paraId="0ECB198C" w14:textId="4127A981" w:rsidR="002916BA" w:rsidRPr="002B6C5F" w:rsidRDefault="002916BA" w:rsidP="002916BA">
      <w:pPr>
        <w:autoSpaceDE w:val="0"/>
        <w:autoSpaceDN w:val="0"/>
        <w:adjustRightInd w:val="0"/>
        <w:spacing w:after="0" w:line="240" w:lineRule="exact"/>
        <w:ind w:right="113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2B6C5F">
        <w:rPr>
          <w:rFonts w:ascii="Times New Roman" w:hAnsi="Times New Roman"/>
          <w:b/>
          <w:bCs/>
          <w:color w:val="000000"/>
          <w:sz w:val="24"/>
          <w:szCs w:val="24"/>
        </w:rPr>
        <w:t>поселения на 2022</w:t>
      </w:r>
      <w:r w:rsidR="002B6C5F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2B6C5F">
        <w:rPr>
          <w:rFonts w:ascii="Times New Roman" w:hAnsi="Times New Roman"/>
          <w:b/>
          <w:bCs/>
          <w:color w:val="000000"/>
          <w:sz w:val="24"/>
          <w:szCs w:val="24"/>
        </w:rPr>
        <w:t>год</w:t>
      </w:r>
    </w:p>
    <w:p w14:paraId="655C1EEA" w14:textId="556F7EDB" w:rsidR="002916BA" w:rsidRPr="00FD3BE4" w:rsidRDefault="00F44257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тыс.руб.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4106"/>
        <w:gridCol w:w="851"/>
        <w:gridCol w:w="850"/>
        <w:gridCol w:w="1559"/>
        <w:gridCol w:w="1134"/>
        <w:gridCol w:w="993"/>
      </w:tblGrid>
      <w:tr w:rsidR="00F27540" w:rsidRPr="00C30FC8" w14:paraId="1E71DC83" w14:textId="77777777" w:rsidTr="002B6C5F">
        <w:trPr>
          <w:trHeight w:val="855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A4E985" w14:textId="71C30355" w:rsidR="00F27540" w:rsidRPr="001A21F9" w:rsidRDefault="00F27540" w:rsidP="001A2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9F4418" w14:textId="7C687006" w:rsidR="00F27540" w:rsidRPr="001A21F9" w:rsidRDefault="00F27540" w:rsidP="001A2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Вед</w:t>
            </w:r>
            <w:r w:rsidRPr="00C30FC8">
              <w:rPr>
                <w:rFonts w:ascii="Times New Roman" w:hAnsi="Times New Roman"/>
                <w:color w:val="000000"/>
              </w:rPr>
              <w:t>омство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043014" w14:textId="7C0D7F6D" w:rsidR="00F27540" w:rsidRPr="001A21F9" w:rsidRDefault="00F27540" w:rsidP="001A2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Разд</w:t>
            </w:r>
            <w:r w:rsidRPr="00C30FC8">
              <w:rPr>
                <w:rFonts w:ascii="Times New Roman" w:hAnsi="Times New Roman"/>
                <w:color w:val="000000"/>
              </w:rPr>
              <w:t>ел подраздел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51D32" w14:textId="398FD427" w:rsidR="00F27540" w:rsidRPr="001A21F9" w:rsidRDefault="00F27540" w:rsidP="001A2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Ц</w:t>
            </w:r>
            <w:r w:rsidRPr="00C30FC8">
              <w:rPr>
                <w:rFonts w:ascii="Times New Roman" w:hAnsi="Times New Roman"/>
                <w:color w:val="000000"/>
              </w:rPr>
              <w:t>елевая статья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2DEE45" w14:textId="0DBEE64A" w:rsidR="00F27540" w:rsidRPr="001A21F9" w:rsidRDefault="00F27540" w:rsidP="002D0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0FC8">
              <w:rPr>
                <w:rFonts w:ascii="Times New Roman" w:hAnsi="Times New Roman"/>
                <w:color w:val="000000"/>
              </w:rPr>
              <w:t>Группа расходов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662A4E" w14:textId="5490C528" w:rsidR="00F27540" w:rsidRPr="001A21F9" w:rsidRDefault="00F27540" w:rsidP="001A2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Сумма на 2022 год</w:t>
            </w:r>
          </w:p>
        </w:tc>
      </w:tr>
      <w:tr w:rsidR="00F27540" w:rsidRPr="00C30FC8" w14:paraId="45A5B486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254FD4" w14:textId="4AC7005E" w:rsidR="00F27540" w:rsidRPr="001A21F9" w:rsidRDefault="00F27540" w:rsidP="002B6C5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>Администрация Батецкого муниципального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74415E" w14:textId="77777777" w:rsidR="00F27540" w:rsidRPr="001A21F9" w:rsidRDefault="00F27540" w:rsidP="001A21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FCACB0" w14:textId="77777777" w:rsidR="00F27540" w:rsidRPr="001A21F9" w:rsidRDefault="00F27540" w:rsidP="001A21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>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7980E1" w14:textId="77777777" w:rsidR="00F27540" w:rsidRPr="001A21F9" w:rsidRDefault="00F27540" w:rsidP="001A21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520044" w14:textId="77777777" w:rsidR="00F27540" w:rsidRPr="001A21F9" w:rsidRDefault="00F27540" w:rsidP="001A21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211169" w14:textId="00D9DF46" w:rsidR="00F27540" w:rsidRPr="001A21F9" w:rsidRDefault="00F27540" w:rsidP="001A21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>21 876,9</w:t>
            </w:r>
          </w:p>
        </w:tc>
      </w:tr>
      <w:tr w:rsidR="00F27540" w:rsidRPr="00C30FC8" w14:paraId="3F2CD7F8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0B482F" w14:textId="6535702A" w:rsidR="00F27540" w:rsidRPr="001A21F9" w:rsidRDefault="00F27540" w:rsidP="002B6C5F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DCDBD6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EA7364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598FB8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EB5379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027419" w14:textId="463EC1AF" w:rsidR="00F27540" w:rsidRPr="001A21F9" w:rsidRDefault="00F27540" w:rsidP="001A21F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110,5</w:t>
            </w:r>
          </w:p>
        </w:tc>
      </w:tr>
      <w:tr w:rsidR="00F27540" w:rsidRPr="00C30FC8" w14:paraId="05A0C1F1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662CB8" w14:textId="4E1CDEFD" w:rsidR="00F27540" w:rsidRPr="001A21F9" w:rsidRDefault="00F27540" w:rsidP="002B6C5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CE70B4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C66568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2D3394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2084B7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035A01" w14:textId="3EB551C2" w:rsidR="00F27540" w:rsidRPr="001A21F9" w:rsidRDefault="00F27540" w:rsidP="001A21F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F27540" w:rsidRPr="00C30FC8" w14:paraId="0BFD7C15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3CEB7C" w14:textId="44A360AF" w:rsidR="00F27540" w:rsidRPr="001A21F9" w:rsidRDefault="00F27540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22989C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458B16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F5C9D9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4D513D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D809D1" w14:textId="3C11F840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F27540" w:rsidRPr="00C30FC8" w14:paraId="1E839B2A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8DED5A" w14:textId="4AC0EC12" w:rsidR="00F27540" w:rsidRPr="001A21F9" w:rsidRDefault="00F27540" w:rsidP="002B6C5F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D74041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C8DE0C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FB436F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56C155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C5E8E0" w14:textId="3E227E2A" w:rsidR="00F27540" w:rsidRPr="001A21F9" w:rsidRDefault="00F27540" w:rsidP="001A21F9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F27540" w:rsidRPr="00C30FC8" w14:paraId="2F505D51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E4602B" w14:textId="662D47DA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4A1729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672295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A6B227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0D5E1B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70D962" w14:textId="0A6A3216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F27540" w:rsidRPr="00C30FC8" w14:paraId="161D0A9A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18C8AA" w14:textId="722A63D0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D6EC3E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31A8C3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24416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EE7405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41A9D3" w14:textId="31A0B771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F27540" w:rsidRPr="00C30FC8" w14:paraId="29DC80BE" w14:textId="77777777" w:rsidTr="002B6C5F">
        <w:trPr>
          <w:trHeight w:val="359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2395CD" w14:textId="5F4418CC" w:rsidR="00F27540" w:rsidRPr="001A21F9" w:rsidRDefault="00F27540" w:rsidP="002B6C5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36C765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8C3313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904163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293281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1CCC75" w14:textId="03DF42D6" w:rsidR="00F27540" w:rsidRPr="001A21F9" w:rsidRDefault="00F27540" w:rsidP="001A21F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108,5</w:t>
            </w:r>
          </w:p>
        </w:tc>
      </w:tr>
      <w:tr w:rsidR="00F27540" w:rsidRPr="00C30FC8" w14:paraId="6C85334C" w14:textId="77777777" w:rsidTr="002B6C5F">
        <w:trPr>
          <w:trHeight w:val="7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43C381" w14:textId="52783C39" w:rsidR="00F27540" w:rsidRPr="001A21F9" w:rsidRDefault="00F27540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AFF478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4279CF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47C85A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DDE97B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F95029" w14:textId="3D5C04D7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F27540" w:rsidRPr="00C30FC8" w14:paraId="0CBE2314" w14:textId="77777777" w:rsidTr="002B6C5F">
        <w:trPr>
          <w:trHeight w:val="477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0DD4EF" w14:textId="69AB490C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AEA513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FF91FC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904059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015AF7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C30C5D" w14:textId="449C9753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F27540" w:rsidRPr="00C30FC8" w14:paraId="620F2BD4" w14:textId="77777777" w:rsidTr="002B6C5F">
        <w:trPr>
          <w:trHeight w:val="7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548131" w14:textId="6B1E323D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ED2737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0650E8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5AABA6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77D133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B18384" w14:textId="5971E140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F27540" w:rsidRPr="00C30FC8" w14:paraId="7B608C38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B5698E" w14:textId="007A490C" w:rsidR="00F27540" w:rsidRPr="001A21F9" w:rsidRDefault="00F27540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9F2109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C335CD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F3EA04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656EB2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D69D62" w14:textId="781E8500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F27540" w:rsidRPr="00C30FC8" w14:paraId="2E957494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F03575" w14:textId="6E5100A3" w:rsidR="00F27540" w:rsidRPr="001A21F9" w:rsidRDefault="00F27540" w:rsidP="002B6C5F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3F9FBF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E03EDA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D7EA38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412296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DE41F8" w14:textId="6FA498CB" w:rsidR="00F27540" w:rsidRPr="001A21F9" w:rsidRDefault="00F27540" w:rsidP="001A21F9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F27540" w:rsidRPr="00C30FC8" w14:paraId="07323A6C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A60F0F" w14:textId="1D41C77C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Членские взносы в Ассоциацию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9C7C4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57A03B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AAD061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08BDA8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203F8A" w14:textId="0129C8FF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F27540" w:rsidRPr="00C30FC8" w14:paraId="1BAF69ED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F7F7F0" w14:textId="7F8EA0C8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Уплата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EF6D39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3DF364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AF3704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DE7FAC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AB7B8C" w14:textId="042166F7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F27540" w:rsidRPr="00C30FC8" w14:paraId="07F78987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DC3EC6" w14:textId="1DBB1677" w:rsidR="00F27540" w:rsidRPr="001A21F9" w:rsidRDefault="00F27540" w:rsidP="002B6C5F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611117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D96D0F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3999CA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CD9CD8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1B14BD" w14:textId="5D0C1CFA" w:rsidR="00F27540" w:rsidRPr="001A21F9" w:rsidRDefault="00F27540" w:rsidP="001A21F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88,0</w:t>
            </w:r>
          </w:p>
        </w:tc>
      </w:tr>
      <w:tr w:rsidR="00F27540" w:rsidRPr="00C30FC8" w14:paraId="68580252" w14:textId="77777777" w:rsidTr="002B6C5F">
        <w:trPr>
          <w:trHeight w:val="102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63C50D" w14:textId="2D5985CF" w:rsidR="00F27540" w:rsidRPr="001A21F9" w:rsidRDefault="00F27540" w:rsidP="002B6C5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8B68BB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3D7BB7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BFF4A6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193D9F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7C4461" w14:textId="5A668F71" w:rsidR="00F27540" w:rsidRPr="001A21F9" w:rsidRDefault="00F27540" w:rsidP="001A21F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88,0</w:t>
            </w:r>
          </w:p>
        </w:tc>
      </w:tr>
      <w:tr w:rsidR="00F27540" w:rsidRPr="00C30FC8" w14:paraId="76598200" w14:textId="77777777" w:rsidTr="002B6C5F">
        <w:trPr>
          <w:trHeight w:val="846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5DEFC4" w14:textId="5E6F20FA" w:rsidR="00F27540" w:rsidRPr="001A21F9" w:rsidRDefault="00F27540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C3DBDE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D686D4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FF28D0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0700000000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CD9D70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532259" w14:textId="4420279F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88,0</w:t>
            </w:r>
          </w:p>
        </w:tc>
      </w:tr>
      <w:tr w:rsidR="00F27540" w:rsidRPr="00C30FC8" w14:paraId="61C5923B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DD39C0" w14:textId="6850FB4C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FD6F69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A8083B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50874A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630323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A5B961" w14:textId="3AD56D23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88,0</w:t>
            </w:r>
          </w:p>
        </w:tc>
      </w:tr>
      <w:tr w:rsidR="00F27540" w:rsidRPr="00C30FC8" w14:paraId="4AAC87AE" w14:textId="77777777" w:rsidTr="002B6C5F">
        <w:trPr>
          <w:trHeight w:val="39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87D306" w14:textId="05C582B5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B7751B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14643F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56C41D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AE76B5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EDFA6A" w14:textId="359E2E47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88,0</w:t>
            </w:r>
          </w:p>
        </w:tc>
      </w:tr>
      <w:tr w:rsidR="00F27540" w:rsidRPr="00C30FC8" w14:paraId="6086563C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14B21A" w14:textId="0534030B" w:rsidR="00F27540" w:rsidRPr="001A21F9" w:rsidRDefault="00F27540" w:rsidP="002B6C5F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014552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CD2545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1B90AC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89F0B3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DC967F" w14:textId="205E36CE" w:rsidR="00F27540" w:rsidRPr="001A21F9" w:rsidRDefault="00F27540" w:rsidP="001A21F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F27540" w:rsidRPr="00C30FC8" w14:paraId="48455EEF" w14:textId="77777777" w:rsidTr="002B6C5F">
        <w:trPr>
          <w:trHeight w:val="40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A71C4F" w14:textId="376573B2" w:rsidR="00F27540" w:rsidRPr="001A21F9" w:rsidRDefault="00F27540" w:rsidP="002B6C5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F5B460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15B11F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38E1D5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3C6D9D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9E62EA" w14:textId="354C6944" w:rsidR="00F27540" w:rsidRPr="001A21F9" w:rsidRDefault="00F27540" w:rsidP="001A21F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F27540" w:rsidRPr="00C30FC8" w14:paraId="58AD3332" w14:textId="77777777" w:rsidTr="002B6C5F">
        <w:trPr>
          <w:trHeight w:val="788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57CBF2" w14:textId="4A143E11" w:rsidR="00F27540" w:rsidRPr="001A21F9" w:rsidRDefault="00F27540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37C394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56D53D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3F6225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A50F3E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273F1F" w14:textId="7865AED2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F27540" w:rsidRPr="00C30FC8" w14:paraId="267BB5ED" w14:textId="77777777" w:rsidTr="002B6C5F">
        <w:trPr>
          <w:trHeight w:val="746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91E214" w14:textId="059DFA2E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lastRenderedPageBreak/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9AD5BD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06572E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4B36EF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875AA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C180EB" w14:textId="7BE7D19C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240,0</w:t>
            </w:r>
          </w:p>
        </w:tc>
      </w:tr>
      <w:tr w:rsidR="00F27540" w:rsidRPr="00C30FC8" w14:paraId="56EC2D3E" w14:textId="77777777" w:rsidTr="002B6C5F">
        <w:trPr>
          <w:trHeight w:val="46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FF16FE" w14:textId="18936EAF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21FC91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E32EE7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8B20CB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75F386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F87D50" w14:textId="37ED3F0A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240,0</w:t>
            </w:r>
          </w:p>
        </w:tc>
      </w:tr>
      <w:tr w:rsidR="00F27540" w:rsidRPr="00C30FC8" w14:paraId="06FE478F" w14:textId="77777777" w:rsidTr="002B6C5F">
        <w:trPr>
          <w:trHeight w:val="499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7A7AE3" w14:textId="6B09FD59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C9437D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2ED0E6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10F420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725108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5DDD44" w14:textId="2354941F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2 588,5</w:t>
            </w:r>
          </w:p>
        </w:tc>
      </w:tr>
      <w:tr w:rsidR="00F27540" w:rsidRPr="00C30FC8" w14:paraId="14100723" w14:textId="77777777" w:rsidTr="002B6C5F">
        <w:trPr>
          <w:trHeight w:val="421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0BE1DC" w14:textId="79492DFF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E49581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4854DE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ECD524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B98FBB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8F4326" w14:textId="20A7D403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2 588,5</w:t>
            </w:r>
          </w:p>
        </w:tc>
      </w:tr>
      <w:tr w:rsidR="00F27540" w:rsidRPr="00C30FC8" w14:paraId="429BEC88" w14:textId="77777777" w:rsidTr="002B6C5F">
        <w:trPr>
          <w:trHeight w:val="744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279E3C" w14:textId="07769AC8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EE3457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5AF7EC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E5FE8F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63AE6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0EB0A9" w14:textId="1C82EF92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F27540" w:rsidRPr="00C30FC8" w14:paraId="65469179" w14:textId="77777777" w:rsidTr="002B6C5F">
        <w:trPr>
          <w:trHeight w:val="43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CDEC87" w14:textId="6C1CA9F8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F7F00D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C10A0D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AB5AB4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C39E41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97DEAE" w14:textId="7955E8B0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F27540" w:rsidRPr="00C30FC8" w14:paraId="5EAF1530" w14:textId="77777777" w:rsidTr="002B6C5F">
        <w:trPr>
          <w:trHeight w:val="338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6CC2C8" w14:textId="22B17B98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Безопасность дорожного движения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792ADA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6DCFE0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CCA6AD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23470B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CE9176" w14:textId="181F0D0E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F27540" w:rsidRPr="00C30FC8" w14:paraId="6161F1E7" w14:textId="77777777" w:rsidTr="002B6C5F">
        <w:trPr>
          <w:trHeight w:val="341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CCAA8D" w14:textId="0DDF2A4C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B7D471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5DB836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70BC32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F09611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701EFF" w14:textId="31B377C3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F27540" w:rsidRPr="00C30FC8" w14:paraId="0DFE85F1" w14:textId="77777777" w:rsidTr="002B6C5F">
        <w:trPr>
          <w:trHeight w:val="728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F6B585" w14:textId="4566624D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9EB2D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3ECD5F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59A05C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69C40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C47662" w14:textId="03C27633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3 976,0</w:t>
            </w:r>
          </w:p>
        </w:tc>
      </w:tr>
      <w:tr w:rsidR="00F27540" w:rsidRPr="00C30FC8" w14:paraId="434B8235" w14:textId="77777777" w:rsidTr="002B6C5F">
        <w:trPr>
          <w:trHeight w:val="371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651715" w14:textId="03D602C3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338B18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6C0B56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FBA022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3B138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267461" w14:textId="065BC9E2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3 976,0</w:t>
            </w:r>
          </w:p>
        </w:tc>
      </w:tr>
      <w:tr w:rsidR="00F27540" w:rsidRPr="00C30FC8" w14:paraId="1737B950" w14:textId="77777777" w:rsidTr="002B6C5F">
        <w:trPr>
          <w:trHeight w:val="102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431E69" w14:textId="44349DB3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Проектирование,</w:t>
            </w:r>
            <w:r w:rsidRPr="00C30FC8">
              <w:rPr>
                <w:rFonts w:ascii="Times New Roman" w:hAnsi="Times New Roman"/>
                <w:color w:val="000000"/>
              </w:rPr>
              <w:t xml:space="preserve"> </w:t>
            </w:r>
            <w:r w:rsidRPr="001A21F9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F27E89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ECFFD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1F0205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9D2E7D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091A03" w14:textId="1C6884AF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6 141,7</w:t>
            </w:r>
          </w:p>
        </w:tc>
      </w:tr>
      <w:tr w:rsidR="00F27540" w:rsidRPr="00C30FC8" w14:paraId="20B95545" w14:textId="77777777" w:rsidTr="002B6C5F">
        <w:trPr>
          <w:trHeight w:val="378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CCEBD5" w14:textId="3192B1F9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8025F2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3C670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49D854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FCE55B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D69FB3" w14:textId="32EA4123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6 141,7</w:t>
            </w:r>
          </w:p>
        </w:tc>
      </w:tr>
      <w:tr w:rsidR="00F27540" w:rsidRPr="00C30FC8" w14:paraId="1A22A57F" w14:textId="77777777" w:rsidTr="002B6C5F">
        <w:trPr>
          <w:trHeight w:val="84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7133FC" w14:textId="63C25E0B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 xml:space="preserve">Софинансирование на </w:t>
            </w:r>
            <w:proofErr w:type="gramStart"/>
            <w:r w:rsidRPr="001A21F9">
              <w:rPr>
                <w:rFonts w:ascii="Times New Roman" w:hAnsi="Times New Roman"/>
                <w:color w:val="000000"/>
              </w:rPr>
              <w:t>ремонт  и</w:t>
            </w:r>
            <w:proofErr w:type="gramEnd"/>
            <w:r w:rsidRPr="001A21F9">
              <w:rPr>
                <w:rFonts w:ascii="Times New Roman" w:hAnsi="Times New Roman"/>
                <w:color w:val="000000"/>
              </w:rPr>
              <w:t xml:space="preserve"> содержание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E45158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116E1E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BA43E0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CAAD15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E1FFE5" w14:textId="09E16943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215,6</w:t>
            </w:r>
          </w:p>
        </w:tc>
      </w:tr>
      <w:tr w:rsidR="00F27540" w:rsidRPr="00C30FC8" w14:paraId="4681E0B9" w14:textId="77777777" w:rsidTr="002B6C5F">
        <w:trPr>
          <w:trHeight w:val="409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33C08B" w14:textId="329EBBDD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6E724E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24040F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BC9899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372E07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41FC88" w14:textId="58925FDA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215,6</w:t>
            </w:r>
          </w:p>
        </w:tc>
      </w:tr>
      <w:tr w:rsidR="00F27540" w:rsidRPr="00C30FC8" w14:paraId="1C2E5E81" w14:textId="77777777" w:rsidTr="002B6C5F">
        <w:trPr>
          <w:trHeight w:val="988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4C2C04" w14:textId="0E99EE65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Проектирование,</w:t>
            </w:r>
            <w:r w:rsidRPr="00C30FC8">
              <w:rPr>
                <w:rFonts w:ascii="Times New Roman" w:hAnsi="Times New Roman"/>
                <w:color w:val="000000"/>
              </w:rPr>
              <w:t xml:space="preserve"> </w:t>
            </w:r>
            <w:r w:rsidRPr="001A21F9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415418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43F0DD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7C277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024675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A43267" w14:textId="3A030052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62,1</w:t>
            </w:r>
          </w:p>
        </w:tc>
      </w:tr>
      <w:tr w:rsidR="00F27540" w:rsidRPr="00C30FC8" w14:paraId="0BEE4B03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EC4079" w14:textId="425B5BC1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7231FB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F443B9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D6EC5E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36BC05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5AE41E" w14:textId="6F109FFA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62,1</w:t>
            </w:r>
          </w:p>
        </w:tc>
      </w:tr>
      <w:tr w:rsidR="00F27540" w:rsidRPr="00C30FC8" w14:paraId="072B1141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DF92F8" w14:textId="45DBC465" w:rsidR="00F27540" w:rsidRPr="001A21F9" w:rsidRDefault="00F27540" w:rsidP="002B6C5F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15E4CB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F7427E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BEDAA0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D619E6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BC7D99" w14:textId="0FC2A073" w:rsidR="00F27540" w:rsidRPr="001A21F9" w:rsidRDefault="00F27540" w:rsidP="001A21F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8 175,4</w:t>
            </w:r>
          </w:p>
        </w:tc>
      </w:tr>
      <w:tr w:rsidR="00F27540" w:rsidRPr="00C30FC8" w14:paraId="1032C03C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41A6B5" w14:textId="1B0A22E5" w:rsidR="00F27540" w:rsidRPr="001A21F9" w:rsidRDefault="00F27540" w:rsidP="002B6C5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A53B27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DB395C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34515D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225FE8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F939FF" w14:textId="59B2DC01" w:rsidR="00F27540" w:rsidRPr="001A21F9" w:rsidRDefault="00F27540" w:rsidP="001A21F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F27540" w:rsidRPr="00C30FC8" w14:paraId="389B104E" w14:textId="77777777" w:rsidTr="002B6C5F">
        <w:trPr>
          <w:trHeight w:val="102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05740C" w14:textId="6EE97A9D" w:rsidR="00F27540" w:rsidRPr="001A21F9" w:rsidRDefault="00F27540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41B752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2278CA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80B978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581381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C1BDCD" w14:textId="7BC20BE3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F27540" w:rsidRPr="00C30FC8" w14:paraId="42828CE9" w14:textId="77777777" w:rsidTr="002B6C5F">
        <w:trPr>
          <w:trHeight w:val="37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CD47F8" w14:textId="0E11C78F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Возмещение убытков общественных бань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4EC171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600FC6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4A055C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BC5997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B316E9" w14:textId="15332C91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F27540" w:rsidRPr="00C30FC8" w14:paraId="2C0BA2B5" w14:textId="77777777" w:rsidTr="002B6C5F">
        <w:trPr>
          <w:trHeight w:val="1272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649D30" w14:textId="5B21696D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EF0C69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BBE70C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9B751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E833B2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E66DB6" w14:textId="5286D7DE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F27540" w:rsidRPr="00C30FC8" w14:paraId="064C7DE9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6744F5" w14:textId="2BD66872" w:rsidR="00F27540" w:rsidRPr="001A21F9" w:rsidRDefault="00F27540" w:rsidP="002B6C5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CD65F6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CD6AFB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8DE625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C2CD72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52ECA0" w14:textId="14CEA382" w:rsidR="00F27540" w:rsidRPr="001A21F9" w:rsidRDefault="00F27540" w:rsidP="001A21F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7 212,2</w:t>
            </w:r>
          </w:p>
        </w:tc>
      </w:tr>
      <w:tr w:rsidR="00F27540" w:rsidRPr="00C30FC8" w14:paraId="725ACB60" w14:textId="77777777" w:rsidTr="002B6C5F">
        <w:trPr>
          <w:trHeight w:val="1128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870792" w14:textId="5B719BD4" w:rsidR="00F27540" w:rsidRPr="001A21F9" w:rsidRDefault="00F27540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3A4129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E2828E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B7786B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93A438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664B12" w14:textId="3F3B90D0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F27540" w:rsidRPr="00C30FC8" w14:paraId="5EA104BC" w14:textId="77777777" w:rsidTr="002B6C5F">
        <w:trPr>
          <w:trHeight w:val="7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3919EA" w14:textId="3073F99F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lastRenderedPageBreak/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A3D92F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CFBC3D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7533AC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4C1A36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72512E" w14:textId="0FDE19C2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F27540" w:rsidRPr="00C30FC8" w14:paraId="5C7E7507" w14:textId="77777777" w:rsidTr="002B6C5F">
        <w:trPr>
          <w:trHeight w:val="39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3F94E2" w14:textId="6C3C07ED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3F9438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25F452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1ACEAC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777114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A7C6B2" w14:textId="452CE960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F27540" w:rsidRPr="00C30FC8" w14:paraId="16422A24" w14:textId="77777777" w:rsidTr="002B6C5F">
        <w:trPr>
          <w:trHeight w:val="87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5C69A0" w14:textId="5608EDA8" w:rsidR="00F27540" w:rsidRPr="001A21F9" w:rsidRDefault="00F27540" w:rsidP="002B6C5F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субсидии бюджетам муниципальных образований на реализацию программ формирования современной городской среды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4D2865" w14:textId="77777777" w:rsidR="00F27540" w:rsidRPr="001A21F9" w:rsidRDefault="00F27540" w:rsidP="001A21F9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137B8B" w14:textId="77777777" w:rsidR="00F27540" w:rsidRPr="001A21F9" w:rsidRDefault="00F27540" w:rsidP="001A21F9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77369A" w14:textId="77777777" w:rsidR="00F27540" w:rsidRPr="001A21F9" w:rsidRDefault="00F27540" w:rsidP="001A21F9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7660C6" w14:textId="77777777" w:rsidR="00F27540" w:rsidRPr="001A21F9" w:rsidRDefault="00F27540" w:rsidP="001A21F9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314572" w14:textId="501A25AF" w:rsidR="00F27540" w:rsidRPr="001A21F9" w:rsidRDefault="00F27540" w:rsidP="001A21F9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F27540" w:rsidRPr="00C30FC8" w14:paraId="5C55E822" w14:textId="77777777" w:rsidTr="002B6C5F">
        <w:trPr>
          <w:trHeight w:val="83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576725" w14:textId="2F9228DD" w:rsidR="00F27540" w:rsidRPr="001A21F9" w:rsidRDefault="00F27540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1CB588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6CFA00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BF9271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61B49E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525A0F" w14:textId="12DE9DD6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1 997,2</w:t>
            </w:r>
          </w:p>
        </w:tc>
      </w:tr>
      <w:tr w:rsidR="00F27540" w:rsidRPr="00C30FC8" w14:paraId="183C1005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B755C3" w14:textId="1536702B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Мероприятия по организации и содержанию мест захоронения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620BE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6EA21D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4DF12C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2A1F7E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4B9FBE" w14:textId="6F8DB1E4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96,0</w:t>
            </w:r>
          </w:p>
        </w:tc>
      </w:tr>
      <w:tr w:rsidR="00F27540" w:rsidRPr="00C30FC8" w14:paraId="4ECDF82E" w14:textId="77777777" w:rsidTr="002B6C5F">
        <w:trPr>
          <w:trHeight w:val="416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3F5B0B" w14:textId="6479D8D7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949CEC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54E11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4C7457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181BE6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567B88" w14:textId="38695744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96,0</w:t>
            </w:r>
          </w:p>
        </w:tc>
      </w:tr>
      <w:tr w:rsidR="00F27540" w:rsidRPr="00C30FC8" w14:paraId="6AD0F092" w14:textId="77777777" w:rsidTr="002B6C5F">
        <w:trPr>
          <w:trHeight w:val="56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66BB80" w14:textId="3180AB4A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Мероприятия по удалению сухостойных,</w:t>
            </w:r>
            <w:r w:rsidRPr="00C30FC8">
              <w:rPr>
                <w:rFonts w:ascii="Times New Roman" w:hAnsi="Times New Roman"/>
                <w:color w:val="000000"/>
              </w:rPr>
              <w:t xml:space="preserve"> </w:t>
            </w:r>
            <w:r w:rsidRPr="001A21F9">
              <w:rPr>
                <w:rFonts w:ascii="Times New Roman" w:hAnsi="Times New Roman"/>
                <w:color w:val="000000"/>
              </w:rPr>
              <w:t>больных и аварийных деревьев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33FF6E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DB0850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DAA75F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53DE3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620E72" w14:textId="5853E700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224,0</w:t>
            </w:r>
          </w:p>
        </w:tc>
      </w:tr>
      <w:tr w:rsidR="00F27540" w:rsidRPr="00C30FC8" w14:paraId="24EEED52" w14:textId="77777777" w:rsidTr="002B6C5F">
        <w:trPr>
          <w:trHeight w:val="27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AA03FA" w14:textId="3038010A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67803C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AF65B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DE4194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86764D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BB9924" w14:textId="7EB238A8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224,0</w:t>
            </w:r>
          </w:p>
        </w:tc>
      </w:tr>
      <w:tr w:rsidR="00F27540" w:rsidRPr="00C30FC8" w14:paraId="345224ED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F81B96" w14:textId="6F8C9739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Прочие мероприятия по благоустройству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47244D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48A3DF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C36C4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1D46C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6DCCAE" w14:textId="78D0F5FD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1 607,4</w:t>
            </w:r>
          </w:p>
        </w:tc>
      </w:tr>
      <w:tr w:rsidR="00F27540" w:rsidRPr="00C30FC8" w14:paraId="2CC85A65" w14:textId="77777777" w:rsidTr="002B6C5F">
        <w:trPr>
          <w:trHeight w:val="364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5F5949" w14:textId="7F92678E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F12068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751C48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CAE294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631B3D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BD35DE" w14:textId="78E41658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1 607,4</w:t>
            </w:r>
          </w:p>
        </w:tc>
      </w:tr>
      <w:tr w:rsidR="00F27540" w:rsidRPr="00C30FC8" w14:paraId="5578BF3D" w14:textId="77777777" w:rsidTr="002B6C5F">
        <w:trPr>
          <w:trHeight w:val="411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5103F5" w14:textId="2E9BAA8C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Мероприятия по борьбе с борщевиком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1191F6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1980E8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73056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A2C79D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22A74C" w14:textId="0D835CE8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69,8</w:t>
            </w:r>
          </w:p>
        </w:tc>
      </w:tr>
      <w:tr w:rsidR="00F27540" w:rsidRPr="00C30FC8" w14:paraId="25DFD68E" w14:textId="77777777" w:rsidTr="002B6C5F">
        <w:trPr>
          <w:trHeight w:val="319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4D5C95" w14:textId="24EA8F5B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E5764D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F84E53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E1A4C9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7B9CA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01D89E" w14:textId="4520D89E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69,8</w:t>
            </w:r>
          </w:p>
        </w:tc>
      </w:tr>
      <w:tr w:rsidR="00F27540" w:rsidRPr="00C30FC8" w14:paraId="42CFC363" w14:textId="77777777" w:rsidTr="002B6C5F">
        <w:trPr>
          <w:trHeight w:val="79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327751" w14:textId="558A6F5F" w:rsidR="00F27540" w:rsidRPr="001A21F9" w:rsidRDefault="00F27540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181786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4B32E3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EC2C0C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628C52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C1C5D8" w14:textId="1369E488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3 117,2</w:t>
            </w:r>
          </w:p>
        </w:tc>
      </w:tr>
      <w:tr w:rsidR="00F27540" w:rsidRPr="00C30FC8" w14:paraId="3BA586F8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879797" w14:textId="3ADF7D22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Уличное освещение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CF4189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122221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B3FB0A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B2B188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C794D6" w14:textId="67580FA0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298,8</w:t>
            </w:r>
          </w:p>
        </w:tc>
      </w:tr>
      <w:tr w:rsidR="00F27540" w:rsidRPr="00C30FC8" w14:paraId="4BC41172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37BEE5" w14:textId="2AD0513A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A3391F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D3439D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D5A080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7B0666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9F13B7" w14:textId="486014CA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298,8</w:t>
            </w:r>
          </w:p>
        </w:tc>
      </w:tr>
      <w:tr w:rsidR="00F27540" w:rsidRPr="00C30FC8" w14:paraId="22A1DC53" w14:textId="77777777" w:rsidTr="002B6C5F">
        <w:trPr>
          <w:trHeight w:val="1306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9FBE67" w14:textId="14C8E9AD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582BAB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90061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4607A1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9F8793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6FA88C" w14:textId="0DAFFD57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2 818,4</w:t>
            </w:r>
          </w:p>
        </w:tc>
      </w:tr>
      <w:tr w:rsidR="00F27540" w:rsidRPr="00C30FC8" w14:paraId="35781C16" w14:textId="77777777" w:rsidTr="002B6C5F">
        <w:trPr>
          <w:trHeight w:val="34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8E3159" w14:textId="7AB94FE3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07EAF8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CDD215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014CFE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F36C30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84247A" w14:textId="36EC941A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1 986,4</w:t>
            </w:r>
          </w:p>
        </w:tc>
      </w:tr>
      <w:tr w:rsidR="00F27540" w:rsidRPr="00C30FC8" w14:paraId="72332521" w14:textId="77777777" w:rsidTr="002B6C5F">
        <w:trPr>
          <w:trHeight w:val="41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F89324" w14:textId="323AA097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Закупка энергетических ресурсов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31BEB9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6E6F62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B3FAF0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AE9815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5F5455" w14:textId="1FD38CFB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832,0</w:t>
            </w:r>
          </w:p>
        </w:tc>
      </w:tr>
      <w:tr w:rsidR="00F27540" w:rsidRPr="00C30FC8" w14:paraId="7B105D30" w14:textId="77777777" w:rsidTr="002B6C5F">
        <w:trPr>
          <w:trHeight w:val="7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E02AE5" w14:textId="0E2F94B4" w:rsidR="00F27540" w:rsidRPr="001A21F9" w:rsidRDefault="00F27540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DA64DD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5C4BAE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CFFA13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B976A8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8A489C" w14:textId="1631E501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1 214,8</w:t>
            </w:r>
          </w:p>
        </w:tc>
      </w:tr>
      <w:tr w:rsidR="00F27540" w:rsidRPr="00C30FC8" w14:paraId="7F9F9598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D3F672" w14:textId="52687AAE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Проект поддержки местных инициатив (средства населения)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A23E9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4721A1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E21F57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D91E33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826669" w14:textId="79311EE6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133,2</w:t>
            </w:r>
          </w:p>
        </w:tc>
      </w:tr>
      <w:tr w:rsidR="00F27540" w:rsidRPr="00C30FC8" w14:paraId="282B3BB8" w14:textId="77777777" w:rsidTr="002B6C5F">
        <w:trPr>
          <w:trHeight w:val="397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3AE50D" w14:textId="0D375562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71EEDF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E5E856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0EE085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C80769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46DA23" w14:textId="52222029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133,2</w:t>
            </w:r>
          </w:p>
        </w:tc>
      </w:tr>
      <w:tr w:rsidR="00F27540" w:rsidRPr="00C30FC8" w14:paraId="475AAB4F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8D4311" w14:textId="1ED340DC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Поддержка инициативы представителей ТОС (субсидия)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529515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2DF90D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B8714B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DF109B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929493" w14:textId="4FEC7274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410,0</w:t>
            </w:r>
          </w:p>
        </w:tc>
      </w:tr>
      <w:tr w:rsidR="00F27540" w:rsidRPr="00C30FC8" w14:paraId="04383BDC" w14:textId="77777777" w:rsidTr="002B6C5F">
        <w:trPr>
          <w:trHeight w:val="311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6AE2B7" w14:textId="296BEA80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8891B3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4A4663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7B0CF3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AC769B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954301" w14:textId="50DC3591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410,0</w:t>
            </w:r>
          </w:p>
        </w:tc>
      </w:tr>
      <w:tr w:rsidR="00F27540" w:rsidRPr="00C30FC8" w14:paraId="5AA2007B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FFCEC5" w14:textId="2C0FFB48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Проект поддержки местных инициатив (субсидия)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AC35EF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9DC78C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FD28C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11B80E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7D9AA1" w14:textId="31D4AFF7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F27540" w:rsidRPr="00C30FC8" w14:paraId="7C18BCDD" w14:textId="77777777" w:rsidTr="002B6C5F">
        <w:trPr>
          <w:trHeight w:val="32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F96167" w14:textId="7C27B745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1A636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64BFC9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1E5989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5DBC9B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9F309D" w14:textId="1797D5B9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F27540" w:rsidRPr="00C30FC8" w14:paraId="53B6D355" w14:textId="77777777" w:rsidTr="002B6C5F">
        <w:trPr>
          <w:trHeight w:val="339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B2BC1D" w14:textId="1AAEC229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Поддержка инициативы представителей ТОС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E787BE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4F4A61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E55A95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D0DCF8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35F2F6" w14:textId="06D070A6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106,5</w:t>
            </w:r>
          </w:p>
        </w:tc>
      </w:tr>
      <w:tr w:rsidR="00F27540" w:rsidRPr="00C30FC8" w14:paraId="3B62CF65" w14:textId="77777777" w:rsidTr="002B6C5F">
        <w:trPr>
          <w:trHeight w:val="27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D64969" w14:textId="3D5B6E8B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CAF957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CC614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BD0FD2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14F77B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24872E" w14:textId="58B5F8EC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106,5</w:t>
            </w:r>
          </w:p>
        </w:tc>
      </w:tr>
      <w:tr w:rsidR="00F27540" w:rsidRPr="00C30FC8" w14:paraId="18D9F5C6" w14:textId="77777777" w:rsidTr="002B6C5F">
        <w:trPr>
          <w:trHeight w:val="567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CDC3AD" w14:textId="77ACA78E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lastRenderedPageBreak/>
              <w:t>Проект поддержки местных инициатив (средства бюджета поселения)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D8CB0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F14C5E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0B8BE9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035AB7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022F36" w14:textId="2AD12BB0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F27540" w:rsidRPr="00C30FC8" w14:paraId="627E740E" w14:textId="77777777" w:rsidTr="002B6C5F">
        <w:trPr>
          <w:trHeight w:val="38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B66785" w14:textId="35A4E35B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AE5B2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EC5238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1B00D7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FC116C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9F68A6" w14:textId="68EE9214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F27540" w:rsidRPr="00C30FC8" w14:paraId="00747A9E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16AF5D" w14:textId="11B2DBC6" w:rsidR="00F27540" w:rsidRPr="001A21F9" w:rsidRDefault="00F27540" w:rsidP="002B6C5F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526E02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5319DE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143D01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7523A8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AEAECC" w14:textId="3F315CD0" w:rsidR="00F27540" w:rsidRPr="001A21F9" w:rsidRDefault="00F27540" w:rsidP="001A21F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F27540" w:rsidRPr="00C30FC8" w14:paraId="50A2EC36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909CD9" w14:textId="15A5F9DF" w:rsidR="00F27540" w:rsidRPr="001A21F9" w:rsidRDefault="00F27540" w:rsidP="002B6C5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DDF312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C2CE66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74DA8C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F10F3D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ED1DF5" w14:textId="376B183C" w:rsidR="00F27540" w:rsidRPr="001A21F9" w:rsidRDefault="00F27540" w:rsidP="001A21F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F27540" w:rsidRPr="00C30FC8" w14:paraId="71859A63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4CB3E7" w14:textId="1B6FA9AB" w:rsidR="00F27540" w:rsidRPr="001A21F9" w:rsidRDefault="00F27540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9E680E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0AB155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41F853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E057F3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0095F4" w14:textId="2AD7DCE2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F27540" w:rsidRPr="00C30FC8" w14:paraId="4EC5A6B4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80C59F" w14:textId="25CCCDCE" w:rsidR="00F27540" w:rsidRPr="001A21F9" w:rsidRDefault="00F27540" w:rsidP="002B6C5F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2A2FC4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77453A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A77F70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D0BC75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054219" w14:textId="0A2AC08D" w:rsidR="00F27540" w:rsidRPr="001A21F9" w:rsidRDefault="00F27540" w:rsidP="001A21F9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F27540" w:rsidRPr="00C30FC8" w14:paraId="45CCC9EA" w14:textId="77777777" w:rsidTr="002B6C5F">
        <w:trPr>
          <w:trHeight w:val="532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991758" w14:textId="3D0012A8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Создание (или) содержание мест (площадок) накопления твердых коммунальных отходов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21372C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4E99A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689F10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AB0007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0772D2" w14:textId="49BB6BDC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F27540" w:rsidRPr="00C30FC8" w14:paraId="351D2ECB" w14:textId="77777777" w:rsidTr="002B6C5F">
        <w:trPr>
          <w:trHeight w:val="316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6AF7F0" w14:textId="46D8810F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B69B8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79BF73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B248BC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9D49B6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A5B4FE" w14:textId="5F2BD850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F27540" w:rsidRPr="00C30FC8" w14:paraId="54FFCCE1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4EF868" w14:textId="7ADC07F8" w:rsidR="00F27540" w:rsidRPr="001A21F9" w:rsidRDefault="00F27540" w:rsidP="002B6C5F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9C9616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367779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92409E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C590D7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08CF27" w14:textId="63CC5ADB" w:rsidR="00F27540" w:rsidRPr="001A21F9" w:rsidRDefault="00F27540" w:rsidP="001A21F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F27540" w:rsidRPr="00C30FC8" w14:paraId="39B92815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63B90A" w14:textId="662AA808" w:rsidR="00F27540" w:rsidRPr="001A21F9" w:rsidRDefault="00F27540" w:rsidP="002B6C5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BEA4A7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BF636D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560E62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72B1E1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85CA92" w14:textId="22643EF2" w:rsidR="00F27540" w:rsidRPr="001A21F9" w:rsidRDefault="00F27540" w:rsidP="001A21F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F27540" w:rsidRPr="00C30FC8" w14:paraId="56FCB655" w14:textId="77777777" w:rsidTr="002B6C5F">
        <w:trPr>
          <w:trHeight w:val="884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43721E" w14:textId="0D7D2D53" w:rsidR="00F27540" w:rsidRPr="001A21F9" w:rsidRDefault="00F27540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7D9D20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019F41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475729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E76B81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BAE556" w14:textId="051E5619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F27540" w:rsidRPr="00C30FC8" w14:paraId="2ED2A4D6" w14:textId="77777777" w:rsidTr="002B6C5F">
        <w:trPr>
          <w:trHeight w:val="359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EBCD86" w14:textId="16408AA4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Проведение мероприятий по культуре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3854B6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16AB73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BC32D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F6662C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082DD2" w14:textId="76B5DFD7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F27540" w:rsidRPr="00C30FC8" w14:paraId="7C76A8F0" w14:textId="77777777" w:rsidTr="002B6C5F">
        <w:trPr>
          <w:trHeight w:val="408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0A6D86" w14:textId="451385FA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1887F8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250A36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05A0A4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F0AA6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686850" w14:textId="0B989F36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F27540" w:rsidRPr="00C30FC8" w14:paraId="2987004E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84B0F5" w14:textId="19079DD7" w:rsidR="00F27540" w:rsidRPr="001A21F9" w:rsidRDefault="00F27540" w:rsidP="002B6C5F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8572C3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904874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386B07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6E99B4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49BA8F" w14:textId="6EC1B9DE" w:rsidR="00F27540" w:rsidRPr="001A21F9" w:rsidRDefault="00F27540" w:rsidP="001A21F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F27540" w:rsidRPr="00C30FC8" w14:paraId="6B5B908C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236995" w14:textId="543F08A9" w:rsidR="00F27540" w:rsidRPr="001A21F9" w:rsidRDefault="00F27540" w:rsidP="002B6C5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Массовый спорт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964A46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AC54C5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3CCE47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C242ED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AE9373" w14:textId="56E3EA12" w:rsidR="00F27540" w:rsidRPr="001A21F9" w:rsidRDefault="00F27540" w:rsidP="001A21F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F27540" w:rsidRPr="00C30FC8" w14:paraId="6C7A8A37" w14:textId="77777777" w:rsidTr="002B6C5F">
        <w:trPr>
          <w:trHeight w:val="752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C528AC" w14:textId="113C2725" w:rsidR="00F27540" w:rsidRPr="001A21F9" w:rsidRDefault="00F27540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B611D8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D7709E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0865D8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37E076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763FCD" w14:textId="500A5EBF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F27540" w:rsidRPr="00C30FC8" w14:paraId="114C9756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154BCE" w14:textId="4BB6718F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Проведение мероприятий по физической культуре и спорту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09E000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E3226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AB0741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0600029420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4239E8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D4B5BC" w14:textId="456C5143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F27540" w:rsidRPr="00C30FC8" w14:paraId="57FFD66C" w14:textId="77777777" w:rsidTr="002B6C5F">
        <w:trPr>
          <w:trHeight w:val="33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566DE6" w14:textId="312F60DA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C2D81D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E995EB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2939D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0600029420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9D461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1F5B57" w14:textId="427F5317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F27540" w:rsidRPr="00C30FC8" w14:paraId="411E6472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54AC89" w14:textId="01A3663D" w:rsidR="00F27540" w:rsidRPr="001A21F9" w:rsidRDefault="00F27540" w:rsidP="002B6C5F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6BE94D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E1E72C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6E3F4E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7F4F46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4F73E8" w14:textId="7B623B0B" w:rsidR="00F27540" w:rsidRPr="001A21F9" w:rsidRDefault="00F27540" w:rsidP="001A21F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  <w:tr w:rsidR="00F27540" w:rsidRPr="00C30FC8" w14:paraId="14FD70BE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004919" w14:textId="7495D9DF" w:rsidR="00F27540" w:rsidRPr="001A21F9" w:rsidRDefault="00F27540" w:rsidP="002B6C5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011C33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A39B62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8CC3AF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3BFC8D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95F5A3" w14:textId="071BD2E1" w:rsidR="00F27540" w:rsidRPr="001A21F9" w:rsidRDefault="00F27540" w:rsidP="001A21F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  <w:tr w:rsidR="00F27540" w:rsidRPr="00C30FC8" w14:paraId="582F6B09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DAECAF" w14:textId="33D42431" w:rsidR="00F27540" w:rsidRPr="001A21F9" w:rsidRDefault="00F27540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B6D03D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5F85C3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9B35E6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6F8AE6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5CB242" w14:textId="2EAFA560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  <w:tr w:rsidR="00F27540" w:rsidRPr="00C30FC8" w14:paraId="2027FCC2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2A290A" w14:textId="6C7D4BA2" w:rsidR="00F27540" w:rsidRPr="001A21F9" w:rsidRDefault="00F27540" w:rsidP="002B6C5F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752646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4A0368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715431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B7CA7A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71B48B" w14:textId="6E07DEA7" w:rsidR="00F27540" w:rsidRPr="001A21F9" w:rsidRDefault="00F27540" w:rsidP="001A21F9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  <w:tr w:rsidR="00F27540" w:rsidRPr="00C30FC8" w14:paraId="581A56BC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186429" w14:textId="1DCB6BE8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Процентные платежи по долговым обязательствам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C74FE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508CE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3996A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54D191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3FAE9B" w14:textId="6D77EC7D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  <w:tr w:rsidR="00F27540" w:rsidRPr="00C30FC8" w14:paraId="6350445B" w14:textId="77777777" w:rsidTr="002B6C5F">
        <w:trPr>
          <w:trHeight w:val="26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7E4FC1" w14:textId="1FF7660B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C65057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050069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ED77B6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166A77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43779B" w14:textId="36DDECE4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</w:tbl>
    <w:p w14:paraId="14F58209" w14:textId="77777777" w:rsidR="002916BA" w:rsidRDefault="002916BA" w:rsidP="00D72CD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E0CFD3F" w14:textId="77777777" w:rsidR="002B6C5F" w:rsidRDefault="002B6C5F" w:rsidP="00D72CD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35C4675" w14:textId="77777777" w:rsidR="002B6C5F" w:rsidRDefault="002B6C5F" w:rsidP="00D72CD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607D7E8" w14:textId="77777777" w:rsidR="002B6C5F" w:rsidRDefault="002B6C5F" w:rsidP="00D72CD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5F2E495" w14:textId="77777777" w:rsidR="002B6C5F" w:rsidRDefault="002B6C5F" w:rsidP="00D72CD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237E0FF" w14:textId="77777777" w:rsidR="002B6C5F" w:rsidRDefault="002B6C5F" w:rsidP="00D72CD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4BF91AB" w14:textId="77777777" w:rsidR="002B6C5F" w:rsidRDefault="002B6C5F" w:rsidP="00D72CD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44430DA" w14:textId="77777777" w:rsidR="002B6C5F" w:rsidRDefault="002B6C5F" w:rsidP="00D72CD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712EBF7" w14:textId="77777777" w:rsidR="002B6C5F" w:rsidRDefault="002B6C5F" w:rsidP="00D72CD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BF35B97" w14:textId="77777777" w:rsidR="002B6C5F" w:rsidRDefault="002B6C5F" w:rsidP="00D72CD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20D892C" w14:textId="77777777" w:rsidR="002B6C5F" w:rsidRDefault="002B6C5F" w:rsidP="00D72CD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C54243D" w14:textId="77777777" w:rsidR="002B6C5F" w:rsidRDefault="002B6C5F" w:rsidP="00D72CD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2FF2E66" w14:textId="77777777" w:rsidR="002B6C5F" w:rsidRDefault="002B6C5F" w:rsidP="00D72CD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2A3CACE" w14:textId="77777777" w:rsidR="002B6C5F" w:rsidRDefault="002B6C5F" w:rsidP="00D72CD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F94FA7E" w14:textId="77777777" w:rsidR="00D72CD8" w:rsidRPr="00CD4978" w:rsidRDefault="00D72CD8" w:rsidP="002B6C5F">
      <w:pPr>
        <w:autoSpaceDE w:val="0"/>
        <w:autoSpaceDN w:val="0"/>
        <w:adjustRightInd w:val="0"/>
        <w:spacing w:after="0" w:line="240" w:lineRule="exact"/>
        <w:ind w:left="6096"/>
        <w:jc w:val="both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Приложение 8</w:t>
      </w:r>
    </w:p>
    <w:p w14:paraId="715AAB95" w14:textId="77777777" w:rsidR="00D72CD8" w:rsidRPr="00CD4978" w:rsidRDefault="00D72CD8" w:rsidP="002B6C5F">
      <w:pPr>
        <w:autoSpaceDE w:val="0"/>
        <w:autoSpaceDN w:val="0"/>
        <w:adjustRightInd w:val="0"/>
        <w:spacing w:after="0" w:line="240" w:lineRule="exact"/>
        <w:ind w:left="6096"/>
        <w:jc w:val="both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к   решению Совета депутатов</w:t>
      </w:r>
    </w:p>
    <w:p w14:paraId="3E755DFA" w14:textId="77777777" w:rsidR="00D72CD8" w:rsidRPr="00CD4978" w:rsidRDefault="00D72CD8" w:rsidP="002B6C5F">
      <w:pPr>
        <w:autoSpaceDE w:val="0"/>
        <w:autoSpaceDN w:val="0"/>
        <w:adjustRightInd w:val="0"/>
        <w:spacing w:after="0" w:line="240" w:lineRule="exact"/>
        <w:ind w:left="6096"/>
        <w:jc w:val="both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Батецкого сельского поселения</w:t>
      </w:r>
    </w:p>
    <w:p w14:paraId="5804E492" w14:textId="77777777" w:rsidR="00D72CD8" w:rsidRPr="00CD4978" w:rsidRDefault="00D72CD8" w:rsidP="002B6C5F">
      <w:pPr>
        <w:autoSpaceDE w:val="0"/>
        <w:autoSpaceDN w:val="0"/>
        <w:adjustRightInd w:val="0"/>
        <w:spacing w:after="0" w:line="240" w:lineRule="exact"/>
        <w:ind w:left="6096"/>
        <w:jc w:val="both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«О бюджете Батецкого</w:t>
      </w:r>
    </w:p>
    <w:p w14:paraId="71FAC643" w14:textId="70A8332D" w:rsidR="00D72CD8" w:rsidRPr="00CD4978" w:rsidRDefault="00D72CD8" w:rsidP="002B6C5F">
      <w:pPr>
        <w:autoSpaceDE w:val="0"/>
        <w:autoSpaceDN w:val="0"/>
        <w:adjustRightInd w:val="0"/>
        <w:spacing w:after="0" w:line="240" w:lineRule="exact"/>
        <w:ind w:left="6096"/>
        <w:jc w:val="both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сельского поселения на 2022</w:t>
      </w:r>
    </w:p>
    <w:p w14:paraId="37A31A8F" w14:textId="7FC0263A" w:rsidR="00D72CD8" w:rsidRPr="00CD4978" w:rsidRDefault="00D72CD8" w:rsidP="002B6C5F">
      <w:pPr>
        <w:autoSpaceDE w:val="0"/>
        <w:autoSpaceDN w:val="0"/>
        <w:adjustRightInd w:val="0"/>
        <w:spacing w:after="0" w:line="240" w:lineRule="exact"/>
        <w:ind w:left="6096"/>
        <w:jc w:val="both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 xml:space="preserve">год и плановый период 2023 и </w:t>
      </w:r>
    </w:p>
    <w:p w14:paraId="073EB885" w14:textId="77777777" w:rsidR="00D72CD8" w:rsidRPr="00CD4978" w:rsidRDefault="00D72CD8" w:rsidP="002B6C5F">
      <w:pPr>
        <w:autoSpaceDE w:val="0"/>
        <w:autoSpaceDN w:val="0"/>
        <w:adjustRightInd w:val="0"/>
        <w:spacing w:after="0" w:line="240" w:lineRule="exact"/>
        <w:ind w:left="6096"/>
        <w:jc w:val="both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2024 годов»</w:t>
      </w:r>
    </w:p>
    <w:p w14:paraId="0C396E42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color w:val="000000"/>
        </w:rPr>
      </w:pPr>
    </w:p>
    <w:p w14:paraId="12478656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</w:rPr>
      </w:pPr>
    </w:p>
    <w:p w14:paraId="5CF95919" w14:textId="77777777" w:rsidR="00D72CD8" w:rsidRPr="002B6C5F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2B6C5F">
        <w:rPr>
          <w:rFonts w:ascii="Times New Roman" w:hAnsi="Times New Roman"/>
          <w:b/>
          <w:bCs/>
          <w:color w:val="000000"/>
          <w:sz w:val="24"/>
          <w:szCs w:val="24"/>
        </w:rPr>
        <w:t xml:space="preserve">Распределение бюджетных ассигнований </w:t>
      </w:r>
    </w:p>
    <w:p w14:paraId="655FDB9A" w14:textId="5955FBCC" w:rsidR="00D72CD8" w:rsidRPr="002B6C5F" w:rsidRDefault="00D72CD8" w:rsidP="002B6C5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2B6C5F">
        <w:rPr>
          <w:rFonts w:ascii="Times New Roman" w:hAnsi="Times New Roman"/>
          <w:b/>
          <w:bCs/>
          <w:color w:val="000000"/>
          <w:sz w:val="24"/>
          <w:szCs w:val="24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</w:t>
      </w:r>
      <w:r w:rsidR="002B6C5F" w:rsidRPr="002B6C5F">
        <w:rPr>
          <w:rFonts w:ascii="Times New Roman" w:hAnsi="Times New Roman"/>
          <w:b/>
          <w:bCs/>
          <w:color w:val="000000"/>
          <w:sz w:val="24"/>
          <w:szCs w:val="24"/>
        </w:rPr>
        <w:t xml:space="preserve">дов бюджета сельского поселения </w:t>
      </w:r>
      <w:r w:rsidRPr="002B6C5F">
        <w:rPr>
          <w:rFonts w:ascii="Times New Roman" w:hAnsi="Times New Roman"/>
          <w:b/>
          <w:bCs/>
          <w:color w:val="000000"/>
          <w:sz w:val="24"/>
          <w:szCs w:val="24"/>
        </w:rPr>
        <w:t>на 2022 год</w:t>
      </w:r>
    </w:p>
    <w:p w14:paraId="29788A59" w14:textId="77777777" w:rsidR="00D72CD8" w:rsidRPr="00D72CD8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3483C96" w14:textId="77777777" w:rsidR="00892D66" w:rsidRPr="00CD4978" w:rsidRDefault="00892D66" w:rsidP="00892D66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тыс.руб.</w:t>
      </w: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4106"/>
        <w:gridCol w:w="1276"/>
        <w:gridCol w:w="1559"/>
        <w:gridCol w:w="1134"/>
        <w:gridCol w:w="1559"/>
      </w:tblGrid>
      <w:tr w:rsidR="00892D66" w:rsidRPr="00C30FC8" w14:paraId="3B74D6D6" w14:textId="77777777" w:rsidTr="002B6C5F">
        <w:trPr>
          <w:trHeight w:val="855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491FCE" w14:textId="77777777" w:rsidR="00892D66" w:rsidRPr="001A21F9" w:rsidRDefault="00892D66" w:rsidP="002B6C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9BCB74" w14:textId="77777777" w:rsidR="00892D66" w:rsidRPr="001A21F9" w:rsidRDefault="00892D66" w:rsidP="002B6C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Разд</w:t>
            </w:r>
            <w:r w:rsidRPr="00C30FC8">
              <w:rPr>
                <w:rFonts w:ascii="Times New Roman" w:hAnsi="Times New Roman"/>
                <w:color w:val="000000"/>
              </w:rPr>
              <w:t>ел подраздел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8F3B6" w14:textId="77777777" w:rsidR="00892D66" w:rsidRPr="001A21F9" w:rsidRDefault="00892D66" w:rsidP="002B6C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Ц</w:t>
            </w:r>
            <w:r w:rsidRPr="00C30FC8">
              <w:rPr>
                <w:rFonts w:ascii="Times New Roman" w:hAnsi="Times New Roman"/>
                <w:color w:val="000000"/>
              </w:rPr>
              <w:t>елевая статья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0A6D67" w14:textId="77777777" w:rsidR="00892D66" w:rsidRPr="001A21F9" w:rsidRDefault="00892D66" w:rsidP="002B6C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0FC8">
              <w:rPr>
                <w:rFonts w:ascii="Times New Roman" w:hAnsi="Times New Roman"/>
                <w:color w:val="000000"/>
              </w:rPr>
              <w:t>Группа расходов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13CB8E" w14:textId="77777777" w:rsidR="00892D66" w:rsidRPr="001A21F9" w:rsidRDefault="00892D66" w:rsidP="002B6C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Сумма на 2022 год</w:t>
            </w:r>
          </w:p>
        </w:tc>
      </w:tr>
      <w:tr w:rsidR="00892D66" w:rsidRPr="00C30FC8" w14:paraId="6F71C330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6297D4" w14:textId="389F9B13" w:rsidR="00892D66" w:rsidRPr="001A21F9" w:rsidRDefault="00892D66" w:rsidP="002B6C5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>Администрация Батецкого муниципального района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79ABC6" w14:textId="77777777" w:rsidR="00892D66" w:rsidRPr="001A21F9" w:rsidRDefault="00892D66" w:rsidP="002A09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>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BFB374" w14:textId="77777777" w:rsidR="00892D66" w:rsidRPr="001A21F9" w:rsidRDefault="00892D66" w:rsidP="002A09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5451E4" w14:textId="77777777" w:rsidR="00892D66" w:rsidRPr="001A21F9" w:rsidRDefault="00892D66" w:rsidP="002A09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D66F1E" w14:textId="77777777" w:rsidR="00892D66" w:rsidRPr="001A21F9" w:rsidRDefault="00892D66" w:rsidP="002A091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>21 876,9</w:t>
            </w:r>
          </w:p>
        </w:tc>
      </w:tr>
      <w:tr w:rsidR="00892D66" w:rsidRPr="00C30FC8" w14:paraId="4AF6FDFD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59FADA" w14:textId="77777777" w:rsidR="00892D66" w:rsidRPr="001A21F9" w:rsidRDefault="00892D66" w:rsidP="002B6C5F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A92DB4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4B2B41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C746CA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F375B2" w14:textId="77777777" w:rsidR="00892D66" w:rsidRPr="001A21F9" w:rsidRDefault="00892D66" w:rsidP="002A091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110,5</w:t>
            </w:r>
          </w:p>
        </w:tc>
      </w:tr>
      <w:tr w:rsidR="00892D66" w:rsidRPr="00C30FC8" w14:paraId="6772602E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7AA1F7" w14:textId="77777777" w:rsidR="00892D66" w:rsidRPr="001A21F9" w:rsidRDefault="00892D66" w:rsidP="002B6C5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545F5E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DB89C4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40FE45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675D48" w14:textId="77777777" w:rsidR="00892D66" w:rsidRPr="001A21F9" w:rsidRDefault="00892D66" w:rsidP="002A091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892D66" w:rsidRPr="00C30FC8" w14:paraId="58FD4D79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E0BA6D" w14:textId="77777777" w:rsidR="00892D66" w:rsidRPr="001A21F9" w:rsidRDefault="00892D66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C401E8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8A07C9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597014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2D82BC" w14:textId="77777777" w:rsidR="00892D66" w:rsidRPr="001A21F9" w:rsidRDefault="00892D66" w:rsidP="002A091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892D66" w:rsidRPr="00C30FC8" w14:paraId="2AE77997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91F95F" w14:textId="77777777" w:rsidR="00892D66" w:rsidRPr="001A21F9" w:rsidRDefault="00892D66" w:rsidP="002B6C5F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239860" w14:textId="77777777" w:rsidR="00892D66" w:rsidRPr="001A21F9" w:rsidRDefault="00892D66" w:rsidP="002A091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997FF5" w14:textId="77777777" w:rsidR="00892D66" w:rsidRPr="001A21F9" w:rsidRDefault="00892D66" w:rsidP="002A091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CE8EC2" w14:textId="77777777" w:rsidR="00892D66" w:rsidRPr="001A21F9" w:rsidRDefault="00892D66" w:rsidP="002A091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475728" w14:textId="77777777" w:rsidR="00892D66" w:rsidRPr="001A21F9" w:rsidRDefault="00892D66" w:rsidP="002A091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892D66" w:rsidRPr="00C30FC8" w14:paraId="7E4865FE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306A9A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6C8910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D32C49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56E7EE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0C4F3C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892D66" w:rsidRPr="00C30FC8" w14:paraId="6CA0CD49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7DC021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Резервные средства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7DF581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40193A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1484DC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39CE01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892D66" w:rsidRPr="00C30FC8" w14:paraId="4145D44D" w14:textId="77777777" w:rsidTr="002B6C5F">
        <w:trPr>
          <w:trHeight w:val="359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F049F3" w14:textId="77777777" w:rsidR="00892D66" w:rsidRPr="001A21F9" w:rsidRDefault="00892D66" w:rsidP="002B6C5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0FA26F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D74814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F4F33F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247267" w14:textId="77777777" w:rsidR="00892D66" w:rsidRPr="001A21F9" w:rsidRDefault="00892D66" w:rsidP="002A091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108,5</w:t>
            </w:r>
          </w:p>
        </w:tc>
      </w:tr>
      <w:tr w:rsidR="00892D66" w:rsidRPr="00C30FC8" w14:paraId="37FA22E9" w14:textId="77777777" w:rsidTr="002B6C5F">
        <w:trPr>
          <w:trHeight w:val="7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EE639E" w14:textId="77777777" w:rsidR="00892D66" w:rsidRPr="001A21F9" w:rsidRDefault="00892D66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717550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AE374F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8CA2D9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502DCE" w14:textId="77777777" w:rsidR="00892D66" w:rsidRPr="001A21F9" w:rsidRDefault="00892D66" w:rsidP="002A091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892D66" w:rsidRPr="00C30FC8" w14:paraId="13922012" w14:textId="77777777" w:rsidTr="002B6C5F">
        <w:trPr>
          <w:trHeight w:val="477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1A0DDA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4C3481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872702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F05204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873893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892D66" w:rsidRPr="00C30FC8" w14:paraId="1D060B68" w14:textId="77777777" w:rsidTr="002B6C5F">
        <w:trPr>
          <w:trHeight w:val="492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E4FCA6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B185AF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625055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B0AAD6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96CB66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892D66" w:rsidRPr="00C30FC8" w14:paraId="732F2BAC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F0584C" w14:textId="77777777" w:rsidR="00892D66" w:rsidRPr="001A21F9" w:rsidRDefault="00892D66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F0874B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834048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45E3B1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3CFFD3" w14:textId="77777777" w:rsidR="00892D66" w:rsidRPr="001A21F9" w:rsidRDefault="00892D66" w:rsidP="002A091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892D66" w:rsidRPr="00C30FC8" w14:paraId="2FF09551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AB6682" w14:textId="77777777" w:rsidR="00892D66" w:rsidRPr="001A21F9" w:rsidRDefault="00892D66" w:rsidP="002B6C5F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D6A0AD" w14:textId="77777777" w:rsidR="00892D66" w:rsidRPr="001A21F9" w:rsidRDefault="00892D66" w:rsidP="002A091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DEDDEC" w14:textId="77777777" w:rsidR="00892D66" w:rsidRPr="001A21F9" w:rsidRDefault="00892D66" w:rsidP="002A091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F46EBD" w14:textId="77777777" w:rsidR="00892D66" w:rsidRPr="001A21F9" w:rsidRDefault="00892D66" w:rsidP="002A091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4937DA" w14:textId="77777777" w:rsidR="00892D66" w:rsidRPr="001A21F9" w:rsidRDefault="00892D66" w:rsidP="002A091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892D66" w:rsidRPr="00C30FC8" w14:paraId="3B114B62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9D0637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Членские взносы в Ассоциацию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FABD5D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3F61D7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9952C3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0904FD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892D66" w:rsidRPr="00C30FC8" w14:paraId="6FADBA29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85B09E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Уплата иных платежей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B1D15E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B9CD53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06E29C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30655F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892D66" w:rsidRPr="00C30FC8" w14:paraId="3AA918B5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CBB020" w14:textId="77777777" w:rsidR="00892D66" w:rsidRPr="001A21F9" w:rsidRDefault="00892D66" w:rsidP="002B6C5F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0D0C7E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A4E7F6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6385F5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16EDAE" w14:textId="77777777" w:rsidR="00892D66" w:rsidRPr="001A21F9" w:rsidRDefault="00892D66" w:rsidP="002A091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88,0</w:t>
            </w:r>
          </w:p>
        </w:tc>
      </w:tr>
      <w:tr w:rsidR="00892D66" w:rsidRPr="00C30FC8" w14:paraId="706DC131" w14:textId="77777777" w:rsidTr="002B6C5F">
        <w:trPr>
          <w:trHeight w:val="80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25B232" w14:textId="77777777" w:rsidR="00892D66" w:rsidRPr="001A21F9" w:rsidRDefault="00892D66" w:rsidP="002B6C5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258458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52F530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952EBF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2F160C" w14:textId="77777777" w:rsidR="00892D66" w:rsidRPr="001A21F9" w:rsidRDefault="00892D66" w:rsidP="002A091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88,0</w:t>
            </w:r>
          </w:p>
        </w:tc>
      </w:tr>
      <w:tr w:rsidR="00892D66" w:rsidRPr="00C30FC8" w14:paraId="645C8F0B" w14:textId="77777777" w:rsidTr="002B6C5F">
        <w:trPr>
          <w:trHeight w:val="846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99784D" w14:textId="77777777" w:rsidR="00892D66" w:rsidRPr="001A21F9" w:rsidRDefault="00892D66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8F3AB8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CC7F6E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0700000000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418FF5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3C5A2F" w14:textId="77777777" w:rsidR="00892D66" w:rsidRPr="001A21F9" w:rsidRDefault="00892D66" w:rsidP="002A091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88,0</w:t>
            </w:r>
          </w:p>
        </w:tc>
      </w:tr>
      <w:tr w:rsidR="00892D66" w:rsidRPr="00C30FC8" w14:paraId="50F927E1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E88E42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7418E2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EB5411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04F256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D17EC6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88,0</w:t>
            </w:r>
          </w:p>
        </w:tc>
      </w:tr>
      <w:tr w:rsidR="00892D66" w:rsidRPr="00C30FC8" w14:paraId="65C32C19" w14:textId="77777777" w:rsidTr="002B6C5F">
        <w:trPr>
          <w:trHeight w:val="397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7BB431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D28D53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847F47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13BB57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06FA75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88,0</w:t>
            </w:r>
          </w:p>
        </w:tc>
      </w:tr>
      <w:tr w:rsidR="00892D66" w:rsidRPr="00C30FC8" w14:paraId="735E5315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7FB3DF" w14:textId="77777777" w:rsidR="00892D66" w:rsidRPr="001A21F9" w:rsidRDefault="00892D66" w:rsidP="002B6C5F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9F8B04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A4E7F3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634AC4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3813DA" w14:textId="77777777" w:rsidR="00892D66" w:rsidRPr="001A21F9" w:rsidRDefault="00892D66" w:rsidP="002A091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892D66" w:rsidRPr="00C30FC8" w14:paraId="0E8DE467" w14:textId="77777777" w:rsidTr="002B6C5F">
        <w:trPr>
          <w:trHeight w:val="282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A63203" w14:textId="77777777" w:rsidR="00892D66" w:rsidRPr="001A21F9" w:rsidRDefault="00892D66" w:rsidP="002B6C5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95EC21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90650F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81DDB3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22C935" w14:textId="77777777" w:rsidR="00892D66" w:rsidRPr="001A21F9" w:rsidRDefault="00892D66" w:rsidP="002A091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892D66" w:rsidRPr="00C30FC8" w14:paraId="2BAE05BD" w14:textId="77777777" w:rsidTr="002B6C5F">
        <w:trPr>
          <w:trHeight w:val="788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7FF757" w14:textId="77777777" w:rsidR="00892D66" w:rsidRPr="001A21F9" w:rsidRDefault="00892D66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lastRenderedPageBreak/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15F306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18D75D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0AEEBE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75AE56" w14:textId="77777777" w:rsidR="00892D66" w:rsidRPr="001A21F9" w:rsidRDefault="00892D66" w:rsidP="002A091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892D66" w:rsidRPr="00C30FC8" w14:paraId="06F7CAFC" w14:textId="77777777" w:rsidTr="002B6C5F">
        <w:trPr>
          <w:trHeight w:val="746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1EFE19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046580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B6B0BA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A67F27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68BBC3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240,0</w:t>
            </w:r>
          </w:p>
        </w:tc>
      </w:tr>
      <w:tr w:rsidR="00892D66" w:rsidRPr="00C30FC8" w14:paraId="3374BAB4" w14:textId="77777777" w:rsidTr="002B6C5F">
        <w:trPr>
          <w:trHeight w:val="407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32E04A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949C6A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416760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2791B0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0CCF2D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240,0</w:t>
            </w:r>
          </w:p>
        </w:tc>
      </w:tr>
      <w:tr w:rsidR="00892D66" w:rsidRPr="00C30FC8" w14:paraId="52095705" w14:textId="77777777" w:rsidTr="002B6C5F">
        <w:trPr>
          <w:trHeight w:val="55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2B5E90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2DC6ED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356BB4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71D119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6F9DE6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2 588,5</w:t>
            </w:r>
          </w:p>
        </w:tc>
      </w:tr>
      <w:tr w:rsidR="00892D66" w:rsidRPr="00C30FC8" w14:paraId="25585D27" w14:textId="77777777" w:rsidTr="002B6C5F">
        <w:trPr>
          <w:trHeight w:val="408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5C4C2F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CFCE72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2FE28D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130DB9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022529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2 588,5</w:t>
            </w:r>
          </w:p>
        </w:tc>
      </w:tr>
      <w:tr w:rsidR="00892D66" w:rsidRPr="00C30FC8" w14:paraId="777CD6F8" w14:textId="77777777" w:rsidTr="002B6C5F">
        <w:trPr>
          <w:trHeight w:val="744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FA710B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3897FC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2B87AC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00A540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D08B4D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892D66" w:rsidRPr="00C30FC8" w14:paraId="15803EB2" w14:textId="77777777" w:rsidTr="002B6C5F">
        <w:trPr>
          <w:trHeight w:val="35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4FEBAC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26A9A0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463E36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CD6459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8F9627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892D66" w:rsidRPr="00C30FC8" w14:paraId="7F9B8F63" w14:textId="77777777" w:rsidTr="002B6C5F">
        <w:trPr>
          <w:trHeight w:val="418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F1F51F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Безопасность дорожного движения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898D6D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03429A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1EC3AB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455A08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892D66" w:rsidRPr="00C30FC8" w14:paraId="5618CA73" w14:textId="77777777" w:rsidTr="002B6C5F">
        <w:trPr>
          <w:trHeight w:val="312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D8C8CC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6C145B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559B6E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38C9E4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A5FE48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892D66" w:rsidRPr="00C30FC8" w14:paraId="7FE9AFB2" w14:textId="77777777" w:rsidTr="002B6C5F">
        <w:trPr>
          <w:trHeight w:val="728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1B83C2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262037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AEC289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69D278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BC111F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3 976,0</w:t>
            </w:r>
          </w:p>
        </w:tc>
      </w:tr>
      <w:tr w:rsidR="00892D66" w:rsidRPr="00C30FC8" w14:paraId="4EF443A9" w14:textId="77777777" w:rsidTr="002B6C5F">
        <w:trPr>
          <w:trHeight w:val="297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062CE9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F4B196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4D7B6B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848CFE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21ACF0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3 976,0</w:t>
            </w:r>
          </w:p>
        </w:tc>
      </w:tr>
      <w:tr w:rsidR="00892D66" w:rsidRPr="00C30FC8" w14:paraId="252DD28F" w14:textId="77777777" w:rsidTr="002B6C5F">
        <w:trPr>
          <w:trHeight w:val="698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D48762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Проектирование,</w:t>
            </w:r>
            <w:r w:rsidRPr="00C30FC8">
              <w:rPr>
                <w:rFonts w:ascii="Times New Roman" w:hAnsi="Times New Roman"/>
                <w:color w:val="000000"/>
              </w:rPr>
              <w:t xml:space="preserve"> </w:t>
            </w:r>
            <w:r w:rsidRPr="001A21F9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A20B63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9BD95C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EE9D21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0EB475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6 141,7</w:t>
            </w:r>
          </w:p>
        </w:tc>
      </w:tr>
      <w:tr w:rsidR="00892D66" w:rsidRPr="00C30FC8" w14:paraId="15E1B518" w14:textId="77777777" w:rsidTr="002B6C5F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F37A8F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25EC60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E9C5B0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51CE3A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614005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6 141,7</w:t>
            </w:r>
          </w:p>
        </w:tc>
      </w:tr>
      <w:tr w:rsidR="00892D66" w:rsidRPr="00C30FC8" w14:paraId="7DC054B6" w14:textId="77777777" w:rsidTr="002B6C5F">
        <w:trPr>
          <w:trHeight w:val="84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ED12D1" w14:textId="4F940254" w:rsidR="00892D66" w:rsidRPr="001A21F9" w:rsidRDefault="002B6C5F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Софинансирование на ремонт</w:t>
            </w:r>
            <w:r w:rsidR="00892D66" w:rsidRPr="001A21F9">
              <w:rPr>
                <w:rFonts w:ascii="Times New Roman" w:hAnsi="Times New Roman"/>
                <w:color w:val="000000"/>
              </w:rPr>
              <w:t xml:space="preserve"> и содержание автомобильных дорог общего пользования местного 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A0D8EF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AF0CCA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8A4B32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737E48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215,6</w:t>
            </w:r>
          </w:p>
        </w:tc>
      </w:tr>
      <w:tr w:rsidR="00892D66" w:rsidRPr="00C30FC8" w14:paraId="2D573FFA" w14:textId="77777777" w:rsidTr="002B6C5F">
        <w:trPr>
          <w:trHeight w:val="34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7ED209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484BBC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8E57DE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CDC10F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741506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215,6</w:t>
            </w:r>
          </w:p>
        </w:tc>
      </w:tr>
      <w:tr w:rsidR="00892D66" w:rsidRPr="00C30FC8" w14:paraId="0F91C705" w14:textId="77777777" w:rsidTr="002B6C5F">
        <w:trPr>
          <w:trHeight w:val="988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3E2786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Проектирование,</w:t>
            </w:r>
            <w:r w:rsidRPr="00C30FC8">
              <w:rPr>
                <w:rFonts w:ascii="Times New Roman" w:hAnsi="Times New Roman"/>
                <w:color w:val="000000"/>
              </w:rPr>
              <w:t xml:space="preserve"> </w:t>
            </w:r>
            <w:r w:rsidRPr="001A21F9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56DF48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C08520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C010C5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50030C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62,1</w:t>
            </w:r>
          </w:p>
        </w:tc>
      </w:tr>
      <w:tr w:rsidR="00892D66" w:rsidRPr="00C30FC8" w14:paraId="457A2E0A" w14:textId="77777777" w:rsidTr="002B6C5F">
        <w:trPr>
          <w:trHeight w:val="258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8CB9B8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01196D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396EB2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58857E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062304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62,1</w:t>
            </w:r>
          </w:p>
        </w:tc>
      </w:tr>
      <w:tr w:rsidR="00892D66" w:rsidRPr="00C30FC8" w14:paraId="18336816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450A73" w14:textId="77777777" w:rsidR="00892D66" w:rsidRPr="001A21F9" w:rsidRDefault="00892D66" w:rsidP="002B6C5F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535148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61F340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BDABA7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6EF180" w14:textId="77777777" w:rsidR="00892D66" w:rsidRPr="001A21F9" w:rsidRDefault="00892D66" w:rsidP="002A091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8 175,4</w:t>
            </w:r>
          </w:p>
        </w:tc>
      </w:tr>
      <w:tr w:rsidR="00892D66" w:rsidRPr="00C30FC8" w14:paraId="6C982631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2CCA65" w14:textId="77777777" w:rsidR="00892D66" w:rsidRPr="001A21F9" w:rsidRDefault="00892D66" w:rsidP="002B6C5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3C1FFB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A39709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E5E640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BEED08" w14:textId="77777777" w:rsidR="00892D66" w:rsidRPr="001A21F9" w:rsidRDefault="00892D66" w:rsidP="002A091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892D66" w:rsidRPr="00C30FC8" w14:paraId="5D35AE80" w14:textId="77777777" w:rsidTr="002B6C5F">
        <w:trPr>
          <w:trHeight w:val="74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FE2149" w14:textId="77777777" w:rsidR="00892D66" w:rsidRPr="001A21F9" w:rsidRDefault="00892D66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DA118B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E004D9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26BC57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1448B3" w14:textId="77777777" w:rsidR="00892D66" w:rsidRPr="001A21F9" w:rsidRDefault="00892D66" w:rsidP="002A091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892D66" w:rsidRPr="00C30FC8" w14:paraId="0055043B" w14:textId="77777777" w:rsidTr="002B6C5F">
        <w:trPr>
          <w:trHeight w:val="287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745C88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Возмещение убытков общественных бань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E16C31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008CE2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29A852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2B331F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892D66" w:rsidRPr="00C30FC8" w14:paraId="78E5574E" w14:textId="77777777" w:rsidTr="002B6C5F">
        <w:trPr>
          <w:trHeight w:val="982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900859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94E36D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E59EDF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0C956B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CD23DB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892D66" w:rsidRPr="00C30FC8" w14:paraId="42DB46F7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5347DF" w14:textId="77777777" w:rsidR="00892D66" w:rsidRPr="001A21F9" w:rsidRDefault="00892D66" w:rsidP="002B6C5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813953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80FF24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C8E7B0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6D1C16" w14:textId="77777777" w:rsidR="00892D66" w:rsidRPr="001A21F9" w:rsidRDefault="00892D66" w:rsidP="002A091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7 212,2</w:t>
            </w:r>
          </w:p>
        </w:tc>
      </w:tr>
      <w:tr w:rsidR="00892D66" w:rsidRPr="00C30FC8" w14:paraId="27079B2F" w14:textId="77777777" w:rsidTr="002B6C5F">
        <w:trPr>
          <w:trHeight w:val="409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3E5CCD" w14:textId="77777777" w:rsidR="00892D66" w:rsidRPr="001A21F9" w:rsidRDefault="00892D66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 xml:space="preserve">Муниципальная программа "Формирование современной городской среды на территории Батецкого сельского поселения Батецкого </w:t>
            </w:r>
            <w:r w:rsidRPr="001A21F9">
              <w:rPr>
                <w:rFonts w:ascii="Times New Roman" w:hAnsi="Times New Roman"/>
                <w:color w:val="000000"/>
              </w:rPr>
              <w:lastRenderedPageBreak/>
              <w:t>муниципального района Новгородской области"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B9CF5D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lastRenderedPageBreak/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54D417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594945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5C7BD5" w14:textId="77777777" w:rsidR="00892D66" w:rsidRPr="001A21F9" w:rsidRDefault="00892D66" w:rsidP="002A091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892D66" w:rsidRPr="00C30FC8" w14:paraId="6155FE2B" w14:textId="77777777" w:rsidTr="002B6C5F">
        <w:trPr>
          <w:trHeight w:val="7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D916D7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8F9405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2E807F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046B91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9F74F0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892D66" w:rsidRPr="00C30FC8" w14:paraId="4492D8AC" w14:textId="77777777" w:rsidTr="002B6C5F">
        <w:trPr>
          <w:trHeight w:val="32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048F70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6BB57A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1DCD6F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5ED312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D438C7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892D66" w:rsidRPr="00C30FC8" w14:paraId="4BC23ACB" w14:textId="77777777" w:rsidTr="002B6C5F">
        <w:trPr>
          <w:trHeight w:val="87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8F2908" w14:textId="77777777" w:rsidR="00892D66" w:rsidRPr="001A21F9" w:rsidRDefault="00892D66" w:rsidP="002B6C5F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субсидии бюджетам муниципальных образований на реализацию программ формирования современной городской среды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672AAA" w14:textId="77777777" w:rsidR="00892D66" w:rsidRPr="001A21F9" w:rsidRDefault="00892D66" w:rsidP="002A091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DC6A71" w14:textId="77777777" w:rsidR="00892D66" w:rsidRPr="001A21F9" w:rsidRDefault="00892D66" w:rsidP="002A091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EC2ABF" w14:textId="77777777" w:rsidR="00892D66" w:rsidRPr="001A21F9" w:rsidRDefault="00892D66" w:rsidP="002A091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30B5FB" w14:textId="77777777" w:rsidR="00892D66" w:rsidRPr="001A21F9" w:rsidRDefault="00892D66" w:rsidP="002A091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892D66" w:rsidRPr="00C30FC8" w14:paraId="3C3B2093" w14:textId="77777777" w:rsidTr="002B6C5F">
        <w:trPr>
          <w:trHeight w:val="83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566B10" w14:textId="77777777" w:rsidR="00892D66" w:rsidRPr="001A21F9" w:rsidRDefault="00892D66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B69B5E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7355FE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B6BA08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0B86B2" w14:textId="77777777" w:rsidR="00892D66" w:rsidRPr="001A21F9" w:rsidRDefault="00892D66" w:rsidP="002A091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1 997,2</w:t>
            </w:r>
          </w:p>
        </w:tc>
      </w:tr>
      <w:tr w:rsidR="00892D66" w:rsidRPr="00C30FC8" w14:paraId="01CE3DDA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5D6CF0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Мероприятия по организации и содержанию мест захоронения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61B42F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4A4B03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2C870F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46238A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96,0</w:t>
            </w:r>
          </w:p>
        </w:tc>
      </w:tr>
      <w:tr w:rsidR="00892D66" w:rsidRPr="00C30FC8" w14:paraId="0FC15345" w14:textId="77777777" w:rsidTr="002B6C5F">
        <w:trPr>
          <w:trHeight w:val="249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278A11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29626C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B1C0BE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3C2E5D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CB6A7E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96,0</w:t>
            </w:r>
          </w:p>
        </w:tc>
      </w:tr>
      <w:tr w:rsidR="00892D66" w:rsidRPr="00C30FC8" w14:paraId="7702C4EE" w14:textId="77777777" w:rsidTr="002B6C5F">
        <w:trPr>
          <w:trHeight w:val="56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A43C56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Мероприятия по удалению сухостойных,</w:t>
            </w:r>
            <w:r w:rsidRPr="00C30FC8">
              <w:rPr>
                <w:rFonts w:ascii="Times New Roman" w:hAnsi="Times New Roman"/>
                <w:color w:val="000000"/>
              </w:rPr>
              <w:t xml:space="preserve"> </w:t>
            </w:r>
            <w:r w:rsidRPr="001A21F9">
              <w:rPr>
                <w:rFonts w:ascii="Times New Roman" w:hAnsi="Times New Roman"/>
                <w:color w:val="000000"/>
              </w:rPr>
              <w:t>больных и аварийных деревьев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A3A243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94E883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A8D350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BF894A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224,0</w:t>
            </w:r>
          </w:p>
        </w:tc>
      </w:tr>
      <w:tr w:rsidR="00892D66" w:rsidRPr="00C30FC8" w14:paraId="3E974EB2" w14:textId="77777777" w:rsidTr="002B6C5F">
        <w:trPr>
          <w:trHeight w:val="27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49D1A0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34C93F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194B87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736B7B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EF4E2F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224,0</w:t>
            </w:r>
          </w:p>
        </w:tc>
      </w:tr>
      <w:tr w:rsidR="00892D66" w:rsidRPr="00C30FC8" w14:paraId="79C54C74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B2D29D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Прочие мероприятия по благоустройству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FF5198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E9F75B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C32E50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D454C7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1 607,4</w:t>
            </w:r>
          </w:p>
        </w:tc>
      </w:tr>
      <w:tr w:rsidR="00892D66" w:rsidRPr="00C30FC8" w14:paraId="4C97F630" w14:textId="77777777" w:rsidTr="002B6C5F">
        <w:trPr>
          <w:trHeight w:val="322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12E937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9F72AC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FF0407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4A6EB0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853039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1 607,4</w:t>
            </w:r>
          </w:p>
        </w:tc>
      </w:tr>
      <w:tr w:rsidR="00892D66" w:rsidRPr="00C30FC8" w14:paraId="3F489DE2" w14:textId="77777777" w:rsidTr="002B6C5F">
        <w:trPr>
          <w:trHeight w:val="372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CC7676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Мероприятия по борьбе с борщевиком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6E6D86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6CA56A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12B78A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17EF6A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69,8</w:t>
            </w:r>
          </w:p>
        </w:tc>
      </w:tr>
      <w:tr w:rsidR="00892D66" w:rsidRPr="00C30FC8" w14:paraId="3E8171CA" w14:textId="77777777" w:rsidTr="002B6C5F">
        <w:trPr>
          <w:trHeight w:val="279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DDC1EA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C557AE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C15AF1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CABA40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57F5E6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69,8</w:t>
            </w:r>
          </w:p>
        </w:tc>
      </w:tr>
      <w:tr w:rsidR="00892D66" w:rsidRPr="00C30FC8" w14:paraId="134AA1C9" w14:textId="77777777" w:rsidTr="002B6C5F">
        <w:trPr>
          <w:trHeight w:val="79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F72854" w14:textId="77777777" w:rsidR="00892D66" w:rsidRPr="001A21F9" w:rsidRDefault="00892D66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C5D84F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08562C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DE990B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A22AA4" w14:textId="77777777" w:rsidR="00892D66" w:rsidRPr="001A21F9" w:rsidRDefault="00892D66" w:rsidP="002A091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3 117,2</w:t>
            </w:r>
          </w:p>
        </w:tc>
      </w:tr>
      <w:tr w:rsidR="00892D66" w:rsidRPr="00C30FC8" w14:paraId="768DA640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2D4515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Уличное освещение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9E3BC9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6874E5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595E16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7B7D96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298,8</w:t>
            </w:r>
          </w:p>
        </w:tc>
      </w:tr>
      <w:tr w:rsidR="00892D66" w:rsidRPr="00C30FC8" w14:paraId="48B4D3C4" w14:textId="77777777" w:rsidTr="002B6C5F">
        <w:trPr>
          <w:trHeight w:val="34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2FDF62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20978C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62CA3A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F4C9FE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F5F494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298,8</w:t>
            </w:r>
          </w:p>
        </w:tc>
      </w:tr>
      <w:tr w:rsidR="00892D66" w:rsidRPr="00C30FC8" w14:paraId="561DE535" w14:textId="77777777" w:rsidTr="002B6C5F">
        <w:trPr>
          <w:trHeight w:val="1104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2CE5BC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950433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CF0339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BB94B8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455014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2 818,4</w:t>
            </w:r>
          </w:p>
        </w:tc>
      </w:tr>
      <w:tr w:rsidR="00892D66" w:rsidRPr="00C30FC8" w14:paraId="46A4819F" w14:textId="77777777" w:rsidTr="002B6C5F">
        <w:trPr>
          <w:trHeight w:val="29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EF0934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A09696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BDBB8D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D0FFDE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F4B3DB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1 986,4</w:t>
            </w:r>
          </w:p>
        </w:tc>
      </w:tr>
      <w:tr w:rsidR="00892D66" w:rsidRPr="00C30FC8" w14:paraId="65C18984" w14:textId="77777777" w:rsidTr="002B6C5F">
        <w:trPr>
          <w:trHeight w:val="299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0D78EC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7E3FCE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629A07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BBD05E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35671C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832,0</w:t>
            </w:r>
          </w:p>
        </w:tc>
      </w:tr>
      <w:tr w:rsidR="00892D66" w:rsidRPr="00C30FC8" w14:paraId="4F28B5A8" w14:textId="77777777" w:rsidTr="002B6C5F">
        <w:trPr>
          <w:trHeight w:val="7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C57FD1" w14:textId="77777777" w:rsidR="00892D66" w:rsidRPr="001A21F9" w:rsidRDefault="00892D66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0948BE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38794B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91E4AD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FE7DB0" w14:textId="77777777" w:rsidR="00892D66" w:rsidRPr="001A21F9" w:rsidRDefault="00892D66" w:rsidP="002A091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1 214,8</w:t>
            </w:r>
          </w:p>
        </w:tc>
      </w:tr>
      <w:tr w:rsidR="00892D66" w:rsidRPr="00C30FC8" w14:paraId="086F296E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CDDD5F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Проект поддержки местных инициатив (средства населения)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47D495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B34527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70A7A8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DCC49A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133,2</w:t>
            </w:r>
          </w:p>
        </w:tc>
      </w:tr>
      <w:tr w:rsidR="00892D66" w:rsidRPr="00C30FC8" w14:paraId="5439E00D" w14:textId="77777777" w:rsidTr="002B6C5F">
        <w:trPr>
          <w:trHeight w:val="361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952080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D0E135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5C926F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6A808C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D234A2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133,2</w:t>
            </w:r>
          </w:p>
        </w:tc>
      </w:tr>
      <w:tr w:rsidR="00892D66" w:rsidRPr="00C30FC8" w14:paraId="7AB3DF86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552B36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Поддержка инициативы представителей ТОС (субсидия)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1767E8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F9F6C4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7C7B9E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9F4200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410,0</w:t>
            </w:r>
          </w:p>
        </w:tc>
      </w:tr>
      <w:tr w:rsidR="00892D66" w:rsidRPr="00C30FC8" w14:paraId="11E9CCDD" w14:textId="77777777" w:rsidTr="002B6C5F">
        <w:trPr>
          <w:trHeight w:val="30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931C9A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EBF62C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4FD393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745CDC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1B2F13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410,0</w:t>
            </w:r>
          </w:p>
        </w:tc>
      </w:tr>
      <w:tr w:rsidR="00892D66" w:rsidRPr="00C30FC8" w14:paraId="7A810777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64EF69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Проект поддержки местных инициатив (субсидия)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264B92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2E1CDF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16622B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C0C637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892D66" w:rsidRPr="00C30FC8" w14:paraId="23F39BB4" w14:textId="77777777" w:rsidTr="002B6C5F">
        <w:trPr>
          <w:trHeight w:val="26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08581E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E34D29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140F42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9A5070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0C9D18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892D66" w:rsidRPr="00C30FC8" w14:paraId="67CF3925" w14:textId="77777777" w:rsidTr="002B6C5F">
        <w:trPr>
          <w:trHeight w:val="339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A91724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Поддержка инициативы представителей ТОС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35C461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BBA0BF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127B42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0F4B78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106,5</w:t>
            </w:r>
          </w:p>
        </w:tc>
      </w:tr>
      <w:tr w:rsidR="00892D66" w:rsidRPr="00C30FC8" w14:paraId="717553FA" w14:textId="77777777" w:rsidTr="002B6C5F">
        <w:trPr>
          <w:trHeight w:val="27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D038A1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BDDD21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D8E121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4173ED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090E46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106,5</w:t>
            </w:r>
          </w:p>
        </w:tc>
      </w:tr>
      <w:tr w:rsidR="00892D66" w:rsidRPr="00C30FC8" w14:paraId="32E21B55" w14:textId="77777777" w:rsidTr="002B6C5F">
        <w:trPr>
          <w:trHeight w:val="567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239D59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lastRenderedPageBreak/>
              <w:t>Проект поддержки местных инициатив (средства бюджета поселения)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7C144F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2403AD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ADC9AD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1EFD25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892D66" w:rsidRPr="00C30FC8" w14:paraId="27057D9B" w14:textId="77777777" w:rsidTr="002B6C5F">
        <w:trPr>
          <w:trHeight w:val="38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3F49C6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63F920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591C90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A99548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D0C440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892D66" w:rsidRPr="00C30FC8" w14:paraId="0096B6B1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B0592F" w14:textId="77777777" w:rsidR="00892D66" w:rsidRPr="001A21F9" w:rsidRDefault="00892D66" w:rsidP="002B6C5F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Охрана окружающей среды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1F5231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A0FC03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F0F39B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BE462B" w14:textId="77777777" w:rsidR="00892D66" w:rsidRPr="001A21F9" w:rsidRDefault="00892D66" w:rsidP="002A091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892D66" w:rsidRPr="00C30FC8" w14:paraId="6C5C1B2C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EB5A53" w14:textId="77777777" w:rsidR="00892D66" w:rsidRPr="001A21F9" w:rsidRDefault="00892D66" w:rsidP="002B6C5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3D7EE8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3A4D91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BE91DC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EE8B20" w14:textId="77777777" w:rsidR="00892D66" w:rsidRPr="001A21F9" w:rsidRDefault="00892D66" w:rsidP="002A091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892D66" w:rsidRPr="00C30FC8" w14:paraId="1ABB1169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8B4AF1" w14:textId="77777777" w:rsidR="00892D66" w:rsidRPr="001A21F9" w:rsidRDefault="00892D66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9AD085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3E76E0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635341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7DC352" w14:textId="77777777" w:rsidR="00892D66" w:rsidRPr="001A21F9" w:rsidRDefault="00892D66" w:rsidP="002A091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892D66" w:rsidRPr="00C30FC8" w14:paraId="69022E20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979CD9" w14:textId="77777777" w:rsidR="00892D66" w:rsidRPr="001A21F9" w:rsidRDefault="00892D66" w:rsidP="002B6C5F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F42662" w14:textId="77777777" w:rsidR="00892D66" w:rsidRPr="001A21F9" w:rsidRDefault="00892D66" w:rsidP="002A091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717350" w14:textId="77777777" w:rsidR="00892D66" w:rsidRPr="001A21F9" w:rsidRDefault="00892D66" w:rsidP="002A091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61ABB1" w14:textId="77777777" w:rsidR="00892D66" w:rsidRPr="001A21F9" w:rsidRDefault="00892D66" w:rsidP="002A091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0460CB" w14:textId="77777777" w:rsidR="00892D66" w:rsidRPr="001A21F9" w:rsidRDefault="00892D66" w:rsidP="002A091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892D66" w:rsidRPr="00C30FC8" w14:paraId="654A2E59" w14:textId="77777777" w:rsidTr="002B6C5F">
        <w:trPr>
          <w:trHeight w:val="532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B06E6D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Создание (или) содержание мест (площадок) накопления твердых коммунальных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32DEA6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944060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7673F4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4AF948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892D66" w:rsidRPr="00C30FC8" w14:paraId="5F412880" w14:textId="77777777" w:rsidTr="002B6C5F">
        <w:trPr>
          <w:trHeight w:val="316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E0FB73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493A5E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511420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7DB95C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3CDEED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892D66" w:rsidRPr="00C30FC8" w14:paraId="385E32A5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BBA0BF" w14:textId="77777777" w:rsidR="00892D66" w:rsidRPr="001A21F9" w:rsidRDefault="00892D66" w:rsidP="002B6C5F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CEB23D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98A1B5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806488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9DB60F" w14:textId="77777777" w:rsidR="00892D66" w:rsidRPr="001A21F9" w:rsidRDefault="00892D66" w:rsidP="002A091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892D66" w:rsidRPr="00C30FC8" w14:paraId="5DEEAB3E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C9AB93" w14:textId="77777777" w:rsidR="00892D66" w:rsidRPr="001A21F9" w:rsidRDefault="00892D66" w:rsidP="002B6C5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B8B379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CA0F3B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B74851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5E04E6" w14:textId="77777777" w:rsidR="00892D66" w:rsidRPr="001A21F9" w:rsidRDefault="00892D66" w:rsidP="002A091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892D66" w:rsidRPr="00C30FC8" w14:paraId="4891CB87" w14:textId="77777777" w:rsidTr="002B6C5F">
        <w:trPr>
          <w:trHeight w:val="698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2C5280" w14:textId="77777777" w:rsidR="00892D66" w:rsidRPr="001A21F9" w:rsidRDefault="00892D66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43A7CF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897D60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9BA929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B56935" w14:textId="77777777" w:rsidR="00892D66" w:rsidRPr="001A21F9" w:rsidRDefault="00892D66" w:rsidP="002A091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892D66" w:rsidRPr="00C30FC8" w14:paraId="13650EF2" w14:textId="77777777" w:rsidTr="002B6C5F">
        <w:trPr>
          <w:trHeight w:val="37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39D981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Проведение мероприятий по культуре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E8C91E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786E39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2950F4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138F17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892D66" w:rsidRPr="00C30FC8" w14:paraId="659631EB" w14:textId="77777777" w:rsidTr="002B6C5F">
        <w:trPr>
          <w:trHeight w:val="29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FB0620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C2C4FE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0C3AE3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3BDE9F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D85087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892D66" w:rsidRPr="00C30FC8" w14:paraId="2C4A7A91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05ED45" w14:textId="77777777" w:rsidR="00892D66" w:rsidRPr="001A21F9" w:rsidRDefault="00892D66" w:rsidP="002B6C5F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11074B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51BB69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8F8BF3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F8DD30" w14:textId="77777777" w:rsidR="00892D66" w:rsidRPr="001A21F9" w:rsidRDefault="00892D66" w:rsidP="002A091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892D66" w:rsidRPr="00C30FC8" w14:paraId="3C71248B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4CD788" w14:textId="77777777" w:rsidR="00892D66" w:rsidRPr="001A21F9" w:rsidRDefault="00892D66" w:rsidP="002B6C5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Массовый спорт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DE4463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F233A0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B35AAA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AA1EEB" w14:textId="77777777" w:rsidR="00892D66" w:rsidRPr="001A21F9" w:rsidRDefault="00892D66" w:rsidP="002A091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892D66" w:rsidRPr="00C30FC8" w14:paraId="5089C950" w14:textId="77777777" w:rsidTr="002B6C5F">
        <w:trPr>
          <w:trHeight w:val="752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93B60C" w14:textId="77777777" w:rsidR="00892D66" w:rsidRPr="001A21F9" w:rsidRDefault="00892D66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5FCA54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E1D607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DC9865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CF29F7" w14:textId="77777777" w:rsidR="00892D66" w:rsidRPr="001A21F9" w:rsidRDefault="00892D66" w:rsidP="002A091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892D66" w:rsidRPr="00C30FC8" w14:paraId="06CAFC77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FCE112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Проведение мероприятий по физической культуре и спорту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0A4AB3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E09D1A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0600029420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F7D3BF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833668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892D66" w:rsidRPr="00C30FC8" w14:paraId="3346AD0F" w14:textId="77777777" w:rsidTr="002B6C5F">
        <w:trPr>
          <w:trHeight w:val="33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441C0D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91F945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14BF01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0600029420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F07BA2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C3A966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892D66" w:rsidRPr="00C30FC8" w14:paraId="5D560464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69EDCB" w14:textId="77777777" w:rsidR="00892D66" w:rsidRPr="001A21F9" w:rsidRDefault="00892D66" w:rsidP="002B6C5F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99998A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A3FAE2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DC68F8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B3F8A0" w14:textId="77777777" w:rsidR="00892D66" w:rsidRPr="001A21F9" w:rsidRDefault="00892D66" w:rsidP="002A091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  <w:tr w:rsidR="00892D66" w:rsidRPr="00C30FC8" w14:paraId="2643F69A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F34A3E" w14:textId="77777777" w:rsidR="00892D66" w:rsidRPr="001A21F9" w:rsidRDefault="00892D66" w:rsidP="002B6C5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F6F188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9C96A4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4C002D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AF75B8" w14:textId="77777777" w:rsidR="00892D66" w:rsidRPr="001A21F9" w:rsidRDefault="00892D66" w:rsidP="002A091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  <w:tr w:rsidR="00892D66" w:rsidRPr="00C30FC8" w14:paraId="36A50F9D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5834DC" w14:textId="77777777" w:rsidR="00892D66" w:rsidRPr="001A21F9" w:rsidRDefault="00892D66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E7E026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8EE07B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469DE2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23C0B7" w14:textId="77777777" w:rsidR="00892D66" w:rsidRPr="001A21F9" w:rsidRDefault="00892D66" w:rsidP="002A091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  <w:tr w:rsidR="00892D66" w:rsidRPr="00C30FC8" w14:paraId="6FA879D6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54B96C" w14:textId="77777777" w:rsidR="00892D66" w:rsidRPr="001A21F9" w:rsidRDefault="00892D66" w:rsidP="002B6C5F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E3446B" w14:textId="77777777" w:rsidR="00892D66" w:rsidRPr="001A21F9" w:rsidRDefault="00892D66" w:rsidP="002A091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C4A744" w14:textId="77777777" w:rsidR="00892D66" w:rsidRPr="001A21F9" w:rsidRDefault="00892D66" w:rsidP="002A091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51D935" w14:textId="77777777" w:rsidR="00892D66" w:rsidRPr="001A21F9" w:rsidRDefault="00892D66" w:rsidP="002A091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06A9AF" w14:textId="77777777" w:rsidR="00892D66" w:rsidRPr="001A21F9" w:rsidRDefault="00892D66" w:rsidP="002A091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  <w:tr w:rsidR="00892D66" w:rsidRPr="00C30FC8" w14:paraId="097ADC8D" w14:textId="77777777" w:rsidTr="002B6C5F">
        <w:trPr>
          <w:trHeight w:val="396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56E9B9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Процентные платежи по долговым обязательствам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953965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C7A924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B08E91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5A04E7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  <w:tr w:rsidR="00892D66" w:rsidRPr="00C30FC8" w14:paraId="7D5842EE" w14:textId="77777777" w:rsidTr="002B6C5F">
        <w:trPr>
          <w:trHeight w:val="26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6BBD67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25CD3A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3F0E2D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0FA19A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B74ED5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</w:tbl>
    <w:p w14:paraId="50A71A0A" w14:textId="2C0AE968" w:rsidR="00E72511" w:rsidRDefault="00207B4B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color w:val="000000"/>
        </w:rPr>
      </w:pPr>
      <w:r w:rsidRPr="00C30FC8">
        <w:rPr>
          <w:rFonts w:ascii="Times New Roman" w:hAnsi="Times New Roman"/>
          <w:bCs/>
          <w:color w:val="000000"/>
        </w:rPr>
        <w:t xml:space="preserve">                     </w:t>
      </w:r>
    </w:p>
    <w:p w14:paraId="39A9137F" w14:textId="3246DD6F" w:rsidR="00C30FC8" w:rsidRPr="00C30FC8" w:rsidRDefault="00C30FC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</w:rPr>
      </w:pPr>
      <w:r>
        <w:rPr>
          <w:rFonts w:ascii="Times New Roman" w:hAnsi="Times New Roman"/>
          <w:bCs/>
          <w:color w:val="000000"/>
        </w:rPr>
        <w:t>____________</w:t>
      </w:r>
    </w:p>
    <w:sectPr w:rsidR="00C30FC8" w:rsidRPr="00C30FC8" w:rsidSect="002A091A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9D4"/>
    <w:rsid w:val="000123D3"/>
    <w:rsid w:val="0003255B"/>
    <w:rsid w:val="00035EFB"/>
    <w:rsid w:val="00036A11"/>
    <w:rsid w:val="00056925"/>
    <w:rsid w:val="00063BE7"/>
    <w:rsid w:val="0006425C"/>
    <w:rsid w:val="00071DD1"/>
    <w:rsid w:val="00090567"/>
    <w:rsid w:val="000A7194"/>
    <w:rsid w:val="000A78AA"/>
    <w:rsid w:val="000B3811"/>
    <w:rsid w:val="000C2ECF"/>
    <w:rsid w:val="000D754B"/>
    <w:rsid w:val="000E040F"/>
    <w:rsid w:val="000E3DED"/>
    <w:rsid w:val="000F1E6A"/>
    <w:rsid w:val="00106C42"/>
    <w:rsid w:val="00121F1C"/>
    <w:rsid w:val="00123D80"/>
    <w:rsid w:val="001470FF"/>
    <w:rsid w:val="0015373B"/>
    <w:rsid w:val="00165256"/>
    <w:rsid w:val="001718C3"/>
    <w:rsid w:val="001732B0"/>
    <w:rsid w:val="00190227"/>
    <w:rsid w:val="001917B9"/>
    <w:rsid w:val="00191EF9"/>
    <w:rsid w:val="0019223A"/>
    <w:rsid w:val="00192D72"/>
    <w:rsid w:val="001A21F9"/>
    <w:rsid w:val="001B6CDF"/>
    <w:rsid w:val="001C69E6"/>
    <w:rsid w:val="001D7525"/>
    <w:rsid w:val="001E15A5"/>
    <w:rsid w:val="001E1870"/>
    <w:rsid w:val="001E2DFE"/>
    <w:rsid w:val="001F0F1E"/>
    <w:rsid w:val="001F3B4E"/>
    <w:rsid w:val="001F5154"/>
    <w:rsid w:val="001F5169"/>
    <w:rsid w:val="001F5398"/>
    <w:rsid w:val="001F6DC6"/>
    <w:rsid w:val="002069DF"/>
    <w:rsid w:val="00207B4B"/>
    <w:rsid w:val="00221684"/>
    <w:rsid w:val="00223C92"/>
    <w:rsid w:val="00223FC0"/>
    <w:rsid w:val="00234C40"/>
    <w:rsid w:val="0023515A"/>
    <w:rsid w:val="0023732B"/>
    <w:rsid w:val="00241028"/>
    <w:rsid w:val="00243A1F"/>
    <w:rsid w:val="0024573E"/>
    <w:rsid w:val="00251189"/>
    <w:rsid w:val="00254142"/>
    <w:rsid w:val="00256838"/>
    <w:rsid w:val="002661B1"/>
    <w:rsid w:val="00281E95"/>
    <w:rsid w:val="0028342A"/>
    <w:rsid w:val="002916BA"/>
    <w:rsid w:val="00292894"/>
    <w:rsid w:val="00296A6F"/>
    <w:rsid w:val="002A091A"/>
    <w:rsid w:val="002A3A4C"/>
    <w:rsid w:val="002B54D2"/>
    <w:rsid w:val="002B6428"/>
    <w:rsid w:val="002B6C5F"/>
    <w:rsid w:val="002B7596"/>
    <w:rsid w:val="002B7933"/>
    <w:rsid w:val="002C146C"/>
    <w:rsid w:val="002D0AEC"/>
    <w:rsid w:val="002D0DFE"/>
    <w:rsid w:val="002D4814"/>
    <w:rsid w:val="002E2348"/>
    <w:rsid w:val="002F1805"/>
    <w:rsid w:val="002F1DBD"/>
    <w:rsid w:val="002F5A22"/>
    <w:rsid w:val="002F711F"/>
    <w:rsid w:val="0030121E"/>
    <w:rsid w:val="00302A72"/>
    <w:rsid w:val="00303BF4"/>
    <w:rsid w:val="0030699F"/>
    <w:rsid w:val="00313262"/>
    <w:rsid w:val="00313B64"/>
    <w:rsid w:val="003230B4"/>
    <w:rsid w:val="00332C9E"/>
    <w:rsid w:val="00341E3C"/>
    <w:rsid w:val="00342AE2"/>
    <w:rsid w:val="0034398F"/>
    <w:rsid w:val="0035019E"/>
    <w:rsid w:val="00351796"/>
    <w:rsid w:val="0035486D"/>
    <w:rsid w:val="0036385B"/>
    <w:rsid w:val="003675A7"/>
    <w:rsid w:val="0037087F"/>
    <w:rsid w:val="0037231B"/>
    <w:rsid w:val="0037709A"/>
    <w:rsid w:val="003819FA"/>
    <w:rsid w:val="00383C2E"/>
    <w:rsid w:val="003847EE"/>
    <w:rsid w:val="0039592B"/>
    <w:rsid w:val="003A599A"/>
    <w:rsid w:val="003A601E"/>
    <w:rsid w:val="003A6A84"/>
    <w:rsid w:val="003B26DB"/>
    <w:rsid w:val="003B2A84"/>
    <w:rsid w:val="003B58C0"/>
    <w:rsid w:val="003B7CDB"/>
    <w:rsid w:val="003C10AE"/>
    <w:rsid w:val="003C302E"/>
    <w:rsid w:val="003C37B4"/>
    <w:rsid w:val="003C385B"/>
    <w:rsid w:val="003E0D23"/>
    <w:rsid w:val="003E3DAF"/>
    <w:rsid w:val="003E401A"/>
    <w:rsid w:val="003F1D6F"/>
    <w:rsid w:val="004012E0"/>
    <w:rsid w:val="004029E1"/>
    <w:rsid w:val="00406C99"/>
    <w:rsid w:val="00407588"/>
    <w:rsid w:val="00411B0B"/>
    <w:rsid w:val="0042174A"/>
    <w:rsid w:val="00422777"/>
    <w:rsid w:val="00422CB9"/>
    <w:rsid w:val="004260F8"/>
    <w:rsid w:val="0043303D"/>
    <w:rsid w:val="00436A2B"/>
    <w:rsid w:val="0044162A"/>
    <w:rsid w:val="004457C1"/>
    <w:rsid w:val="00447039"/>
    <w:rsid w:val="00450252"/>
    <w:rsid w:val="00455D95"/>
    <w:rsid w:val="00466709"/>
    <w:rsid w:val="00467B0E"/>
    <w:rsid w:val="004737AD"/>
    <w:rsid w:val="00473AE6"/>
    <w:rsid w:val="00475AD6"/>
    <w:rsid w:val="00475D30"/>
    <w:rsid w:val="00484B7A"/>
    <w:rsid w:val="00485BAF"/>
    <w:rsid w:val="00493C5B"/>
    <w:rsid w:val="004B3618"/>
    <w:rsid w:val="004D169C"/>
    <w:rsid w:val="004D6B90"/>
    <w:rsid w:val="004E425D"/>
    <w:rsid w:val="004E4448"/>
    <w:rsid w:val="004E4F3A"/>
    <w:rsid w:val="004F448F"/>
    <w:rsid w:val="00514C5E"/>
    <w:rsid w:val="00517483"/>
    <w:rsid w:val="0053657E"/>
    <w:rsid w:val="0054747F"/>
    <w:rsid w:val="00554699"/>
    <w:rsid w:val="00557898"/>
    <w:rsid w:val="0056346E"/>
    <w:rsid w:val="00567CCB"/>
    <w:rsid w:val="00585BD0"/>
    <w:rsid w:val="0059205A"/>
    <w:rsid w:val="005938A3"/>
    <w:rsid w:val="00594DA3"/>
    <w:rsid w:val="005972D8"/>
    <w:rsid w:val="00597A35"/>
    <w:rsid w:val="005A19F4"/>
    <w:rsid w:val="005A3167"/>
    <w:rsid w:val="005A3C1E"/>
    <w:rsid w:val="005A7C6E"/>
    <w:rsid w:val="005B090F"/>
    <w:rsid w:val="005B312A"/>
    <w:rsid w:val="005C3884"/>
    <w:rsid w:val="005C40FA"/>
    <w:rsid w:val="005C54AD"/>
    <w:rsid w:val="005C70C7"/>
    <w:rsid w:val="005D6914"/>
    <w:rsid w:val="005D7BB4"/>
    <w:rsid w:val="005E23EF"/>
    <w:rsid w:val="005E3F1F"/>
    <w:rsid w:val="00604B4E"/>
    <w:rsid w:val="00607473"/>
    <w:rsid w:val="006134B0"/>
    <w:rsid w:val="006211DC"/>
    <w:rsid w:val="00631547"/>
    <w:rsid w:val="00631799"/>
    <w:rsid w:val="00633072"/>
    <w:rsid w:val="006410CD"/>
    <w:rsid w:val="00646DCB"/>
    <w:rsid w:val="00657823"/>
    <w:rsid w:val="00664C29"/>
    <w:rsid w:val="006700E4"/>
    <w:rsid w:val="00687CB1"/>
    <w:rsid w:val="00691AE5"/>
    <w:rsid w:val="00693D50"/>
    <w:rsid w:val="006A0827"/>
    <w:rsid w:val="006A1E3F"/>
    <w:rsid w:val="006A5E28"/>
    <w:rsid w:val="006A6E13"/>
    <w:rsid w:val="006A7008"/>
    <w:rsid w:val="006B21DD"/>
    <w:rsid w:val="006B305D"/>
    <w:rsid w:val="006B6F9F"/>
    <w:rsid w:val="006C6D0A"/>
    <w:rsid w:val="006D4F7E"/>
    <w:rsid w:val="006D4FC2"/>
    <w:rsid w:val="006E6CFD"/>
    <w:rsid w:val="006F2366"/>
    <w:rsid w:val="006F492E"/>
    <w:rsid w:val="007031A4"/>
    <w:rsid w:val="007079CF"/>
    <w:rsid w:val="00710443"/>
    <w:rsid w:val="007136C8"/>
    <w:rsid w:val="00714B2E"/>
    <w:rsid w:val="00723118"/>
    <w:rsid w:val="00727D38"/>
    <w:rsid w:val="007359E7"/>
    <w:rsid w:val="00756495"/>
    <w:rsid w:val="0076555F"/>
    <w:rsid w:val="007712DA"/>
    <w:rsid w:val="007762AF"/>
    <w:rsid w:val="00777E83"/>
    <w:rsid w:val="007857D3"/>
    <w:rsid w:val="00787E09"/>
    <w:rsid w:val="00797838"/>
    <w:rsid w:val="007A047E"/>
    <w:rsid w:val="007A0CD3"/>
    <w:rsid w:val="007A2CB7"/>
    <w:rsid w:val="007A318B"/>
    <w:rsid w:val="007A32AC"/>
    <w:rsid w:val="007A45EC"/>
    <w:rsid w:val="007A764F"/>
    <w:rsid w:val="007B18E7"/>
    <w:rsid w:val="007B3366"/>
    <w:rsid w:val="007C05E6"/>
    <w:rsid w:val="007C2F9A"/>
    <w:rsid w:val="007C560E"/>
    <w:rsid w:val="007D0C2A"/>
    <w:rsid w:val="007D2CB3"/>
    <w:rsid w:val="007D2EA6"/>
    <w:rsid w:val="007E37B1"/>
    <w:rsid w:val="007E5DB4"/>
    <w:rsid w:val="007E6E97"/>
    <w:rsid w:val="007F7C78"/>
    <w:rsid w:val="0080452C"/>
    <w:rsid w:val="00810BA7"/>
    <w:rsid w:val="00816CBE"/>
    <w:rsid w:val="00823CE1"/>
    <w:rsid w:val="008446F4"/>
    <w:rsid w:val="0085424E"/>
    <w:rsid w:val="00870486"/>
    <w:rsid w:val="008829E3"/>
    <w:rsid w:val="00884B7D"/>
    <w:rsid w:val="00892D66"/>
    <w:rsid w:val="008A1496"/>
    <w:rsid w:val="008A6BC0"/>
    <w:rsid w:val="008A76D5"/>
    <w:rsid w:val="008B5757"/>
    <w:rsid w:val="008B7F16"/>
    <w:rsid w:val="008D1383"/>
    <w:rsid w:val="008D3A45"/>
    <w:rsid w:val="008D3F33"/>
    <w:rsid w:val="008E107D"/>
    <w:rsid w:val="008E24E2"/>
    <w:rsid w:val="008E5181"/>
    <w:rsid w:val="008E7458"/>
    <w:rsid w:val="008F243E"/>
    <w:rsid w:val="008F3BFD"/>
    <w:rsid w:val="008F7F6D"/>
    <w:rsid w:val="0090462D"/>
    <w:rsid w:val="00907A4D"/>
    <w:rsid w:val="00907B4A"/>
    <w:rsid w:val="00915F74"/>
    <w:rsid w:val="00921C19"/>
    <w:rsid w:val="00927F89"/>
    <w:rsid w:val="00936754"/>
    <w:rsid w:val="00937152"/>
    <w:rsid w:val="00941048"/>
    <w:rsid w:val="00941723"/>
    <w:rsid w:val="0094571A"/>
    <w:rsid w:val="00950C46"/>
    <w:rsid w:val="0095238C"/>
    <w:rsid w:val="00955512"/>
    <w:rsid w:val="009559D1"/>
    <w:rsid w:val="00955DA1"/>
    <w:rsid w:val="00964C80"/>
    <w:rsid w:val="0098648F"/>
    <w:rsid w:val="00987153"/>
    <w:rsid w:val="00993D82"/>
    <w:rsid w:val="009A613E"/>
    <w:rsid w:val="009B3123"/>
    <w:rsid w:val="009B5E81"/>
    <w:rsid w:val="009C213F"/>
    <w:rsid w:val="009C784B"/>
    <w:rsid w:val="009D1132"/>
    <w:rsid w:val="009D1AE6"/>
    <w:rsid w:val="009D4F5A"/>
    <w:rsid w:val="009E4BB1"/>
    <w:rsid w:val="009F089E"/>
    <w:rsid w:val="00A00063"/>
    <w:rsid w:val="00A00AF3"/>
    <w:rsid w:val="00A0175C"/>
    <w:rsid w:val="00A019CC"/>
    <w:rsid w:val="00A10CBD"/>
    <w:rsid w:val="00A13924"/>
    <w:rsid w:val="00A24D9D"/>
    <w:rsid w:val="00A279C4"/>
    <w:rsid w:val="00A317AC"/>
    <w:rsid w:val="00A3307C"/>
    <w:rsid w:val="00A34885"/>
    <w:rsid w:val="00A40B95"/>
    <w:rsid w:val="00A40C8B"/>
    <w:rsid w:val="00A41DD6"/>
    <w:rsid w:val="00A50BF3"/>
    <w:rsid w:val="00A53CA0"/>
    <w:rsid w:val="00A57911"/>
    <w:rsid w:val="00A6537C"/>
    <w:rsid w:val="00A706AD"/>
    <w:rsid w:val="00A71EB8"/>
    <w:rsid w:val="00A84ECC"/>
    <w:rsid w:val="00A86F5D"/>
    <w:rsid w:val="00A94120"/>
    <w:rsid w:val="00AA1560"/>
    <w:rsid w:val="00AA205D"/>
    <w:rsid w:val="00AA2506"/>
    <w:rsid w:val="00AB0F46"/>
    <w:rsid w:val="00AB782D"/>
    <w:rsid w:val="00AC0A78"/>
    <w:rsid w:val="00AC51A1"/>
    <w:rsid w:val="00AD3A40"/>
    <w:rsid w:val="00AE3A0C"/>
    <w:rsid w:val="00AF64A5"/>
    <w:rsid w:val="00B00CB1"/>
    <w:rsid w:val="00B00E5C"/>
    <w:rsid w:val="00B024BD"/>
    <w:rsid w:val="00B033AF"/>
    <w:rsid w:val="00B10E66"/>
    <w:rsid w:val="00B11237"/>
    <w:rsid w:val="00B30BC0"/>
    <w:rsid w:val="00B41FE5"/>
    <w:rsid w:val="00B425FA"/>
    <w:rsid w:val="00B45590"/>
    <w:rsid w:val="00B53A56"/>
    <w:rsid w:val="00B62316"/>
    <w:rsid w:val="00B646C3"/>
    <w:rsid w:val="00B6663A"/>
    <w:rsid w:val="00B66B71"/>
    <w:rsid w:val="00B77C07"/>
    <w:rsid w:val="00B828BE"/>
    <w:rsid w:val="00BA421E"/>
    <w:rsid w:val="00BA591A"/>
    <w:rsid w:val="00BA6CE0"/>
    <w:rsid w:val="00BB3408"/>
    <w:rsid w:val="00BB7015"/>
    <w:rsid w:val="00BC080F"/>
    <w:rsid w:val="00BC483C"/>
    <w:rsid w:val="00BC652C"/>
    <w:rsid w:val="00BC7186"/>
    <w:rsid w:val="00BD7801"/>
    <w:rsid w:val="00BE0090"/>
    <w:rsid w:val="00BE0FBD"/>
    <w:rsid w:val="00BE23ED"/>
    <w:rsid w:val="00BE2B99"/>
    <w:rsid w:val="00BE3EED"/>
    <w:rsid w:val="00BE49EC"/>
    <w:rsid w:val="00BE70BA"/>
    <w:rsid w:val="00BF02D0"/>
    <w:rsid w:val="00BF154B"/>
    <w:rsid w:val="00BF33F8"/>
    <w:rsid w:val="00BF491B"/>
    <w:rsid w:val="00C00A02"/>
    <w:rsid w:val="00C02BB6"/>
    <w:rsid w:val="00C076E5"/>
    <w:rsid w:val="00C077E8"/>
    <w:rsid w:val="00C11F0A"/>
    <w:rsid w:val="00C1262A"/>
    <w:rsid w:val="00C12E6C"/>
    <w:rsid w:val="00C17813"/>
    <w:rsid w:val="00C21091"/>
    <w:rsid w:val="00C23827"/>
    <w:rsid w:val="00C30FC8"/>
    <w:rsid w:val="00C32B36"/>
    <w:rsid w:val="00C37861"/>
    <w:rsid w:val="00C46CA9"/>
    <w:rsid w:val="00C47B8D"/>
    <w:rsid w:val="00C53514"/>
    <w:rsid w:val="00C71EB9"/>
    <w:rsid w:val="00C7479C"/>
    <w:rsid w:val="00C87B35"/>
    <w:rsid w:val="00C93B0D"/>
    <w:rsid w:val="00C96055"/>
    <w:rsid w:val="00CA23C1"/>
    <w:rsid w:val="00CB07E2"/>
    <w:rsid w:val="00CB20B6"/>
    <w:rsid w:val="00CC4714"/>
    <w:rsid w:val="00CC6B04"/>
    <w:rsid w:val="00CC7E78"/>
    <w:rsid w:val="00CD3347"/>
    <w:rsid w:val="00CD4978"/>
    <w:rsid w:val="00CD52AF"/>
    <w:rsid w:val="00CD597B"/>
    <w:rsid w:val="00CE071D"/>
    <w:rsid w:val="00CE1C5A"/>
    <w:rsid w:val="00CE3CFF"/>
    <w:rsid w:val="00CF5095"/>
    <w:rsid w:val="00CF6E0A"/>
    <w:rsid w:val="00D162BA"/>
    <w:rsid w:val="00D32E19"/>
    <w:rsid w:val="00D41AEC"/>
    <w:rsid w:val="00D44738"/>
    <w:rsid w:val="00D51F07"/>
    <w:rsid w:val="00D55C45"/>
    <w:rsid w:val="00D72CD8"/>
    <w:rsid w:val="00D75B6C"/>
    <w:rsid w:val="00D828C0"/>
    <w:rsid w:val="00D84A22"/>
    <w:rsid w:val="00D84CE6"/>
    <w:rsid w:val="00D9192F"/>
    <w:rsid w:val="00D95830"/>
    <w:rsid w:val="00DA5EA7"/>
    <w:rsid w:val="00DC0AEA"/>
    <w:rsid w:val="00DC2EC2"/>
    <w:rsid w:val="00DC4D08"/>
    <w:rsid w:val="00DD76B3"/>
    <w:rsid w:val="00DE026E"/>
    <w:rsid w:val="00DE1601"/>
    <w:rsid w:val="00DE1FCA"/>
    <w:rsid w:val="00DE51E4"/>
    <w:rsid w:val="00DE7CFB"/>
    <w:rsid w:val="00DF5B36"/>
    <w:rsid w:val="00E02A2F"/>
    <w:rsid w:val="00E116D6"/>
    <w:rsid w:val="00E142FA"/>
    <w:rsid w:val="00E20DAC"/>
    <w:rsid w:val="00E21C6D"/>
    <w:rsid w:val="00E41A7F"/>
    <w:rsid w:val="00E429D4"/>
    <w:rsid w:val="00E47800"/>
    <w:rsid w:val="00E53696"/>
    <w:rsid w:val="00E564D8"/>
    <w:rsid w:val="00E57E28"/>
    <w:rsid w:val="00E61D8D"/>
    <w:rsid w:val="00E627E7"/>
    <w:rsid w:val="00E72511"/>
    <w:rsid w:val="00E73E9D"/>
    <w:rsid w:val="00E76133"/>
    <w:rsid w:val="00E8055D"/>
    <w:rsid w:val="00E904D0"/>
    <w:rsid w:val="00E95E0F"/>
    <w:rsid w:val="00EA5174"/>
    <w:rsid w:val="00EB3BB0"/>
    <w:rsid w:val="00ED66FB"/>
    <w:rsid w:val="00EE0BBD"/>
    <w:rsid w:val="00EE4616"/>
    <w:rsid w:val="00EF3AF6"/>
    <w:rsid w:val="00EF57DD"/>
    <w:rsid w:val="00F00C7B"/>
    <w:rsid w:val="00F013B9"/>
    <w:rsid w:val="00F04304"/>
    <w:rsid w:val="00F16D2E"/>
    <w:rsid w:val="00F200DA"/>
    <w:rsid w:val="00F27540"/>
    <w:rsid w:val="00F30206"/>
    <w:rsid w:val="00F37266"/>
    <w:rsid w:val="00F44257"/>
    <w:rsid w:val="00F4481E"/>
    <w:rsid w:val="00F455D4"/>
    <w:rsid w:val="00F511F4"/>
    <w:rsid w:val="00F51549"/>
    <w:rsid w:val="00F537DA"/>
    <w:rsid w:val="00F537DC"/>
    <w:rsid w:val="00F554E7"/>
    <w:rsid w:val="00F55F5E"/>
    <w:rsid w:val="00F663C5"/>
    <w:rsid w:val="00F673B5"/>
    <w:rsid w:val="00F7516E"/>
    <w:rsid w:val="00F83B87"/>
    <w:rsid w:val="00F864A4"/>
    <w:rsid w:val="00F90463"/>
    <w:rsid w:val="00F96394"/>
    <w:rsid w:val="00FA5356"/>
    <w:rsid w:val="00FC3396"/>
    <w:rsid w:val="00FD02FA"/>
    <w:rsid w:val="00FD1ADD"/>
    <w:rsid w:val="00FD3BE4"/>
    <w:rsid w:val="00FE0378"/>
    <w:rsid w:val="00FF2ADD"/>
    <w:rsid w:val="00FF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FCEAE"/>
  <w15:docId w15:val="{E30E36A4-3DC3-4772-A785-7F9B4837E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ody Text"/>
    <w:basedOn w:val="a"/>
    <w:link w:val="a7"/>
    <w:uiPriority w:val="99"/>
    <w:rsid w:val="00F200DA"/>
    <w:pPr>
      <w:spacing w:after="120" w:line="240" w:lineRule="auto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7">
    <w:name w:val="Основной текст Знак"/>
    <w:link w:val="a6"/>
    <w:uiPriority w:val="99"/>
    <w:rsid w:val="00F200DA"/>
    <w:rPr>
      <w:rFonts w:ascii="Times New Roman" w:hAnsi="Times New Roman"/>
      <w:sz w:val="28"/>
      <w:lang w:val="x-none" w:eastAsia="x-none"/>
    </w:rPr>
  </w:style>
  <w:style w:type="character" w:styleId="a8">
    <w:name w:val="FollowedHyperlink"/>
    <w:basedOn w:val="a0"/>
    <w:uiPriority w:val="99"/>
    <w:semiHidden/>
    <w:unhideWhenUsed/>
    <w:rsid w:val="001A21F9"/>
    <w:rPr>
      <w:color w:val="800080"/>
      <w:u w:val="single"/>
    </w:rPr>
  </w:style>
  <w:style w:type="paragraph" w:customStyle="1" w:styleId="msonormal0">
    <w:name w:val="msonormal"/>
    <w:basedOn w:val="a"/>
    <w:rsid w:val="001A21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/>
      <w:color w:val="000000"/>
      <w:sz w:val="20"/>
      <w:szCs w:val="20"/>
    </w:rPr>
  </w:style>
  <w:style w:type="paragraph" w:customStyle="1" w:styleId="xl93">
    <w:name w:val="xl93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 Cyr" w:hAnsi="Arial Cyr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hAnsi="Arial Cyr"/>
      <w:color w:val="000000"/>
      <w:sz w:val="20"/>
      <w:szCs w:val="20"/>
    </w:rPr>
  </w:style>
  <w:style w:type="paragraph" w:customStyle="1" w:styleId="xl95">
    <w:name w:val="xl95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 w:line="240" w:lineRule="auto"/>
      <w:jc w:val="right"/>
      <w:textAlignment w:val="top"/>
    </w:pPr>
    <w:rPr>
      <w:rFonts w:ascii="Arial Cyr" w:hAnsi="Arial Cyr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3514</Words>
  <Characters>20031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2022-09-22T06:53:00Z</cp:lastPrinted>
  <dcterms:created xsi:type="dcterms:W3CDTF">2022-09-22T06:54:00Z</dcterms:created>
  <dcterms:modified xsi:type="dcterms:W3CDTF">2022-09-22T06:54:00Z</dcterms:modified>
</cp:coreProperties>
</file>